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E9" w:rsidRPr="00F5082E" w:rsidRDefault="007F15E9" w:rsidP="00F508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образовательное учреждение </w:t>
      </w:r>
    </w:p>
    <w:p w:rsidR="007F15E9" w:rsidRPr="00F5082E" w:rsidRDefault="007F15E9" w:rsidP="00F508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«Северская средняя общеобразовательная школа»</w:t>
      </w:r>
    </w:p>
    <w:p w:rsidR="007F15E9" w:rsidRPr="00F5082E" w:rsidRDefault="007F15E9" w:rsidP="00F508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Ключевского района Алтайского края</w:t>
      </w:r>
    </w:p>
    <w:p w:rsidR="007F15E9" w:rsidRPr="00F5082E" w:rsidRDefault="007F15E9" w:rsidP="00F508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Школьное лесничество «Лесные кадеты»</w:t>
      </w:r>
    </w:p>
    <w:p w:rsidR="007F15E9" w:rsidRPr="00F5082E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123290">
      <w:pPr>
        <w:shd w:val="clear" w:color="auto" w:fill="FFFFFF"/>
        <w:spacing w:after="0" w:line="240" w:lineRule="auto"/>
        <w:ind w:left="-113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Влияние возрастных, климатических и факторов освещённости на содержание аскорбиновой кислоты в хвое сосны</w:t>
      </w:r>
    </w:p>
    <w:p w:rsidR="007F15E9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Pr="00F5082E" w:rsidRDefault="007F15E9" w:rsidP="0012329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lang w:eastAsia="ru-RU"/>
        </w:rPr>
        <w:t>Исследовательская работа</w:t>
      </w: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12329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Автор: Радченко Полина,</w:t>
      </w:r>
    </w:p>
    <w:p w:rsidR="007F15E9" w:rsidRPr="00F5082E" w:rsidRDefault="007F15E9" w:rsidP="0012329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учащаяся 7 класса</w:t>
      </w:r>
    </w:p>
    <w:p w:rsidR="007F15E9" w:rsidRPr="00F5082E" w:rsidRDefault="007F15E9" w:rsidP="0012329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Научный руководитель:</w:t>
      </w:r>
    </w:p>
    <w:p w:rsidR="007F15E9" w:rsidRDefault="007F15E9" w:rsidP="0012329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учитель биологии МБОУ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15E9" w:rsidRDefault="007F15E9" w:rsidP="0012329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«Северская СОШ»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F15E9" w:rsidRPr="00F5082E" w:rsidRDefault="007F15E9" w:rsidP="00123290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Горбачёва Е.К.</w:t>
      </w: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Северка,2018г</w:t>
      </w:r>
    </w:p>
    <w:p w:rsidR="007F15E9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4C04A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Оглавление</w:t>
      </w:r>
    </w:p>
    <w:p w:rsidR="007F15E9" w:rsidRPr="00F5082E" w:rsidRDefault="007F15E9" w:rsidP="00F5082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Введение……………………………………………………………………..…….3</w:t>
      </w: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Глава1. Литературный обзор</w:t>
      </w: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1.1.Химический состав хвои сосны обыкновенной……………….....................5</w:t>
      </w: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1.2.Лечебные свойства сосновой хвои…………………………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5082E">
        <w:rPr>
          <w:rFonts w:ascii="Times New Roman" w:hAnsi="Times New Roman"/>
          <w:sz w:val="28"/>
          <w:szCs w:val="28"/>
          <w:lang w:eastAsia="ru-RU"/>
        </w:rPr>
        <w:t>………..………8</w:t>
      </w: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Глава 2. Исследовательская часть</w:t>
      </w: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ind w:left="66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2.1. Обнаружение витамина С в настое хвои…………………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5082E">
        <w:rPr>
          <w:rFonts w:ascii="Times New Roman" w:hAnsi="Times New Roman"/>
          <w:sz w:val="28"/>
          <w:szCs w:val="28"/>
          <w:lang w:eastAsia="ru-RU"/>
        </w:rPr>
        <w:t>………..…….10</w:t>
      </w:r>
    </w:p>
    <w:p w:rsidR="007F15E9" w:rsidRPr="00F5082E" w:rsidRDefault="007F15E9" w:rsidP="00F508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2.2.</w:t>
      </w:r>
      <w:r w:rsidRPr="00F5082E">
        <w:rPr>
          <w:rFonts w:ascii="Times New Roman" w:hAnsi="Times New Roman"/>
          <w:sz w:val="28"/>
          <w:szCs w:val="28"/>
        </w:rPr>
        <w:t xml:space="preserve"> Содержание аскорбиновой кислоты в молодой и двухлетней хвое, собранной в сентябре, ноябре и январе…………………………..…</w:t>
      </w:r>
      <w:r>
        <w:rPr>
          <w:rFonts w:ascii="Times New Roman" w:hAnsi="Times New Roman"/>
          <w:sz w:val="28"/>
          <w:szCs w:val="28"/>
        </w:rPr>
        <w:t>.</w:t>
      </w:r>
      <w:r w:rsidRPr="00F5082E">
        <w:rPr>
          <w:rFonts w:ascii="Times New Roman" w:hAnsi="Times New Roman"/>
          <w:sz w:val="28"/>
          <w:szCs w:val="28"/>
        </w:rPr>
        <w:t>…………11</w:t>
      </w:r>
    </w:p>
    <w:p w:rsidR="007F15E9" w:rsidRPr="00F5082E" w:rsidRDefault="007F15E9" w:rsidP="00F508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2.3. Содержание аскорбиновой кислоты в молодой и двухлетней хвое, собранной в местах разной освещённости…………………………………..…13</w:t>
      </w:r>
    </w:p>
    <w:p w:rsidR="007F15E9" w:rsidRPr="00F5082E" w:rsidRDefault="007F15E9" w:rsidP="00F508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</w:rPr>
        <w:t xml:space="preserve">3. </w:t>
      </w:r>
      <w:r w:rsidRPr="00F5082E">
        <w:rPr>
          <w:rFonts w:ascii="Times New Roman" w:hAnsi="Times New Roman"/>
          <w:sz w:val="28"/>
          <w:szCs w:val="28"/>
          <w:lang w:eastAsia="ru-RU"/>
        </w:rPr>
        <w:t>Заключение и выводы…………………………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………………………….….14</w:t>
      </w:r>
    </w:p>
    <w:p w:rsidR="007F15E9" w:rsidRPr="00F5082E" w:rsidRDefault="007F15E9" w:rsidP="00F508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4. Источники информации……………………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………………………………...15</w:t>
      </w: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ind w:left="66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ind w:left="66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lang w:eastAsia="ru-RU"/>
        </w:rPr>
        <w:t>Введение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Впервые удивление и интерес к обычной для нас хвое сосны пробудил у меня рассказ моей прабабушки. Она - старейшая жительница села Северка. Всю жизнь она прожила вблизи леса и часто говорит, что человек не в полной мере использует лес и его богатства. Например, в лесу на земле есть настоящий ковёр из хвои. А ведь хвоя- дешёвое богатство. Это и витамины, и лекарство.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В рассказе прабабушки я отметила одну особенность – хвою для лечения собирали не летом, а холодной зимой и всё время хранили её во льду. 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Я решила выяснить, с чем это связано.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Тема моей исследовательской работы «Влияние возрастных, климатических и факторов освещённости на содержание аскорбиновой кислоты в хвое сосны»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Мной была выдвинута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гипотеза о том, что хвоя разного возраста, собранная в различное время года и в условиях различной освещённости содержит разное количество аскорбиновой кислоты, и, как следствие, неодинаково полезна.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Цель работы: Установить влияние возрастных и климатических факторов на содержание аскорбиновой кислоты в хвое сосны обыкновенной.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1.Установить наличие аскорбиновой кислоты в хвое сосны.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2. Провести исследование по содержанию аскорбиновой кислоты в хвое сосны обыкновенной в осенне-зимний период. 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3. Проанализировать сезонную изменчивость витамина С в хвое сосны.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Провести исследование по содержанию аскорбиновой кислоты в хвое сосны разного возраста.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5. Провести исследование по содержанию аскорбиновой кислоты в хвое сосны, растущей в местах разной освещённости. 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6.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Дать рекомендации по использованию полученных результатов для укрепления здоровья.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Объект исследования: хвоя сосны обыкновенной.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Предмет исследования: аскорбиновая кислота в хвое сосны обыкновенной.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lang w:eastAsia="ru-RU"/>
        </w:rPr>
        <w:t>Методы исследования: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bCs/>
          <w:sz w:val="28"/>
          <w:szCs w:val="28"/>
          <w:lang w:eastAsia="ru-RU"/>
        </w:rPr>
        <w:t>Сравнение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lang w:eastAsia="ru-RU"/>
        </w:rPr>
        <w:t>2.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bCs/>
          <w:sz w:val="28"/>
          <w:szCs w:val="28"/>
          <w:lang w:eastAsia="ru-RU"/>
        </w:rPr>
        <w:t>Эксперимент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bCs/>
          <w:sz w:val="28"/>
          <w:szCs w:val="28"/>
          <w:lang w:eastAsia="ru-RU"/>
        </w:rPr>
        <w:t>Анализ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lang w:eastAsia="ru-RU"/>
        </w:rPr>
        <w:t>Актуальность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данной работы состоит в том, чтобы предложить в качестве дополнительного источника витамина С хвою сосны с учётом её возраста и времени сбора.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Глава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1. Обзор литературы:</w:t>
      </w:r>
    </w:p>
    <w:p w:rsidR="007F15E9" w:rsidRPr="00F5082E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Сосна обыкновенная или лесная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–</w:t>
      </w:r>
      <w:r w:rsidRPr="00F5082E">
        <w:rPr>
          <w:rFonts w:ascii="Times New Roman" w:hAnsi="Times New Roman"/>
          <w:sz w:val="28"/>
          <w:szCs w:val="28"/>
          <w:shd w:val="clear" w:color="auto" w:fill="FFFFFF"/>
        </w:rPr>
        <w:t xml:space="preserve"> Pinussylvestris L.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F5082E">
        <w:rPr>
          <w:rFonts w:ascii="Times New Roman" w:hAnsi="Times New Roman"/>
          <w:sz w:val="28"/>
          <w:szCs w:val="28"/>
          <w:shd w:val="clear" w:color="auto" w:fill="FFFFFF"/>
        </w:rPr>
        <w:t xml:space="preserve"> хорошо знакомое всем хвойное дерево из семейства сосновых (Pinaceae) высотой 25-35 (до 40-45) м, с конусовидной или округлой кроной.Листья в виде хвоинок, жесткие, узколинейные, длиной 2-</w:t>
      </w:r>
      <w:smartTag w:uri="urn:schemas-microsoft-com:office:smarttags" w:element="metricconverter">
        <w:smartTagPr>
          <w:attr w:name="ProductID" w:val="6 см"/>
        </w:smartTagPr>
        <w:r w:rsidRPr="00F5082E">
          <w:rPr>
            <w:rFonts w:ascii="Times New Roman" w:hAnsi="Times New Roman"/>
            <w:sz w:val="28"/>
            <w:szCs w:val="28"/>
            <w:shd w:val="clear" w:color="auto" w:fill="FFFFFF"/>
          </w:rPr>
          <w:t>6 см</w:t>
        </w:r>
      </w:smartTag>
      <w:r w:rsidRPr="00F5082E">
        <w:rPr>
          <w:rFonts w:ascii="Times New Roman" w:hAnsi="Times New Roman"/>
          <w:sz w:val="28"/>
          <w:szCs w:val="28"/>
          <w:shd w:val="clear" w:color="auto" w:fill="FFFFFF"/>
        </w:rPr>
        <w:t>, острые на верхушке, плоско-выпуклые в поперечном сечении, по краю мелкопильчатые. Располагаются на ветвях хвоинки попарно, а сами листовые пары размещены на побеге спирально. Каждая хвоинка держится на дереве по 2-3 года.</w:t>
      </w:r>
      <w:r>
        <w:rPr>
          <w:rFonts w:ascii="Times New Roman" w:hAnsi="Times New Roman"/>
          <w:sz w:val="28"/>
          <w:szCs w:val="28"/>
          <w:shd w:val="clear" w:color="auto" w:fill="FFFFFF"/>
        </w:rPr>
        <w:t>[1, с.112]</w:t>
      </w:r>
    </w:p>
    <w:p w:rsidR="007F15E9" w:rsidRPr="00F5082E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1.1.Химический состав сосновой хвои.</w:t>
      </w:r>
    </w:p>
    <w:p w:rsidR="007F15E9" w:rsidRPr="00F5082E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Состав хвои, особенно содержание в ней пигментов, фитонцидов, витаминов и других физиологически активных веществ, зависит от многих факторов: видовых особенностей растения, его возраста, условий окружающей среды, времени суток, времени года, количества выпадающих осадков, рельефа местности, типа почвы, колебаний температуры, освещенности и др.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Большую работу по определению химического состава хвои проводили в Ленинградской лесотехнической академии им. С. М. Кирова под руководством Н. И. Никитина. В подробном обзоре литературы по химическому составу хвои химические вещества объединены в группы, которых касались данные исследования: зола, углеводы, глюкозиды и спирты, дубильные вещества, кислоты, витамины и энзимы, целлюлоза и сосновая шерсть, воск, эфирные масла и смолы. Как показали экспериментальные исследования, состав хвои изучен недостаточно, имеются только данные по содержанию отдельных групп веществ без указания их колебаний от различных факторов и без детального состава фракций.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И. М. Орлова также изучала химический состав хвои сосны и ели. Для анализов хвою высушивали в вакууме и измельчали. Для удаления смолистых веществ хвою экстрагировали эфиром и затем уже подвергали дальнейшим исследованиям.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Хвоя богата зольными элементами, водорастворимыми и спирторастворимыми компонентами, пектиновыми веществами и протеином.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Жиры и смолы, имеющиеся в хвое сосны и ели, содержат свободную оксипальмитиновую кислоту и сложные эфиры пальмитиновой, оксипальмитиновой, стеариновой кислот, а также спирты: цетиловый, цериловый и меризиловый. Среди этих компонентов найдены также абиетиновая и олеиновая кислоты, различные терпены и терпеновые спирты, а также фитостерин. К растворимым в органических растворителях веществам относятся также хлорофилл, каротин и ксантофилл.</w:t>
      </w:r>
    </w:p>
    <w:p w:rsidR="007F15E9" w:rsidRPr="00F5082E" w:rsidRDefault="007F15E9" w:rsidP="004C04AF">
      <w:pPr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Состав зольных веществ хвои сосны, по данным В. И. Шаркова следующий: всего золы 2,8; кальция 0,5; фосфора 0,15; магния 0,1% сухого вещества хвои; железа 156 мг/кг, марганца 318, меди 7, цинка 30, кобальта 0,09 сухого вещества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хвои.</w:t>
      </w:r>
    </w:p>
    <w:p w:rsidR="007F15E9" w:rsidRPr="00F5082E" w:rsidRDefault="007F15E9" w:rsidP="004C04AF">
      <w:pPr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Высокое содержание в хвое физиологически активных веществ, а также ряда кормовых компонентов, например, протеина, определяет ее большую ценность как сырья для получения различных фармацевтических препаратов и кормовых продуктов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[7]</w:t>
      </w:r>
      <w:r w:rsidRPr="00F5082E">
        <w:rPr>
          <w:rFonts w:ascii="Times New Roman" w:hAnsi="Times New Roman"/>
          <w:sz w:val="28"/>
          <w:szCs w:val="28"/>
          <w:lang w:eastAsia="ru-RU"/>
        </w:rPr>
        <w:t>.</w:t>
      </w:r>
    </w:p>
    <w:p w:rsidR="007F15E9" w:rsidRPr="00F5082E" w:rsidRDefault="007F15E9" w:rsidP="004C04AF">
      <w:pPr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Особенно большой интерес с точки зрения путей использования технической зелени представляют водо- и эфирорастворимые компоненты, включающие ряд важнейших физиологически активных веществ. Присутствие последних связано с ролью зелени, являющейся основной лабораторией по синтезу необходимых для поддержания жизни веществ в разных частях растений.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Среди физиологически важных веществ зеленой хвои наибольшее значение имеют витамины. Например, содержание витамина С в хвое в 25 раз больше, чем в картофеле. Эти факторы необходимо учитывать при заготовке зеленых лесных древесных кормов.В хвое обнаружено также значительное содержание жирорастворимых витаминов, среди которых особое место занимают α-, β- и γ-каротины, причем их количество близко к содержанию каротина в моркови.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Важное значение имеет и витамин Е, в состав которого входит главным образом α-токофенол, отличающийся наибольшей физиологической активностью</w:t>
      </w:r>
      <w:r>
        <w:rPr>
          <w:rFonts w:ascii="Times New Roman" w:hAnsi="Times New Roman"/>
          <w:sz w:val="28"/>
          <w:szCs w:val="28"/>
          <w:lang w:eastAsia="ru-RU"/>
        </w:rPr>
        <w:t xml:space="preserve"> [5,с.68]</w:t>
      </w:r>
      <w:r w:rsidRPr="00F5082E">
        <w:rPr>
          <w:rFonts w:ascii="Times New Roman" w:hAnsi="Times New Roman"/>
          <w:sz w:val="28"/>
          <w:szCs w:val="28"/>
          <w:lang w:eastAsia="ru-RU"/>
        </w:rPr>
        <w:t>.</w:t>
      </w:r>
    </w:p>
    <w:p w:rsidR="007F15E9" w:rsidRPr="00F5082E" w:rsidRDefault="007F15E9" w:rsidP="004C04AF">
      <w:pPr>
        <w:spacing w:after="0" w:line="240" w:lineRule="auto"/>
        <w:ind w:right="28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 водорастворимой части кроме витамина С, сахарозы, глюкозы и фруктозы, пектиновых веществ и дубильных веществ присутствуют глюкозиды, пицеин и кониферин.Для жизни растений необходимы металлы (калий, кальций, магний, железо) и металлоиды (сера, фосфор, азот и др.), содержащиеся в них в значительных количествах, а также микроэлементы, содержащиеся в малых количествах, но необходимые для нормальной жизнедеятельности.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[2, с.115]</w:t>
      </w:r>
    </w:p>
    <w:p w:rsidR="007F15E9" w:rsidRPr="00F5082E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Исчерпывающий состав экстрактивных веществ древесной зелени ели и сосны приведен в работе Пенсара. Проведены работы по определению содержания протеина в хвое сосны и ели в разное время года, необходимость этих исследований обусловлена заготовкой технической зелени для химической переработки в течение всего года. Для анализа использовали хвою двух-трехлетнего возраста. Содержание протеина в хвое в зависимости от времени года колеблется в следующих пределах: для сосны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9,6…11,8%, для ели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5,6…8,6%, т. е. сезонные колебания в содержании протеина составляют 25…50%. Наименьшее содержание протеина в хвое сосны и ели соответствует летнему периоду, так как происходит интенсивный рост молодых побегов, на построение новых тканей расходуется большое количество питательных веществ, в том числе и белковых. В осенне-зимний период процессы роста дерева замедляются, и в это время происходит накопление белковых веществ в тканях растения. Наибольшее количество протеина в хвое сосны и ели соответствует концу зимы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началу весны (11,8% в хвое сосны и 8,3% в хвое ели).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Содержание протеина в хвое зависит не только от времени года, но также и от возраста хвои. Так, однолетняя хвоя обогащается белковыми веществами в течение этого периода и в конце лета</w:t>
      </w:r>
      <w:r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F5082E">
        <w:rPr>
          <w:rFonts w:ascii="Times New Roman" w:hAnsi="Times New Roman"/>
          <w:sz w:val="28"/>
          <w:szCs w:val="28"/>
          <w:lang w:eastAsia="ru-RU"/>
        </w:rPr>
        <w:t>начале осени содержит значительно больше белка, чем хвоя второго, третьего года в этот же период. Установлено, что однолетняя еловая хвоя содержит 10,6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F5082E">
        <w:rPr>
          <w:rFonts w:ascii="Times New Roman" w:hAnsi="Times New Roman"/>
          <w:sz w:val="28"/>
          <w:szCs w:val="28"/>
          <w:lang w:eastAsia="ru-RU"/>
        </w:rPr>
        <w:t>2,5% протеина, а хвоя двух-, трехлетнего возраста на 30% меньше. Эти результаты подтверждают исследования французских ученых, которые считают, что сухое вещество хвои, луба и древесины обедняется белковым растворимым азотом только при старении органов</w:t>
      </w:r>
      <w:r>
        <w:rPr>
          <w:rFonts w:ascii="Times New Roman" w:hAnsi="Times New Roman"/>
          <w:sz w:val="28"/>
          <w:szCs w:val="28"/>
          <w:lang w:eastAsia="ru-RU"/>
        </w:rPr>
        <w:t xml:space="preserve"> [7]</w:t>
      </w:r>
      <w:r w:rsidRPr="00F5082E">
        <w:rPr>
          <w:rFonts w:ascii="Times New Roman" w:hAnsi="Times New Roman"/>
          <w:sz w:val="28"/>
          <w:szCs w:val="28"/>
          <w:lang w:eastAsia="ru-RU"/>
        </w:rPr>
        <w:t>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1.2.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Лечебные свойства сосны обыкновенной </w:t>
      </w:r>
    </w:p>
    <w:p w:rsidR="007F15E9" w:rsidRPr="00F5082E" w:rsidRDefault="007F15E9" w:rsidP="004C04AF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82E">
        <w:rPr>
          <w:sz w:val="28"/>
          <w:szCs w:val="28"/>
        </w:rPr>
        <w:t>С Давних времен люди используют полезные и целебные свойства сосны в народной медицине для предотвращения и лечения многих заболеваний и недугов. Уже в Древней Греции знали о лечебных свойствах сосны. На Руси было принято жевать смолу сосны для укрепления зубов, десен, для дезинфекции полости рта. </w:t>
      </w:r>
    </w:p>
    <w:p w:rsidR="007F15E9" w:rsidRPr="00F5082E" w:rsidRDefault="007F15E9" w:rsidP="004C04AF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82E">
        <w:rPr>
          <w:sz w:val="28"/>
          <w:szCs w:val="28"/>
        </w:rPr>
        <w:t>Медицинские свойства всех хвойных растений в первую очередь обусловлены теми веществами, которые входят в их состав. В основном это эфирные масла. Именно поэтому хвойные растения так любят банщики и приверженцы ароматерапии. В хвое содержатся: дубильные вещества (около 5%), эфирное масло (до 0,3%), алкалоиды, смолы, жиры (около 3%), крахмал (около 20%), каротин, сахара, горько-пряные вещества, минеральные соли (особенно железа), витамины К, Е, С (до 0,3%). В хвое в 6 раз больше витаминов, чем в лимонах и апельсинах</w:t>
      </w:r>
      <w:r>
        <w:rPr>
          <w:sz w:val="28"/>
          <w:szCs w:val="28"/>
        </w:rPr>
        <w:t>[4, с.56]</w:t>
      </w:r>
      <w:r w:rsidRPr="00F5082E">
        <w:rPr>
          <w:sz w:val="28"/>
          <w:szCs w:val="28"/>
        </w:rPr>
        <w:t>.</w:t>
      </w:r>
    </w:p>
    <w:p w:rsidR="007F15E9" w:rsidRDefault="007F15E9" w:rsidP="004C04AF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82E">
        <w:rPr>
          <w:sz w:val="28"/>
          <w:szCs w:val="28"/>
        </w:rPr>
        <w:t>Хвоя сосны является сырьем, богатым витамином С, содержит, так же как и сосновые почки, эфирное масло. Эфирные масла обладают свойством уничтожать бактерии и вирусы. Немаловажной способностью масел является то, что они поднимают настроение и снимают стресс, активизируют защитные силы организма. Все эти свойства сосны активно используются в медицине.</w:t>
      </w:r>
    </w:p>
    <w:p w:rsidR="007F15E9" w:rsidRPr="00F5082E" w:rsidRDefault="007F15E9" w:rsidP="004C04AF">
      <w:pPr>
        <w:pStyle w:val="NormalWeb"/>
        <w:shd w:val="clear" w:color="auto" w:fill="FDFDF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82E">
        <w:rPr>
          <w:sz w:val="28"/>
          <w:szCs w:val="28"/>
        </w:rPr>
        <w:t>В медицинских целях используются многие другие части этого растения. Это и хвоя, и молодые почки, и пыльца и, самое главное – смола</w:t>
      </w:r>
      <w:r>
        <w:rPr>
          <w:sz w:val="28"/>
          <w:szCs w:val="28"/>
        </w:rPr>
        <w:t xml:space="preserve"> [6,с.38]</w:t>
      </w:r>
      <w:r w:rsidRPr="00F5082E">
        <w:rPr>
          <w:sz w:val="28"/>
          <w:szCs w:val="28"/>
        </w:rPr>
        <w:t>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Витамин С, содержащийся в хвое повышает сопротивляемость организма к инфекционным заболеваниям. Препятствует образованию вредных веществ, возникающих при биологическом окислении, входит в состав ферментов, участвующих в образовании антител, препятствует разрушению стенок кровеносных сосудов кожи.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</w:rPr>
        <w:t>Именно благодаря содержанию витамина C, хвоя стала лекарством от цинги в блокадном Ленинграде. Инициатором предложения по ее использованию стал А.Д. Беззубов. Хвою размельчали, и заливали раствором уксусной или винной кислоты. Экстракт сцеживали и давали блокадникам. Благодаря такому горькому напитку удалось избежать повального заболевания этим тяжёлым недугом. Также наблюдается содержание каротина, которое близко по значению к уровню в моркови. Также содержится витамин E</w:t>
      </w:r>
      <w:r>
        <w:rPr>
          <w:rFonts w:ascii="Times New Roman" w:hAnsi="Times New Roman"/>
          <w:sz w:val="28"/>
          <w:szCs w:val="28"/>
        </w:rPr>
        <w:t xml:space="preserve"> [1, с.503]</w:t>
      </w:r>
      <w:r w:rsidRPr="00F5082E">
        <w:rPr>
          <w:rFonts w:ascii="Times New Roman" w:hAnsi="Times New Roman"/>
          <w:sz w:val="28"/>
          <w:szCs w:val="28"/>
        </w:rPr>
        <w:t>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</w:rPr>
        <w:t>Состав сосновой хвои зависит от нескольких факторов: вид дерева, среды произрастания, срока жизни дерева, местности, почвы, времени года, и количества осадков.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Большое влияние на содержание витамина С оказывает время года, освещенность и возраст хвои. У ели наибольшее содержание витамина С отмечено в хвое верхней части кроны, наиболее освещенной солнцем. Максимум содержания витамина С наблюдается зимой и ранней весной.</w:t>
      </w:r>
      <w:r>
        <w:rPr>
          <w:rFonts w:ascii="Times New Roman" w:hAnsi="Times New Roman"/>
          <w:sz w:val="28"/>
          <w:szCs w:val="28"/>
          <w:lang w:eastAsia="ru-RU"/>
        </w:rPr>
        <w:t xml:space="preserve"> [3, с.201]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Вероятно, поэтому моя прабабушка собирала хвою зимой.</w:t>
      </w:r>
      <w:bookmarkStart w:id="0" w:name="_GoBack"/>
      <w:bookmarkEnd w:id="0"/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решил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с помощью простых экспериментов убедиться в этом.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2.1. Обнаружение витамина С в настое хвои.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Для проведения этого опыта использова</w:t>
      </w:r>
      <w:r>
        <w:rPr>
          <w:rFonts w:ascii="Times New Roman" w:hAnsi="Times New Roman"/>
          <w:sz w:val="28"/>
          <w:szCs w:val="28"/>
          <w:lang w:eastAsia="ru-RU"/>
        </w:rPr>
        <w:t>н йодометрический метод и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способность аскорбиновой кислоты легко вступать в реакции окисления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Для приготовления настоя хвои взял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5 столовых ложек хвои сосны, залил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стаканом кипятка, дали настояться 12 часов. Затем процедил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>. В качестве образца для сравнения использовал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раствор медицинского препарата «Аскорбиновая кислота».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 две чашки Петри налил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по 10 мл воды и подкрасил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её тремя каплями спиртового раствора йода. Затем в один образец добавил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по каплям раствор аскорбиновой кислоты, в другой – приготовленный настой хвои сосны. В обоих случаях произошло обесцвечивание раствора йода.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Это произошло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потому что раствор йода способен окислять аскорбиновую кислоту с образованием бесцветной дегидроаскорбиновой кислоты.</w:t>
      </w:r>
    </w:p>
    <w:p w:rsidR="007F15E9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7" o:spid="_x0000_s1026" type="#_x0000_t202" style="position:absolute;left:0;text-align:left;margin-left:22.4pt;margin-top:218.65pt;width:218.45pt;height:93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qfBRwIAAGUEAAAOAAAAZHJzL2Uyb0RvYy54bWysVEtu2zAQ3RfoHQjua9mK449gOXATuChg&#10;JAGcImuaoiwBIoclaUvurvteoXfooovuegXnRh1StuOmXRXd0PPTkG/eG0+uGlmRrTC2BJXSXqdL&#10;iVAcslKtU/rhYf5mRIl1TGWsAiVSuhOWXk1fv5rUOhExFFBlwhBsomxS65QWzukkiiwvhGS2A1oo&#10;TOZgJHPomnWUGVZjd1lFcbc7iGowmTbAhbUYvWmTdBr657ng7i7PrXCkSim+zYXThHPlz2g6Ycna&#10;MF2U/PAM9g+vkKxUeOmp1Q1zjGxM+UcrWXIDFnLX4SAjyPOSi4AB0fS6L9AsC6ZFwILDsfo0Jvv/&#10;2vLb7b0hZZbSeEiJYhI52n/df9t/3//c/3j6/PSFYAKnVGubYPFSY7lr3kKDbB/jFoMefJMb6X8R&#10;FsE8znt3mrFoHOEYjEfjYf9iQAnH3OXFeBQPfJvo+WttrHsnQBJvpNQgh2G0bLuwri09lvjLFMzL&#10;qgo8Vuq3APZsIyII4fC1B9I+2FuuWTUB/gnMCrIdYjTQasVqPi/xIQtm3T0zKA6EhYJ3d3jkFdQp&#10;hYNFSQHm09/ivh45wywlNYotpfbjhhlBSfVeIZvjXr/v1Rmc/uUwRsecZ1bnGbWR14B67uFqaR5M&#10;X++qo5kbkI+4FzN/K6aY4nh3St3RvHbtCuBecTGbhSLUo2ZuoZaa+9Z+kn7MD80jM/rAhUMWb+Eo&#10;S5a8oKStbTmYbRzkZeDLz7mdKvLsHdRyYPywd35Zzv1Q9fzvMP0FAAD//wMAUEsDBBQABgAIAAAA&#10;IQDW7tk13wAAAAsBAAAPAAAAZHJzL2Rvd25yZXYueG1sTI/BTsMwEETvSPyDtUjcqE2bBBLiVAjE&#10;FdRCK3Fz420SEa+j2G3C37Oc4Liap9k35Xp2vTjjGDpPGm4XCgRS7W1HjYaP95ebexAhGrKm94Qa&#10;vjHAurq8KE1h/UQbPG9jI7iEQmE0tDEOhZShbtGZsPADEmdHPzoT+RwbaUczcbnr5VKpTDrTEX9o&#10;zYBPLdZf25PTsHs9fu4T9dY8u3SY/KwkuVxqfX01Pz6AiDjHPxh+9VkdKnY6+BPZIHoNSb68Y1TD&#10;KlUZCCbyJOd1B45WaQayKuX/DdUPAAAA//8DAFBLAQItABQABgAIAAAAIQC2gziS/gAAAOEBAAAT&#10;AAAAAAAAAAAAAAAAAAAAAABbQ29udGVudF9UeXBlc10ueG1sUEsBAi0AFAAGAAgAAAAhADj9If/W&#10;AAAAlAEAAAsAAAAAAAAAAAAAAAAALwEAAF9yZWxzLy5yZWxzUEsBAi0AFAAGAAgAAAAhAPjmp8FH&#10;AgAAZQQAAA4AAAAAAAAAAAAAAAAALgIAAGRycy9lMm9Eb2MueG1sUEsBAi0AFAAGAAgAAAAhANbu&#10;2TXfAAAACwEAAA8AAAAAAAAAAAAAAAAAoQQAAGRycy9kb3ducmV2LnhtbFBLBQYAAAAABAAEAPMA&#10;AACtBQAAAAA=&#10;" filled="f" stroked="f">
            <v:fill o:detectmouseclick="t"/>
            <v:textbox style="mso-next-textbox:#Надпись 27">
              <w:txbxContent>
                <w:p w:rsidR="007F15E9" w:rsidRPr="00D10216" w:rsidRDefault="007F15E9" w:rsidP="00AB51F5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D10216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  <w:t xml:space="preserve">Фото 2 . Добавление аскорбиновой кислоты и настоя хвои в раствор йода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1" o:spid="_x0000_s1027" type="#_x0000_t202" style="position:absolute;left:0;text-align:left;margin-left:-242.15pt;margin-top:215.55pt;width:228.6pt;height:25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roRAIAAF4EAAAOAAAAZHJzL2Uyb0RvYy54bWysVM1uGjEQvlfqO1i+lwUEpFmxRDQRVaUo&#10;iUSqnI3XZldae1zbsEtvvfcV+g459NBbX4G8UcfehdC0p6oXM387nvm+z0wvGlWRrbCuBJ3RQa9P&#10;idAc8lKvM/rxfvHmLSXOM52zCrTI6E44ejF7/Wpam1QMoYAqF5ZgE+3S2mS08N6kSeJ4IRRzPTBC&#10;Y1KCVcyja9dJblmN3VWVDPv9SVKDzY0FLpzD6FWbpLPYX0rB/a2UTnhSZRRn8/G08VyFM5lNWbq2&#10;zBQl78Zg/zCFYqXGS4+trphnZGPLP1qpkltwIH2Pg0pAypKLuANuM+i/2GZZMCPiLgiOM0eY3P9r&#10;y2+2d5aUeUaHA0o0U8jR/tv+cf99/3P/4+nL01eCCUSpNi7F4qXBct+8gwbZPsQdBsPyjbQq/OJa&#10;BPOI9+6IsWg84RgcTibjwWRECcfc8PxsNB6HNsnz18Y6/16AIsHIqEUOI7Rse+18W3ooCZdpWJRV&#10;FXms9G8B7NlGRBRC93VYpB04WL5ZNd12K8h3uJyFViTO8EWJE1wz5++YRVXgPqh0f4uHrKDOKHQW&#10;JQXYz3+Lh3okC7OU1KiyjLpPG2YFJdUHjTSeD0ajIMvojMZnQ3TsaWZ1mtEbdQkoZGQKp4tmqPfV&#10;wZQW1AM+iHm4FVNMc7w7o/5gXvpW+/iguJjPYxEK0TB/rZeGh9YBwoDvffPArOlI8EjfDRz0yNIX&#10;XLS1LfjzjQdZRqICwC2qSHBwUMSR6u7BhVdy6seq57+F2S8AAAD//wMAUEsDBBQABgAIAAAAIQBl&#10;VibV3gAAAAoBAAAPAAAAZHJzL2Rvd25yZXYueG1sTI/BTsMwDIbvSLxDZCRuLIGlG+uaTgjEFcQG&#10;SLtljddWNE7VZGt5e8wJTpbtT78/F5vJd+KMQ2wDGbidKRBIVXAt1Qbed8839yBisuRsFwgNfGOE&#10;TXl5UdjchZHe8LxNteAQirk10KTU51LGqkFv4yz0SLw7hsHbxO1QSzfYkcN9J++UWkhvW+ILje3x&#10;scHqa3vyBj5ejvtPrV7rJ5/1Y5iUJL+SxlxfTQ9rEAmn9AfDrz6rQ8lOh3AiF0VnYK6XTHLNVAaC&#10;AZ1pDeLAk9VyDrIs5P8Xyh8AAAD//wMAUEsBAi0AFAAGAAgAAAAhALaDOJL+AAAA4QEAABMAAAAA&#10;AAAAAAAAAAAAAAAAAFtDb250ZW50X1R5cGVzXS54bWxQSwECLQAUAAYACAAAACEAOP0h/9YAAACU&#10;AQAACwAAAAAAAAAAAAAAAAAvAQAAX3JlbHMvLnJlbHNQSwECLQAUAAYACAAAACEAVTwa6EQCAABe&#10;BAAADgAAAAAAAAAAAAAAAAAuAgAAZHJzL2Uyb0RvYy54bWxQSwECLQAUAAYACAAAACEAZVYm1d4A&#10;AAAKAQAADwAAAAAAAAAAAAAAAACeBAAAZHJzL2Rvd25yZXYueG1sUEsFBgAAAAAEAAQA8wAAAKkF&#10;AAAAAA==&#10;" filled="f" stroked="f">
            <v:fill o:detectmouseclick="t"/>
            <v:textbox style="mso-next-textbox:#Надпись 21">
              <w:txbxContent>
                <w:p w:rsidR="007F15E9" w:rsidRPr="00D10216" w:rsidRDefault="007F15E9" w:rsidP="003E718D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D10216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  <w:t xml:space="preserve">Фото 1. Спиртовый раствор йода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s1028" type="#_x0000_t75" style="position:absolute;left:0;text-align:left;margin-left:-26.6pt;margin-top:13.85pt;width:239.25pt;height:202.5pt;z-index:251653632;visibility:visible">
            <v:imagedata r:id="rId7" o:title=""/>
            <w10:wrap type="square"/>
          </v:shape>
        </w:pict>
      </w:r>
      <w:r w:rsidRPr="00C611F2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6" o:spid="_x0000_i1025" type="#_x0000_t75" style="width:200.25pt;height:236.25pt;rotation:90;visibility:visible">
            <v:imagedata r:id="rId8" o:title=""/>
          </v:shape>
        </w:pict>
      </w:r>
    </w:p>
    <w:p w:rsidR="007F15E9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15E9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611F2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5" o:spid="_x0000_i1026" type="#_x0000_t75" style="width:209.25pt;height:207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e0hznAIAAA0FAAAOAAAAZHJzL2Uyb0RvYy54bWykVEtu2zAQ3RfoHQju&#10;HX0sR7IQOUidpCiQtkbQ7gIUNEVJbCVSGNKfoOiit+hB2lUv4d6oQ0pwklWB1IDg4Qz1+ObNE8/O&#10;911LtgKM1Kqg0UlIiVBcl1LVBf344XqSUWIsUyVrtRIFvReGni9evjjb9bmIdaPbUgBBEGXyXV/Q&#10;xto+DwLDG9Exc6J7obBYaeiYxSXUQQlsh+hdG8RheBrsNJQ9aC6MwezlUKQLj19Vgtv3VWWEJW1B&#10;p1GYzU8psQVFmlDQeD6dJUhw7RLB4ozlNbC+kXwkxJ7Bp2NS4fFHqEtmGdmAfAZUL7ndgEA0jHJ8&#10;RloY/Tea2q4kX8EAzd9tV0Bk6XVRrMM5YdWdTaKEklIYjmpd5XeHH3++H34ffh1+3sVhlIVRlH6K&#10;pkkyS08+97WTELnlDm4AZ471jeZfDFF62TBViwvT41DQKvQhBaB3jWClcWkECZ6i+OUTwutW9tey&#10;bZ3OLh6FQZL/9o+uKsnFpeabTig7mAhEyyw62DSyN2iNXHRrgXLAmxJ5cjSwRU16kMr62Yq9vTHW&#10;nY7RMN2vcXYRhvP41WQ5C5eTJEyvJhfzJJ2k4VWahEkWLaPlN9+df8u/Hwz0HZABfovCeBcaC8Ly&#10;xqUr7HLM4+ZjwUvyoILTy/Q4w/XurS6RKttY7ZnuK+gIaBR8loTu57OoAdn7ad8fre864ZiMo9Ms&#10;mbq2sRanWRQmw1BY7sAcqR6MfS10R1yAKiFvD8u22JWb38MWt11pNyvfWaueJHDjkDFcKDEtXZGj&#10;/4CN0Bpso8eP8hr0KD/2Q3BgvgG8Vvw/iO3YCoIOGA6tlXVjb2VNQOKFZBsQYmXR0hK9YsdpHA/3&#10;qjodRwuirL6ZkYD7lB+vMX58iy3+Ag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MAF&#10;UBfcAAAABQEAAA8AAABkcnMvZG93bnJldi54bWxMj0FrwkAQhe8F/8MyQm91Y7FWYjYiSi8FD7Wl&#10;pbdJdkyCu7Mhu8bk33ftpb0Mb3jDe99km8Ea0VPnG8cK5rMEBHHpdMOVgo/3l4cVCB+QNRrHpGAk&#10;D5t8cpdhqt2V36g/hkrEEPYpKqhDaFMpfVmTRT9zLXH0Tq6zGOLaVVJ3eI3h1sjHJFlKiw3Hhhpb&#10;2tVUno8Xq0B/9a/Py33xaeyB6ewPY7//HpW6nw7bNYhAQ/g7hht+RIc8MhXuwtoLoyA+En5n9Bbz&#10;1ROI4iYWCcg8k//p8x8AAAD//wMAUEsDBAoAAAAAAAAAIQC+AbTtnYMAAJ2DAAAVAAAAZHJzL21l&#10;ZGlhL2ltYWdlMS5qcGVn/9j/4AAQSkZJRgABAQEA3ADcAAD/2wBDAAIBAQEBAQIBAQECAgICAgQD&#10;AgICAgUEBAMEBgUGBgYFBgYGBwkIBgcJBwYGCAsICQoKCgoKBggLDAsKDAkKCgr/2wBDAQICAgIC&#10;AgUDAwUKBwYHCgoKCgoKCgoKCgoKCgoKCgoKCgoKCgoKCgoKCgoKCgoKCgoKCgoKCgoKCgoKCgoK&#10;Cgr/wAARCAIgAb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ydUdTxjBHNOSLcmG4py7EXJGSTyD6U3cSdozgD5anlQyRo4VjzjLDG6mR28Ib&#10;5R2zinKw3BCe3Y08J85dTyexpvsIi8vLhR0BNOWJmXY6nv3p5y4AI6nkY605WTGxF5HVqdrEMZFA&#10;oAwOAOPp60rRMH3J6YqSJOSJPvY4NOMZwARxQIjUFYzuXLdBU6o4+ZvTt600xqV3ZwR14p6EK2zf&#10;nd0PpVJJiewqbWHz8nPT0p0aqWDgcg8Z6UBVQsTySc5BqSAMwIKg1SJsxUA3Ak8Y5pShchlPApVO&#10;1CowcmnKqqowMnNA+oiQrLjK8Z6HtT5IiiYJpwaMDLOTkcDFNuJFkABOfSgq5HHGOeTU/lFsKeQB&#10;8v4VEqqf9W/TqKsKGADlT7YoIe4+KJpE3HjPJ9qV7dlXceQKWPzGQKTjFPd3dtrcDFFhDEXA5G7j&#10;kGn5RFx5eMUHYG2oDnjBNSMNw2uM46ECgCNPLlQMDz9akjAXAGR70+OCErlUAJ+8MYzUgiVGAVcj&#10;HQ+tA07EQt1dxjmn+WqsPTPenIJC7Z+U9jTgEVfnzu3DBNAnqKxhQEOcnsB2pgiDAZ+hqYQRSuWd&#10;Dx6Uht3Lboz8vYGgVyLytwAKZIPr2pSpDnbyKlR8SFGByvXIpkTAPsUYLdTVxCyQmGkU5T5geaa3&#10;zbhjtkVLnyz8+cjrmmBdnL859adguiJ44ioOzJ9/WmxFlkMjg4xxT2JYkbCVHSqmt67pug2jXuqX&#10;scMKj7znHPt6mjYuEZTlaKuy67JIMAkU1wThVwMdc964/SfjL4I1S9+xpqRhJOEadNoY/WuphcOA&#10;+7fkcMDSTT2HWw9ai/fi0TKVbl1BANI24MAyjmldMxhGGOOFB70jsiBUxk49aqzMfeQSrvAC8EdM&#10;Unkp8rSY3MOKdJuEY2jBz070u0EnkDnqeoq0LUjliQ/KqDp245qGWLlVZN2cliT71cXK/OhJpkkA&#10;I2FTuY/Kfaps7AVAgiclCM7ehHFRziRSNh69RVh0ZThVJGO4qBym0q/G4YqRrcjH3gysQV7imS2p&#10;mYsCqnHGaeEKL84IGODSv84+UhfrQVsQlFztCE46AdKjIC5QggkdFp08krIyQsAw6GmqLhsEtzjg&#10;ioaY02RttQgiM89lFNUGSYCPj+lTtMVkGQDgetNwoy6DHy85pyLQ2aMSYLjOD1FPhBK8DOTgdqRZ&#10;QBgjquDiiNsAoGPHTIqRvUcESIbmOeegp5QMucZ+Xkg0wCQ/KpH5dakfAiAI2DuB3qHuUmzASQDq&#10;QRnr60gG+QnoAODUcblE5A6mpmYZG1OoHFIoAP4V6jqf6VLG+0/OahBVnbBIbJJp0UgZTu5PrRuK&#10;5IiMckE+g5pymSMh+OvJxSPKuMAEEd6QhCQ2TyeRTaJZPuZmzkdeDTXyAFSTdxk0IUBLEYBOM+lO&#10;jYBgWxyDtOOtUloS3YUuqjJGQwqSIJ5YYsAxGCPSo3wRlMH2pRtI3K2SelMLoljKxsSVwR696UFl&#10;bIBA3DvTEKLhCcnqRUqyIysjEA8YNNWC5JgAnePypVfAEaDIPrUaysDlunY08cAOox6GkRvsObiX&#10;B7cCnhED7QuQR1quGf8AjPXniljlkY4A4oHe5bAWM/u8Z9MU7B4LscA9qih5cMTUqHZwy9entVcz&#10;ESkkncvenEZUFiM0wAgAnnnnFS7dyYVs56UnZgMdW4Zeme1WISFGQM+tRbnjGeAoAJzWLrXihvnt&#10;NOYKF+/Oe309altJDSua95rNpZZSWQl8nEajLVRm8R3MXItAFz8rO/8ASuQvPFoik8nTl8yUsQ0j&#10;tnP4/nUBj8RaqPkEm1T8zb9q1m5u+hSidp/wkt0AjZjO4/MC2Kni8QxMM3UbRjs2ciuOt/BtwwVb&#10;rxBYRyE8LNfKOavz+C/GukqZ7TytQhC7i2n3aXHH+6hJ/Sp553K5Dube5juIBLBMrAr94GpotzKC&#10;z5I9K4bQ/Fhtp/IuR5JHG1hgfQiuw03UIdQjBX5Wx90Hj/8AVWsZJkNWLpEEp2tnPfFQyKyNtJ5J&#10;4p6gZOeGxS+U0w2sclen+FaR2JepARsQhyT6ZNNJZk+XJz1NSSLlSGOMdfrUIJEWFO0gdD3qgSsI&#10;7oAAueByTXlerW958VPHc2mtIyaZpchRSn8bdyPcnP4CvS9WuZbbS57sY/dws2foCa4z4J2qN4PO&#10;r8M97dyys2e+4r+Xyj86iaUmketl9T6rh54hfEtF8w1n4OeGbjTWt7SI2820+XKGJ598/wAqy/An&#10;ijV/B2tp4D8TFnVn22U+7gDOAv0/lXpQDFf9Xuweua434yeHVuPDh1y0iK3Ng/mxso5wDz/Q1MoK&#10;nrE1oY2eN/cYjVPZ9UztYS0sOCvY8j1rltd8QavZ/EjS/D1rcoIJ4HeaLu3Xn8Nv861fCOuxeINA&#10;tdVhb5ZohvAPRgMH9a5PxHn/AIXnoeAxP2KXH12S8Vo3omjkw2HTq1IyWqT/AAPQEbdywxkce9O4&#10;B6jnoKS3ARf3uPahpA5PljHbBrRHnS2FjDL8vGfb0pJrnAO4Z/z2pCSE9z1pAiyRjLbSO9MhNNDI&#10;5CVJbP4moJWhKFGUZFTMO2NwXqM1BJHuGVAwRyKUhRbTIwyhSeSAcYzTXCdSSMc0m2QSBSvQ8gUh&#10;EiMRt69ie2Kg0uNyqj93yp6mmspiXAzgHsKkZI492R0PbpTlVC4LE9D3oC7uV3jUHeqgluefTNIy&#10;EgkjqPXrUo2bt3OT1FRuoiY/Nnd6npUyKsxgKK+10OAOCDSDcZNy7iccj0pkzyLJ5UoGf4cU1TIR&#10;uBO3cckVJSVi3G5QEshpfMZlOVye47VCUMa7yxJ96cokMfmhSccUmUnYwNgRcEhsc/WpXuY1KKOD&#10;nr3NQA5+RD09qkVBgFwCcelQWyR2idssoGOpHeljKbgEHQ8D0qJVAJAA57GnnygMI/zdaFoT0uOk&#10;lDD5R82epqRZlI4Pfmq+0heTnJ60ijBKE55yBVvVE7losd+McGpkZQBjsaqh8KVIIA5qVU+YYbKj&#10;nHqaFsA+clTtTuegNKnmZDDHBqPazHfsxg+tTxKNhcsBk9KL6iauORQFBcDdnmh1Er4XaD1zTCAS&#10;Pn5J4NPQIGwTz3pi5USKMLtwD6GpEV5ApkkIVRkA96iCbVyJM/SpQHIC7ifr2pvYWzFCpt3EDvge&#10;1EQkwSCDR5W0+YRuz19qkj8vcMAj2FIS3HQ5LBiT0yfrVhAhy5XHfFQ7lEu4ZxjgYqWNWMXOcngU&#10;FNaEoZmGEH1BqbIWP7vTrUcKSK2SMccmodY1EWVqQuPMfhFHXPrQSZ3ibW1cGytZNqr/AK6QHt6f&#10;41w+sa3JqMpsrUMsaNhQP4vrUninWXmkbSrF84OZGHVjWbJKlnFtUgv0dvT2rKUrmsUrFi1uLbTv&#10;m8tZJu277qn+tLcanc36oLmclRzs6D8u1UV3yAjGST1qZIsDJ7VAXJGnPOWGM9hU8F41tIktu7pI&#10;pBWRGKsD7Ec+lV1jVm2gflRh1b5gcA9SKB3OlTxKmrRLB4kt1uGPAvAMTJ7lv4/ofzq/pd5ceG54&#10;ne5Wa2lH7i4XofY+nuDXKI2MEE1saHr8NoH03UYvNtJ8edF6Hsy+jD/63egNGek2V7Dd26uoJJGW&#10;qZh5abt3B6Vy+h3suk6gNInuBJCyB7eZOkqHoR/nrXSyFsEluMcVvCV0ZyVhzqip7k5FQ+Xulyy5&#10;HpUshzxvx6U0bS+AeR3rRO5Jn6tAJLKW2ydroy8n1BFcR8C7yM+G7nRmVd1jqEkYHfaTuBPpyW/K&#10;vQ5o1lGTGAByc968l1/R/Fvw+8Z3HibwtYfaba8OZotrYz746d+aibaaZ6+XwWKoTw90nur90epw&#10;syPnPFQarbx3tjLa3Ee5JEZXHsRg1B4T1O81XQYNUvtPa2mlUl4CSdpBI7/TNXCkzoQw69eeK0sp&#10;I87lnh6tnujzz4MXc+j3GpeCr+Yl7OYvDnjKnjp+R/GjxlIbD4u+H76cD94hiBHqxZf61V+IYuPA&#10;3jyy8Z2iM1vL+6u1A6rjB/Tn/gNJ8UtQjm1Dw5rtlKso+2bo5AeCMqQc/hWN7Kx9DGHPiVVjtOL+&#10;+2p6YSHC84OetBwHO3rnrmnRYAGccdPrUcRBL7+QTwDXVF2R8tVspWHQyESsm/IPQGldsKGDBcjl&#10;fekBjZgUXkdaSQKerEr6elBmk0MldAeF/h5qtK6qu4EJ83bvU5VCBlcDp060xo13EFeOMc0PUrYi&#10;DSqu+ONd2O/eiR5N4kIz6rUjKm9W7g9PwpJAMA7QN3SklYpO60Iy5chmUDOaSIeWwLvyefu8Yqcq&#10;FOHjGQPwqJsHLqcYbHIpSCzYjFMjC89x61HIyKd7jPfFPaJGAck7sdPWoZEbcMDGB3NSUm0ivcNG&#10;JC2D8x5NRFwrFU/iq0VhaPGzLHk+tUwF8wrkkA+lTIpMmjLRsTI3BPHrUokPlYQDIxgVArAyqpHT&#10;qKkHzSkKcDHPFZtdSjARmjJOATjHXrUqsUGZDz2x0qJ1BG1Ux3/+tUp3HgKcY/KpNLEZuAvydCM4&#10;p6MxO5jgU1rNzOAME9zT1hKgr0yOhqklYT2Hq2QGOTz0NOlGcGMYI6mo9rl9qNyBx71OIwAC/fri&#10;qsZsVAzLllz03ZqReAJA3B+6AKagIIUYwTwc0oj+YKrEDPIoFdj41dvlOcZ4NSCEDJDHI6D3pAjJ&#10;hkB9qlHz5c/KMc0DVxhVw2WXHFPiIeMPIepwMU0IXJZ+RjgVN5bBBs49PagWtxVBjOBwCeTipAVd&#10;sBz05qMNIeM5weTT1Rgdhb/dp3JZJEiZYHPTp6UsUT55JppEgOMd6mRg+B09KVmtQvYWKNlBX8jU&#10;8SFV3KueOlIjHdtC8HqalXAO/wAzBx0q+hSemo7cQRuGD2PtXJ+LNaFsk19ksQDHCB3NdFq17HBZ&#10;vIOHYbU+p4rzzxferdagtihOyLqPcjmsZtDS1MiPI3XTY3yMSDUYDsQrjPrUj4Y/KeB0+lTWtsZH&#10;J61kaJWI7e3ZGy6nJ6VbEWV3Y61Nb2vmJgr3qQ2/k4O0+wpNpCaIkiVcALz3OadJayHgDOevNOON&#10;hWMd85NWLfc0AZOfm5qFNN6Ds7FaSJ0jIK9OlVtzwyfNkZPANaE6klsemc1Vngym9QSelaC5Wbug&#10;6kb2xXTpDmaBzLZt3B/iT6H+f1rutE1GLVNPhuiOWGTz0Iryy0kls7hJYyVYHgg9K7vwtqsckw8r&#10;asdynmoi9EbOGX8+cehFOEveFJPlOjIH3Tz3FCR5fIHA680OFjOf4sc5pQ2T8q845rqTTMeUaYi2&#10;V3/TFQPb/NslwM9BjrVtXOdmMcVXIZpfnOQDkUylJxd0EcBBxu5zikmVVJDnA9qViyHKDkHpTZSC&#10;m7BB6DPrVRsS3dmR4m8N6d4n0yXTb6HKSfxAcrjoRXll58H/ABfaapb2SXJlskuVfKvwnPJK9jj0&#10;r2UKAMu2T2xTHjR2PAPrxUThGTPVwuaV8LSdNap9/PsLEsYTc8nUY96GVNmzGDtpZECqnIxn8hSG&#10;NgvzdT0IrVbHkylzSuLgKvocYzUbKwXbjjocdqcoIzuUn0ppkHLKceooFdjQu0/KTnuxqIxg/MSS&#10;Bwf8amkJZd0ePeo5DkBWTjPJFAluMMbs/Jxg8gdqVQxUop3YPGe1PIBdsZwT0qN2XywGJBH6mjS4&#10;4rlEctgPISck5wKYyqzlckY6KfWnStlduSCOuacwAQvgZ7nr+NJ7DtchdUyCkhIz3XG2myB2cbW6&#10;HnilmG9CI159fQ00ByMK5wxxmoKtYikXq23HPFQyRop3HgY6ZqaRGQGMZK4znNQyAKwyAoHJ3Umr&#10;jVhHRQwcnB7U6XzGXAUN680wyZfaxBHalGA25TjB9Kgu6uYhM27zIyMd8ipoWO4c8t2FQqS68Nj3&#10;qSNzHtCnnHPqahbl3LKxOGOehNRTSLnIbgcE0/7eFXkcjviom8uQZB75NWJMAxV8I3B7GpolGARV&#10;fbjHycevep4mUkkA+mPWghq44Fw/QAd81ImSTIBg44Ge1RjO77obA71JESVBfg46UAlYlBfADMMC&#10;nRt3A7801NjrtJHWnqpCZB7dPWgUhVbLjnjPKjvUskpQKxOFDZOfSosvGN6Rg8jJ9qlDYJBxtIAG&#10;RQSD4ZwY14PWlhWUOQSAB2oCSksUAx2p4AY7yegyaAJdxQjceM5AoiZlPzHIJzSBdynPQ9KlgRSc&#10;Feh/SqNLokKsAPKXr1qROCCc+9Cq6nk4GKftZlHzce/rSbEzI8R3SW7jGMQxs7c9+1edXAc775sB&#10;pWIArrfGV44tZtg+aaQqfoOK5a7jwEiQZCjJ57msJu7NFsQwQmRFBGKuQRqnyjNNtISFXcMfN0Pe&#10;tCKzj+0bljGw8gE5/CoewyW2s2IAIwT61Ld6e8aF1XnbxTpt0UPmQryepJ6VG2pXXljeASD3rnqS&#10;aWgJK5j6b5jSvb9gcAk1rW1q8VvvXoevNU7cWUd6bry2G1jgA8c1sJNazxqY+CRyMVnQ5k9S5tdC&#10;hcK78BRtxk1BtZl3Ecj17Votb8k45OagMDbcqneuy6sZO5nTKUOQc1seEtUa2dIpuPLnDFupIYYI&#10;/PBrMnRo3LbMZ65pNOleO9UAkb8gD69P1qA3PW3BeMFVqRNpBLLwBVDQbsXmmxTKCflGST0q+DwQ&#10;M/hXbCV0R1CRnVd2CT/CfamTHHzIozTg52ADnHBzTJZYVG0r81WnqS5J6HNa18SNC0TxnF4T1Sby&#10;JprZZkZxhfmZgBnsflNbQljnTKHkngVz/wAQvh7o3jO1MtxABcqo8q4xypHIH0zXDeHPiBrvw2vz&#10;4X8apNJbKcRXRyWRex/2l/lUSqOL1PXp5fSxeG58O/fW6/VHrKIVTJA65wKDskYvtxk84qrY6nBq&#10;Vql5ZSrJE6hkkU8MPUVYSQBsDOT1q73PJlGUXZockayIxK5x0pFm+QKTk5wcU7eC20EcnsKjAw+R&#10;xzzVpme2oENHISX4YZxmoz5fAAILGnySENsC5wOPemsAg/eLuHYn1pisMfawIJ7dKQFSqsRgEdKb&#10;lFmZScZ7AdfenEorMc8gdMUCWjGqTECWfK54ApCJDIN3zADpjvTdy8sHzjjbSLK7LucnHcelJ7F7&#10;7CyFR8owOKjLOGzk4PBApJGhZsqM+/rUbzOuWOVx3FHQm7RI5KgyJwMdPWmLI7DaFGOoJpqS7wEY&#10;cHODinYzH5SDt3+tJvQd2MlG4qEIyOcmoJo5HUEt9R61KMkhCp4PB9qRgVXfIfmA+XBqEUReXIse&#10;5UA+lKqsQCOo5GetLE7D5SCQTnIPSjeEk8xu/BFS9x3Rh25QEEnkjpjinYZW5AIHTmowSxyRgjpi&#10;pGfYfnI2k8k9qzsbPYJAVYOjf72fSnBlXBZRk9OKQgOnlqeucGlCS+WpTr3NVYgVDxz1z0qWMgfK&#10;w4I5xUIUpiRnIJGDU6xkIAc478dKYEkQjRgFbK9vWnqxOSXB4pmxRkE+wpxQoAZDgdB7mgCXGzDM&#10;OKeDGFGDxUSl3yO2M9akVWXnAIPSgiW4+IbRgHgnv3qTEZOB09KYigriJs4FPUOUDOcYFO+giUOQ&#10;pCAcCmqwKk45K0gOwqMH5hUo8tfkxz1osA6JpdoPlgYGCKm5KDB5z19aijjPlkD07mpAjhQc5x2p&#10;DW5YjZdmHGTTpJ4Ut2yCAFJzSRAqVZhjiotaYDSpQDgshUEe/FBTOK1/zpHt7aTJbaCwHqTzWMwV&#10;7lwFIUnj6Vt6yHOqPMzcRpkflx+tZcMJ3Ekc1zPXYtNCxQ7lDBc4PFX7UKi5kOSO3tUdrb7xtVfy&#10;q2lsCCcY4AzUSTQLQaQz9T8v8OaQpCWBkXHPNSyIUj24zSOR8q4B4rnnJIoa+mW8n7yEDB64p1tb&#10;G1YLjjpnNSxrhMH8qkji3gIw/i4qou9gCSHJLL09ahkhZIyCnQZNXJYwi7Cppk2149g44rW6E1cy&#10;riLemQM461Q2SrKJN23YRye1bMkO3IHPHNULmLkgLwe1D2Gd54HuBLpJjTBw2R/StuHOBvGM965X&#10;4cy77YoSQTxj6V1iqUAB7V0UW+Uzmr7DJAwIEXzDuRTJI/kI9R+VSEEHA4BpssaglsnpzXQrGXLc&#10;pybUJQk4Fc74s8I6V4ntWtr2EE8lHx8yH1FUfih8S7vwDf28Ufh5rqGeIu8vn7dpzwPumuQf9o0s&#10;uB4Tfc33Q12Mf+g1hKrST5We7l+WZs1GvQi7dGmReHfEOo/CXW28Na6WfTp5P9HmzgRj+8Pb1Fet&#10;WeoRXMCXEUisHXKlTkEeteKeJvik/i7TzY6h4NQLIf3Mq3JLKx6EfL+lUvh7408VeHdSj0+xDTWp&#10;cK9rIN2AT/D6H/OKzhV5Z2ex7eYZLXxmH+sNKM1uu/oe/ZJYbMEn1pQjMcAZ9c0gRtoCgBsU8Esp&#10;2kY7iu5WufDz0diJoEVt28k4x9KjmifOUYkZ9anKFcEnk0xkkbCxYJzwCe1NO5m7sidAfnz83YVH&#10;MpZsK+Ccd6ndExuCYI4IppiXeGCcj1NMFG5AiuybSPcmoySkjMRlDjFOZjHIH39GPyjvxTmZeTsB&#10;56ZoKV7WII1dAVx0OB7jNF0gY4LYOeBinswYM3JIOAo60yQEkIrEccZ9aT2F1IjG4Aw3y449qlMI&#10;dg7PjAxgd6Vl2RbePakT7oyvX0NQabDTsI8sSDOOg60znJ3Hn0NOEfzPIgwScZqMoDhwp696AGtk&#10;DaTyKjkDYIUk8Zp8jxuSPMIx1GKjlfGUVuCOtQ7lpKxkqVCAg5PYk05MOQGTg9R2qEIVX5R06Ajv&#10;ViLBTcw6DnPeotbcq7EJRcFT37DpQjFcDBGW/OhI8KSBwecU8r/fUEDnIp3EP8stjIA78U6IuXxu&#10;z7GkUOVGOD29xQEaRiVIyPQUwJkAB2hcEHqKcjFm2sCR1oVVAySQQMY9KVdinIJODzxQJuxIhAco&#10;ORj5TToiWyCfyNMC5wypkZ6Gpt0ZTYq9eMU7kt3HKCCF2j86eu0rknjNMQAHnBHanMrFiEP5Ubsa&#10;Wg52HHlk9KkUKQSV4IHNRxxKo4XoPWpUbJwY8jHrT9CWPicNxngDgUkQcvtz9PzpYvk+Zh15xT4g&#10;4YnA3DtUjW5NEMYVuvtUOtSMbLYOSXHB+tWEY5DMME4qvq+JI1U9dwpPYs4/VVJuZpCevH61Ut4g&#10;xYx9e+avavCyzyOpxk8A1BbxyRyM47r0rmaK0SJLZHAxgZB9KuxAouXxz05qvGjM67DgEZIqaMYy&#10;HOcdB6VnIE+whYEYFRtCVA2ZB9qlMYLhyMY6VNtB5z+lc8ldFEcMDNgN1PJzU/lBBn2wOaRQVBB6&#10;9jTopNzFW/L2pqSsNoTcwX1B61EMOxOPumrckSlQE4wOaqzKF+6OS3WrvdiI54/m3qcccis+9hwd&#10;+e1aLr+7UOcE1TvYvkLM/wCGKoDZ+HdwI3CZx82B78V26KzgEKCAO1cD4IOyXcqkATDH0xXokJAQ&#10;bgACK6aOxLRCBn7q89s0zC5ZTkccVK20H0HrURjCkknPHBrqWxldXuZHiXw1Y69YSWF/Csscgwyt&#10;3HavJtQ8LeJvhPqEuqaPbC/0otueGQDegHv1/GvanjkYktwO/PWql/YxTqY2AIPXjrWVSipo9bL8&#10;2q4JOF7we6/y8zl/CWu+HfFWnLqGk+X0AljYAMvfBHb61t2ul29uFMcQHrha4XxX8NNS8M3z+L/A&#10;FwbeZeZbNfuOM5wB3z6GtPwf8XvD+syQ6VrMhstRkbb9mlzhmHocUoNRfLJHTisPWqUfbYeblDtr&#10;dep28flEBc7SOgpMFe/B7UBAMNgA44p4RSDkDnkc9a6FufPcpGG5HJA7k1HKxEWF61I6twWQkfyp&#10;qj+DYRxzzVrQgZGJCgdQevOaZIoUk7jjPU1IW2jYHxg9xUU3ls43OcDsaASdiGZ8k+WQOeeM1GjK&#10;0asowQelTt5cY2qQMg5zTJiJDxGuD/dPX3oE3YavlhGlVcEnkCmeZCwx5oHHSnAFAQ4xn3601o4Y&#10;3M7RAtjlgOtJ2KTGEbQM/MaRtyuWKYU9TinOSw/dpgYyCPWmA5BbzMn+6aVkytA82IoADgY9KhIB&#10;wACQBTnKOwDx8j0PGabjkv2PBB4xSejHdMjcZdiEwCMYzTJoXXkcJ3Jp5AJcFOp4JNMc71KtL8oO&#10;Kl2KTMpW3DBPIHanHdtwTnJyTTI4l27FPzdCD6VIpACrjv1rPZGtkPAKKA7YHsM0sCFgYZuuMg57&#10;UjHY3U4Io34b5R/umhbGbJgApC9ABjr1p8W3fx6daYMSY3DnvinCPIxFwc5pivYmXDjJHenAKWOR&#10;gH9TUanaOWx2571JtZpAT93Gc+9AXuPjXHTPJ/A1IAiMSB/FnjtTd0i4x+tStjACsPegl2BirNkD&#10;jr0pc5bleT6U1GBcrjAp78HPGRQO7BXRu+D3qVVYKCQck8ioyigAdCR6VKMqnOSR0p3Yh6NuXZt7&#10;4FSRNxmTG7ofpUcZXbtUkZ5INSxohO5efU0ith7sipvU9BxVe5begckglh2qZVIyWI4qK7Lug2kZ&#10;zxxUyGk7mBq1pmYjBbqSc1VjQEbdw468VtanbMJBuXtyaz7i2EMW5V6nk5rBao0auRQREkOxzt6c&#10;VIY1R8+tOSIldwHB4FOGXG7b04rKQKzGskQKnOc9KUujIcH6GmMGUDBwAe9PLJgZ6duK5ZuzKVgJ&#10;PlDLc9qr3ErRyh95UYySBU8UgmY9Bjr70t7DI0A8lVIY4Yse1QtSyeF0kRVLcnqaguBHv8vPOelP&#10;jQoojHIx1pjoNo3Zz2OK6OVmYskRVBxVS72k7GXpV1jkANngVTuZEyVxzjiqewLcueEWEfLAjM4I&#10;49q71H3wqFPJH5Vw+gxFVjXOC0nSu1tFVbfI6gda6qGqJluSK6MfLKH2PrQFCklvSlRgygjGR/Km&#10;NgHBbn3roTMtmRymRyQDwO1RSQkoCMfWpZVBkwp60yQuFKspx6iqdwv3KlxbiQbHXrXNa58LfDOu&#10;ahFqkts0U8UqyGWI43YIPP5V1TKXwT/D60kSM2NoBAHNLlT3Oijiq9BPkbVyMKFXb1z0IqTam0qv&#10;3uwNNZcE7F+v0oErcBlOemapaHLe71EZnf5ST74qFGJcsq9O5qaRgi7xkEevemSKGUFDjn0qkyLX&#10;GSnOHK9uc1DIEcFwmSBxU8q+WQz9AOM/Sq4dWUyHO0GnZjtoNf5hhkIJ560xjDsOFYEjHJqYKj7S&#10;G/Oo5wEOGO0c8nvTDoQ5JAZ8HApSxYHJOOhwO1Nbuq4GDjr1oXzEHzN1AzzSYICdp+R8nPA9KiKP&#10;jYf++sdafIrbisXQmkUIfkfIbrQgs09SIqoX5lyccc0xXafK9dmM05iu3c/GDSOscYxGeT1IqXuW&#10;tBkrRg+WDwep9KYEjijIPzNng07ajEI31NMeONAXYMAO2ahvUcb3MqERrGAATjgE9akkR8Alh1yf&#10;pTIipRRt78mpCcsyq4O4dPSslc2bVhMq52dcHBPpUywMq8oOB27VDtKHOCCfQVIHYEDcRkc5qrkE&#10;mAkYAOPQ04FmIC8g9wKijD8FwTntmp4mbBjYkkdDT2FdD4yB8rnBPWplVmj256cCoFDFQWXkd6lD&#10;gKGWSgLoefMCYHc4wR2pRuf58Zw1CtuAG7kc5FPXeEGSNrHgVS0IHQtjJzzmlIIyVz6c9aFjjLbV&#10;BHPFKI2dSrdfWk9wFiJHDJnntUoDBOW59qSMArgdQOtI+MDrmkNbj0AChgMtn5jU8QAzx1XPFVwz&#10;4DpyO9S7y/zKOe4oKuh8kgHypwe4NQXTgDhvukEfWpNy8luv86rXGAxEnAJ+X61LTsBa1SzUwLOB&#10;yQNzVlXELAFCPlI6Y7101vA13oZYNyIyenpWTfW5X5gOCOtY9TTWxlL+7i+fOF6AdOaaFGwbeOel&#10;TPCArbuT2BoXZtzispbArlW4ifccklaiRNr/ADHgGrcysUZAvfg1B9n8vljkY5rlmncuLHRxRR/M&#10;Gzk9BUj75MKB9PamxwOjAjoRmrCDZESecVME7hJ9AjVAoVl61BKJDJkDgdKkaR1XJ698dqRZVaPe&#10;y98VrdokjG7diXHA4xVSWPzJD5Zq62SCQOexqvbxHzjhcfNgjPBqXJtl2Rf0xJI/LRl5AFdfZ73h&#10;CkjGOa5e1VWvduOnHHtXT6cQoG09Riu2jsZSLDRKfujt600RsDgjJz3p6BslWAPFNctkZB64rriY&#10;saY2JLLxxx7VDIjSHk81ak3BhjJye3amFUY5Az71QFbysZwM+lIMhSQuM8VPMjK21D2qF4zkM+Rn&#10;rQTrYja3JAY8kDBNJgbP3nRak3kAgnBPFRM6glXOd3SgaasRzPFKBETnI6UsrPEFZPyoIQv8gyc9&#10;TSH5l3s+RngitFsO9xjMzNueM9O5qLCpkhQMnoafueNzuO4Z4HpUc+SflP4+lLYkazyK2HYADpTC&#10;yzL8/wA2euKdNF5mC7bjyc0BQoDKu0dx7UyehCsSK21QAQeOev1pk7MpznI9B39qkIRgzKw5PQ1F&#10;LtU7IuBnjNArpaDYW3MGPHXdTJyytkHIxxTvOjUZfg9hVY3qnCsSTzUrQpa6Dpsuu1QCSM4NMBEZ&#10;xgbScjBqOW4CkPHISTzkUK6bcbzuxkKeaT3L1JHJyCCMd6bLIGYq0Z2nnIpplJQoU2nvntQzgjBz&#10;0zgVEiorUzI4xHyJRt7U5QqPvzyf1pFAII6ccE9zSq0obGP4ahKxbaa1HwvvffjA9DT8tISrKNv0&#10;pilpCDs+U9x2pc5IMb5AGMUWSFa6JQoUAlscdadE+4FzkjPWmlgyhCvHUGnIrdQOOwpid0SR5IK9&#10;SW4xUyoCRkcDOahQmJwSflxzUsJaYk5+UA5ppai33HBQpJVuowPrSxmTA9F4OTSoM9W4FSKmCF25&#10;B6ihu5NtR6uHYFT09qlTax2Hqc0yOONFOM5Dc0+IgvzjAJosOzFQbZMgj06Ujb/NKYOacYhGPl5P&#10;Xr609AW4cfN60WENiPk/K54PWpBGIySjduCaa5VuGwcdacFG3IPAPNN7F2VglG6PKnbzzVS52sPm&#10;bODx7VbwWUg/hVK4jkViDyDxUPYEdD4KkN3avZk7lX+Rqrq2nSWweDOWQkfUCoPBWoLp2uJFI+I5&#10;BtJz92up8Y6Vi5S5VQVmiB49e9c70kaLY4SSIY+YjIOOajSIeZsbnjitK505hIVEZHNV/KwSAmGH&#10;eoauMpXCsowpHA70josi49u9WLiFyMmPPPao0hZhudCvtWE0Nbj44oymGOMUx0O04BK5qaOIudqi&#10;nmM4KFKzWg2m2ZWpGbb+4JAyMj1qZQyRbCo3Bc1LcW6ucMuMGlWLeMn7yjGamcn0GkROrMo2nr94&#10;YqS2tlMis2Aqncx9qkWE7t2DgDmort3trBuMvIdq49KmLvIq1kS6YXd2kJxuckV0tgzBVEmCvqK5&#10;vSYpY9iuOMV02nGMKuf1r1KXuo55a6F4jeisTtPtSEvgKDnHXigkbeR34NKCSBlcZHPtW5nbUaxk&#10;DbWwBnrSFDkruwPT2pShD4cgj3pzBWVgQcgcVa2BqxFOHGAq544xVd1Yk/P0HSpd7gDjPrmonZgx&#10;ZSNvTp1pkvVDfL3DJPPtUTwpkKXJxyCBU5KRFmkOB9ahlHIYE/dzkUE2sNUJ0Cmopg4XYpwM8DFO&#10;Lgjbn64pjmZiSi5AHFWmF77DD8vy9WI4zUDCWP744PSrG87d23DD1qBlMjbZecfdPpTG0xBPnCsf&#10;4etJKsm44l+UDr60pjULuX0x0qMhnU8j6D0oJEmICjYcmoJZmeTbHjgc5qQvjgH2phCYyrKSRzSb&#10;sD1lchc+Z8pT5s8Gobi3k2YVMk8g1YYLncGwAO/rVae5cyeWTkqRjFQUlfqRmOIgRLwwHHFMeOWP&#10;hQQRycVMSgmBOQT0qCeSZELGTDHru6YoGr9R8UiSNsRhkJ8xP8qGYBiUwSOMVXgjctuU4YjHHenE&#10;uxXAwDwW9TSauVsVYUy+d2eyipyDk7hjj1qBcrwnXg1MdzKOck+lZ3ZpbuIgk3bOoPb0p0QjKeY3&#10;B9KbHvQkEnNKm5V2vg896YiXK7sgYA7VIpYvkDjsDUY4kA38VIWCgscnBA4FAEhUM2COfepYlKZX&#10;PHeokZ92S3FTQl3PC9eoovYlsAoKllOMe3SpUZSRtYZPIOKj43kgHg806JcBdw6HigTbZYh3Y3A8&#10;5+Y4qYIhGFHPUnNRRBnXD5A9qfGdgII/KgaWg6I4yp656+tPCjcM8n+VMAydw9aUSODs2/jigL2J&#10;AsbH50yKai5Y5Y4HYU5EIwU696f8wJI7jpTbYJEMqS58xDwPWq1wXbG/rnircrbUMZqpKhc89M8c&#10;9Kht2GrFGaea2k82MkMDkfnXqWj3A8X+FI5IyDIseR7MByPyryvVN0bdc88V03wf8WHRtYXTLmTC&#10;TtlCf4W/+vXPO/Q0Wxf1HTx1ZOe9ZMkCmXLcjPSvQvGfh9baRdUt48292crt52P3X+orlNUsI4gd&#10;kfTrWfMUlcx3swytMAQAeBiqksceCR0BrQaORyV3lVJ55/Wq0tu4yV5BPX+tYy1HZplaFgQVU4I9&#10;aczBuQeWHP1p4ttreZtPufWnpaqHIZDz0HrWPMUVGUOdpPNKYWRs5xVv7CnLbevpTzanb80eF9ay&#10;lLUqKbKyoCuzPzEcHFZWpSNJqS20X+ri4PuTWrfzLY2rzkZkIxGKyNPRpZfNkOSGyx962oRfMKaS&#10;Rq2CvGg3dDW9ZAeUMmsWyZWlC84xkEVsWLBiVZScd69KGiOd7mhAgVeckegp5yq428Hp9aZEzRjy&#10;zET+NPZiV68ZGPrW5D0I2D5JKkjd+VGVXI3HHX8alaUqnB5FMOT98D2xTTE3chfceQePeo5y+Au3&#10;qalfcqsX6YqNirLudiTjjjpViIpI1kwjtnjmo3Cj5ScgfdFPJUPux2qPy1VvMAOfXNAnYjMYKhiT&#10;x2puZIcbufcVNlHyN3Oc9Kikwh+77U7sm1tiOcpw288+1VpQd+QevrVpyHwTwR7VDcQuoADknPJB&#10;6Cne6EhrINow3PYVCBGCwUnOOMipWCDEqk5xwCaikO0blOMLk8UluOyQw7VBwM/hUb+WEZVb5z2I&#10;/Snl9kgdD1XJJFQHbIxMMwwjYLe/oap6sQxlcxFe+OTSSRorfMCSKeHiVwJJe3bvSmQiMhVyegzU&#10;tWGmQFY5GJb14zVe6heWIlQD2PNSEMCV3DJ96hLgAF2KswxikWIAsahXPOMcUHds2KTtJyKWUAKD&#10;nOfbpUckhVQAPxNS+4FcuN24KAMcmpIJFD5J6Dg+9MBWQKoP+FKiAc989KhbGmrHqzGQlOh9qVEL&#10;y528A85NLER5ZU8EnIAp+G3dcHsB3phZiAjklcZPAFSrGVBbJ9zUa7855x61LE5ZtuCVx82aBdbD&#10;0A8vI+apx/qxzhu5qJdqA4+6BUyuMEsoxkCgTsgCKT1IPanAbG2g5/GhVwdztnH3cU9eeVxk9KBq&#10;zHgog+9jPrUqLvXhcZ461EkfmfeIIHWpYCd23eOOgoBD+jeWVwe1SRs2ACQDmoispkO4YpUIEgA4&#10;oFsyQnBHGQetJKWOPLYBcilDH72OTSvGUIfqM0C3YxyMZXBPeqskTMCMYP1q7Lt27lOM9ahlGGwF&#10;696hsqyM28gWVNpXp71WtZDb3m+PggjafQ1fvIiMkHBx1xWZJkTZDjAPOazZcT2j4b+MdO17Rn8N&#10;eIVzuUDcW5z2I9xVbxD4eudOuWtpAHTny5AOHHtXnGg6jNbyiZJNrAgg+len+FfGun6hbCw1+ISK&#10;VwJAOR7+1c07rYtHMXWlyRf8s8AjNU3s9pCuvbpXouoeCZL+E3WhSC8ixwsf3x7Ef1Fcxqfh+4ss&#10;x3ETI27neuAK5nOxolc5wWB3nC0os5N+APpW6NIBIPA49aJrCGLGSAc9KxlPXQpQMdLIo2HTjHrU&#10;dzs8su4CohyTWjeRLGGuLptiDue9czrurtck2sI2w88EcsaUY8zH8Jm6teSX12zrwi8RL6CltYjv&#10;HyFc9femgKZAFGOKuWKBu2cGvRpQSMZbl6xiWNsIvNbEULrJ+7XPArOs0HBUc4Na1mJXXqAcd66o&#10;7ENaFhA0ff3wacx8wfd2n0FB3bMHBIHagPg5PTPbrVpszdiNEZyQx5zQyBlHJ69c1IXAbPAz+tRy&#10;Ar84PFWhNKwhMa/MVyR2J61Axj5JU89BmpZCG+bGB3J6VDMQuCoFVoiSOQBFDHoetRZaPCqOO+ad&#10;I8hb7nB9aRXYgh8dO1MmRHIWSQlQcH24pgwy75DwT+lPbeckNn/9VMIZxn72D0FA1sN5bLIOO1Md&#10;lXLNnOOtPYhj+7bp94j+VRTfLIGJ+8MEY6VWgnuQSXEasFLLnBJBNRyTB/8Aj3QuTxgdKnlgttvm&#10;McyA8HoMehqEsY/4hjH8NCSG0mQTW7fevJDgDovr6UySBCWYRgAnp/WrDyBkIHOOgIqKQ8EHg56Z&#10;psLIrOqFg2enPzChpHySqfKeARQY0A3SHknAIPFNdiIsK3A7gVLCz6FeUzKSsbAEHgYpI9khXzef&#10;fHenlgzhs896JUjA2RcHrxSBLuMkkbO1VJ9Tj9KZLHBt2EE5J6HoaWRJmYEMQP4uf1pkgcrkHJ9q&#10;TH0sVtolUFU6AdakVGdsgdB60WqsEx1yKVHX5t/HPFZXZoC4DH5cnbgZqVtxCkNg4596jj2sAQwJ&#10;3VNkM2Su046iqBjkBYBS2cdqcVK/MhPPWmCNiQy9alQBfmYgAjn60CVh8aykknGOp96lUgEEj6Co&#10;4pBs4PO7mnxtkndjI6GgGrkgQMcsM47U9AxjxwDmmoQThjjmnxhCco/UcgigLWJIwHTGcEHmnLEA&#10;QQeg5pq7TxgDvSxybGPHFGotL6kwaRmyOmOTTo923IUZ7CmxktxtPPYU4MobaeMmgq6JVZcbRjpz&#10;SK5DeXt6jmgKNwU9T0pWXZ0HPagS1GSbnygUc0x0Jw+7kNUu3CZA5pjcDG089qh7jK10mCNjYrGv&#10;ECSE7citucKO5x3rJ1KHjhQBnIqJbFJEdlduhXGPpium0PVjEgBIxmuRQeUMqcn+KtCxvHQhVNZy&#10;V0Utz0vRNdmgIltboo46YPBrZj+JWuQr5VzfB1xgebCHA/OvOtO1Zodq7+vern9pMygiTnvXNOHM&#10;zVSOouNWsrh/tE9zHljk+VahfyznFUNQ1yziUm3tC79A8zcD8BWMdV+TDyDPbIqjfakWyRKD64FY&#10;qjZjbVhNa1K4upi9xMXOOAOgrBurnEgDMME4FWb2+kLnABHYisuVGlmjBIwrZ/GuiFPlJLtomZOG&#10;zitGzRlfGKq2dtkKVGGxyc1oWcRVxuHGea6ErGZftIGGCgHHWtGFZHX5SMfwgmqtmi7tofj1q3BG&#10;QoPoe1aR2IfkS8oQrDPqRTpmAJAXOOacVD4znB96DtBIXkkYzWiaJ2IzIXCgooOOlMYvGc7SQevF&#10;SMMsQyDcB61G7Mi539P4aYpCXLjgkcEfdx1quWdWJzwafNMHwNvUdT2qJtxi3FuaCbMZLIFXbvGe&#10;1RRbgN2S31oleL5W2EkUI4yG5+lWmJp3FbhdwGD6VG2EKlDweG+tS8N99uvNQsCY87u5PSmF0RtI&#10;wIZV2g9SKbO4x8wznpSvuC4jOWA5z0qB3fAVmGcfw0BddRswmb5FAGOxOKhAJBdlwemQelS72Kcn&#10;p7ZqK4fIIDfdPGB2oJe4xpCpIkHHbFRlkkQlm6jHSkEiyYZwOM5z6+tNZEHKyYGe9AWbGByCq4BX&#10;HHFEoRE+UD6YpNxdyu0dM8U2WQAE8ZAxg0FR2IWeME7QMnsOwpOVPmK2ScfMfSmujlxlRhlycdaE&#10;K8hyMEZ49KLoEE5kzuUjnoahXzG5Z8fQU+TDMuxgV/rTGZtgI4x19qN0VHcjt2K4BPzbf1pWyfnY&#10;9OvFRRkgqQeg6+9TRiMj5ieeorK6NGmOUx+WCozntUokYfKR9PaoW2xjeOOcU84YBlbJNMTJEdt+&#10;GBxnr2qwkagHpjHFQKuQMHnHIqRdyqAW6UC2Y+JTHkMQPYCno4LhU6Z4yKapJ5xnjrT2JQZI5GO1&#10;ArkwcBTlQCO+KeOFBA471FFISOvfipjny+vJ9qCgZvlBC4OKVFYjk/WlUkhQwyaeG5PbnFBLTbJo&#10;wFPmBu2KcoVhzyQeM0wKSMBsdyTTkLMxUHt0oC2g5mOMKcsD3FSMJAAx61HGGH3jg7f61JknktwO&#10;DQO19wcyAbsgCoyW+9kdOTUrFFGO56A03aCuSo+lRsMrXEbNgqe3TFUr2ASJyuMelacvC4IwRVO6&#10;QyLnrSKTRiyQmOQqBkDoCalgcpjBwfpUr2wLFsHrzTfKKyFnHHrWVkUTxXRjYHzMmri3bbdjP06V&#10;nIpdjkcA1LvB4PWpcSk7FhrtmyFbp1zVd7h3+UHHrkUjByA3vS+XIxwVGR39qXKkK7GLlySCW9jU&#10;NzpwurmGQMV2PlvpV9LYhS6oSR+lTx2xkK7l/KnZhdj7W3BQKoz7+tX7eI7gvGAaS1gERGBxjvVi&#10;GFy+WAArRK4iaFNvQ45q5Ayn5y/AHHHSq8ClAx25Oec1Oqfud2MDuMVSViGrD/M3AsW69KRi0h/d&#10;nGe5pY8kLhOMU0A7wSny455q47i3GyxSRyDEhGAPxobdtLDGcetPkO4Edce1MO0JymD1/CmncjVk&#10;UgZypZdwHXFMEZZTGf1p28Bto4prrJu3rjBNMLaaleRSpOwjAPOBTHlQ5BOPQ1M+4ksR3qORPYZ9&#10;6pCGupKh1NMIMcQyO/Pt7U4EltpYEZyMU0pJGGK8/wCye1PUVtbkBCsPkXg88mq5bbJsUAfWrMhy&#10;2cYPpVd0bcSR1prYLDHV1GC4x3AqFy7szRjAHHTrUk/mKuVHH93uainf93uZSOTkCgHoRy4C+ayf&#10;MvAw1QbyoOASRz1qZljdCrnHOc1DH82485Bxz0NBLd2JKMHIJUnv6VCjEtnO4Ac5qeXBGWbgDFQy&#10;FAS8KdueaCtCEuQxdzz2BoQoRtZPpjvRPIVVWRQSeo9qYoZAHByc54NAXAsqgqVAGeearPN8hU/3&#10;u1WZS4O7OCKr3M0TMAqkMfbIJpXKGReYoGRwfSplCRKMjnNVoZG2hM888jvU6OxTLjI9awLJAWOD&#10;x16VIrLlVxznsaiUDIAwTjj6VIqqRuUDO6rWoEwmdsFgMA+vNOiy3Cj5c1HChVSSOo71JEp+4hpi&#10;6kyS8+WPxJFPycbs8dqhVJWfngA8GnpIwyJMBR0IoGWI3UuoJHTPSpAUKgZ5zVaMktnd1HFWY0O3&#10;AGOaCXoSLlQN3SnqUVsk4pFG4YBPHWgKrIQ/P4UDbZIxZjlWqRHwVQnGOc4qOBEHGSfrSgbVOOue&#10;9AInIEjFh+JpRvYHoSOmabGW43HqKkjIYEY/GgYoUMOQAf5U7arIVVifXio0QA7gfrUwDZGFwCM1&#10;D3AieEbCD36CoZIF3EsOcdjVqTJbgduMdjUUsbE5IPA5pDVjNubdVG4D9Kr+UShLDmtKSMEHd36e&#10;9QSRqVIUVmUrlFY2Mm5l4xyaesZLFgBwelSrGBxnNKkTAbgOc84oGNSMP8qjBqWKFs/MucdKkSIE&#10;ZKmp4Yjs4FJq4DI4gq4Y1PFGyKAE/WnQwDlR97tViNFCnJHHamA+FBjO3t61YjQGMBhjnt2psUO5&#10;BjnFWEjcLtPTGd1VEBIVbkLJjPWpgpMnQbRUcQUyFSB04I71OF+UkAfiaoT2DKggj5cHGB3oYR9A&#10;2aSMquTK2eeKaxAYMp600QG4qcE4DdajYSZJRsn1I6VJK21SGXJx8tNL4GyMc45qybNbDXCugZVw&#10;QMNjjNQZG/jPy+1LKWR8EUxyfMyrlf60Cu9hjxksWJxj0qMjMbbTknoKkUNyZB1qKT5WBjPO3mnd&#10;iGjaoyEAY4xxTGchsB8+oIp3lqCZDkEUyUhCcfrTsgK9yRFyo6+lQ72YYPfuamcqy4xk5NV5XBIQ&#10;DkVWwCM5U+Qy5XvUMknl/KBk5OM0523Ektg9eKjkkVADtJy3Q0C1IXdi2XTH0qMSqS3BOD8pzwfr&#10;Tpuc7COO5PSoWleNjGWCnqAKAtcVZWYkF1A9vT0qHzEVQrDHPUflSqi8lSenH1pGTd1YgDtSugsR&#10;s0YcqoyM4JNRHaF3RsSzdqfJuU43Z7jA6Uwsu8OeQBwtJ9wsxRnu3J65qK4KhDuAOfu05suuGwDg&#10;n8KrTkdd/wAvAU1N2UthYFjY/M/fg1Moyu0Ejb1PrVZAFBCHjHy+1TRbnYgngDkVKSLJYgcblfkf&#10;yp5kAba7844wKarRBABx6k0rBeGPWqsBNG/mgA5Ix1FSwgxvg9CeB7VCAUCmPGCeTU7A7hk8YpX1&#10;EySEs5OBjPTHQ05gzkhDkA8jHemQsR8pIBHIqQD5yEH3h8xpgrjkVnAWM5I+9jtU6DgZbJHWq8P7&#10;lic9TzUyMw5IGX5FAywjdt3T1qSAlgS+PoKrkhQc9TjAqeKULHgqPegCVVX7wGKMAty1NibdJ83K&#10;4HyilkyGHljPrSugJUDZ27s88Zp4HBKk+9QrIQ4YmrKKT8xAGTxTYEkHlsgGOvWiUKlw0SsWUdDQ&#10;WJb5ccDFOADDtkcmswE8vDhd/bkUrxtyFNLgvlT1oV9p2uO3FAFaaPcdm0g54qGSBM/L6c/Wrjpk&#10;Y3cnmozAMdOnalZFJlHyCASwxnvT0jKgHb1/Wp2QuNo61MLdeEK44zwal7lFcwEsoAIzVmCHAX5C&#10;Tj1pwi27TnIzU8aFQMDvxSAjjgIbgketSJD1jKZBORUrIEG5wOetPRCBuI5A60AJEmI9g6nOcdqn&#10;iiaQeWcjjr7UsaptBXHvUsamMB+MHtVKwEbWyAgpn7uDTkBCHKE4qTIAJI4pokCnAPWqIe5EwQkZ&#10;HB7E04NGAAoHHc9qPJLjzmZdoPQmkMSu3yD9aBC7Du3qePfvUbqQ3mouB09ae0gCshI9B7Uxzvjw&#10;GzjrVReomRSu0vzKCCD3FQtJG7YPDAelTSPtyE5PvUDYL5JBJ68VQb7jSzEAglQOMGoWIOSAenWp&#10;HdUyDxk8VHJLhS6jr1/Kgl7jJGlVdwIKkdajd4yTxk+h7UsjMec8Y6VFKQnR+e/FUmIY8kaqearO&#10;U5dWIx1zUnfceRmoJAV+ZzwT+dOyCxHIySZZATjjHqaZI2FBH4k0shLs3zbcng0x0KgknIY9c9KH&#10;ogGS+XGM5zn0HFV55FfB6lec+lSu5x+7U4z1+tQzFGG0Jjk7mFTd2CyELK8e6I9D6VHIr7POiJHP&#10;KtSpIIztVSAOo9ah+0M2VwSjH71AncRpHlQNHxgdzUYdQMJwSeR6ilycgZIwTk9sVBLLGkhAQ5wO&#10;B1xRcFdEplB/1YJPTj0qCRlIwVH3sDFNV5S2I8AAHg9aZMXjTJIBJ/M0hkqBlXaq8D3p8TKRjGDm&#10;mwbgA5ORnkVM3lod6gEGpNdwKuHHoD0qSI5O51y2ccehpqOu0MRlh1waexJ2nb1PzU1cRYWRDH86&#10;nOcCnqBjCv2zgCosOQAoyAPzqWIBULZ+YDjNMB8YHQdffFSMZOm7nqahikDv85wT0xUqgjnfQA8M&#10;wJJz0qURvuVto+v41Esik+WM8HNSxv8AKDnj+VBLWpLhchgMetSAtg4OSTUfmZAAcfjTo5cDcDzS&#10;u+hRPGdhDHvxS5JY4Xio45WblVyDxj0qQEBgrgkVNmA5MhcEVaVm4HoOKrqrHGcED3qaMlceY2aL&#10;sCfAxy2GPOBSjJlHz4yOaiYLk8844pUYkjnpSAnKtnaW4NAQ7ThhSq5/LuaCQX354PWgGNK5XnqK&#10;jYOz/d4J5qZuRjFMMbHAHXPNT3KVgMcTleOe9PAiT+AGkMaqy88/WphHF0KipKGJGrKuV6HpVlEJ&#10;OFHHWo1UI20oR9KsW4KuQB8pGMUAMERHGAc1JtUfKgA460Y2gnPzUrRuApI6igBy7gQQM9qewOOT&#10;z2oX5QBnHpUZJ3435445oBknJwHGcDrTfLMzALIPm605soihQCSMmmlhGS69x8pxVIl3Y/YuDGBj&#10;jHJ61G7GMhSD6GlMjgA8E5zikZtwKt1JqiRkrebkr+FRkqiYCgE9SKR93m7RjFNU7gdrY29R2prc&#10;TEMp3Hac47mmSEZLKRu9aWQp95QcEdqhdoymJFOM+tWKzEd8fMwHXqDUMzAgYORTpSdoRYwM96rt&#10;hMKvRTzQJ66CvLnKgHB4zUHmADcx4NSuJMcsAA2R9KrSsNwGcZHAoERyyKWITB78nFRMB1foP4s0&#10;XQQHOOT3JqECYrjqD2oAJwp+5Jg9s0zJ8olySQe4o2MWAcfUn+VRvM6/MH3AZ496a3AjldQo8oH5&#10;j0z6VG7K6kqvOfzqSedS2xDz1HFV5I/LXfv5yScU3rsAkrs+dqcH1qJzj5V4PYA1M/zvlHyMcn0q&#10;CRG8zevGO9LRbhsRytn5ZBkHnntTDIoBYoN2OKkaMy8YHfv3qupdCfl5xjJp6FWS3IzBMx34IJ6G&#10;kljZRjOSOmelWEcomJFY44BIqGf5Blk3ZGcGkGi2COQtH8hwfTFOaSTcIyO4pkKtF8r9+nHSp2ZX&#10;AQqNwGDipjsVZjkKInztgH9alDBjyeD6+tRDDptXrn0qZMMmB19qGDRJFKykAvgd6nEuSFDcYJzi&#10;qqhixUHAz3qdAyoI5B0o2ESokbEEH5h1JFP3bHChsg1EwYLlSc+tPRPkVnU03oMmZTG27djjpUkc&#10;m6HBPeoFLbs46cZJp6yMpwmNvvS3Asq6kgEcgd6UFONo7etMAYqGZe/JHpTlYliGGOelPYCeOTkH&#10;cM4qVnxgnt61AnynbGpJ7U8uQdr9O5qbICQTqcMoJ96sKTgEt+FVwylQgA6dqljcFDg8gUnqwJd7&#10;s2UYH2p0bknduA561CoeMF0GTUiALxjGBnNICyrAkljkdRjvTiBtyfwqOP5Ywq847+lS7F4I6etA&#10;CgOQDxzTgCVyQeKTIxy3TpT1I+9ux+FQ3caVxEWNn68jmpRErkEk1F91tzcHsRU8IJI3DOBSKSsO&#10;CnzcydOwFToqqcjJwOPaokciReOtPR1yXc8ZoGOO08+ncCpERWf5WpoI8vIJ204Mow5Bx0U+tACv&#10;gow446E1CF2hOAfXinb25VlwAeKY0jtNtz06gUALLNGvzmX5V44pgAb533EegPSo2gaa52EfIGO6&#10;po7pY22oMj270CbSDdEwwGwccZpsrFFBB5z2702RyJdwHU0gnw+WIxnirIYwSJvwoOc5bNRtJwy+&#10;tLMrPJ50Y6HLAelNd0fgKeB3q1sAxz+7BB6HvTMMwyRge1OJUnAHaopZNqgIx468dqoLoHOSEaQb&#10;eoNV5VUZCHg9ac79eT6nioZAJFyp60E3SYSyl12jnjtxVZ3LD7pyDgE1K+QRtzUEjoXOMg5/Wgkj&#10;ugrjeCMdAfeoW3AcdBUsuQ3zL9Kikclcj8aAGO7lCzPyOMGoSkagAntkiiSSTaNq7hnmo3dskKgz&#10;0OT0oAGWBzlTggHNRTygEZAOOOKeZGcFlKhuh4qCRlEZCZyc8n8aa3AHYImYjjnDDHeo3XPylgD0&#10;wT1pyyF87k4Bww96hnJBwuR833acgGmcR7ixJ57VGz+byygE8AUk4EZABGGznPrUUySbSFPb5cVJ&#10;Vm0SmTaMRsepzk1FcPvTbnB75pis78q3A4OfWh8MPLCkjPX3oFbUfG+PnYZ+nenliCDHjnGT+FQ2&#10;iux2vjI9KlQnAVsDB5qL2LuyWIAEg5B4IJ/Gpo2kBy789sLxUCPn5VGakEo8vHOQRTu2DZMjcAgg&#10;kHqOKlDrMcAEe+agiZQQCPrUqlXIJGADxTdgJVd9wHfvTkZnOJPlz6U0MAwAHJ70rIWOSR6gCldM&#10;CYcAMnXuKlVpUJIGSD1qCDJUqF596mWRimf4sY4NF2gLCM7OGbvUwRWYkrz7VThlYsVX7oPJ96sR&#10;yODz07VQEm878HtUjbG+UAbs5yKYCpONpJpzoA2TxUvcByMDwTjB7U9GJkwi5z1NM2RjncPY0sRW&#10;NsYPJ71IPQnO5SFB+XvUkIWNMM3B5zUJclCyqemKlgHRSvbpQBYRTsJX8BU8Tgrt7jrmoIjIFyQO&#10;OMVNnYCdmTigBw3nhsU9FUnG39aiJXd8y9Oc5p6ffyWOCeuKhqxSQ8Eh8AD3xUis8ikKf0qPhJCS&#10;Rz096euFT5TyT61N0USoGAB28inqxI+ePgD1qMEO2S20DoTUm8kBQQQe9LmQ2rEy7Cm1Rx1A96QM&#10;68E8elOREY5BPA7UhxIMYwScU07iEO5lwDjPTioY1VCZCCGzzUpDAMq4yBgHNQtk4WXg9yKYajpG&#10;BYfMRu5OKTCxg/Lg0RkAjcc4HBNMkkYMQsfA65NUrCaRE7vvJK5ppLE7yScUSb2Jk2dOoFNLPt2u&#10;uOvFUS7Cb2LncCu488ZzTfMkfl+pB60OXVvvcY6UksoMYAPNAiOU7FGep6monYcjdgnoTRLKzHAX&#10;oe5qMks2CcmmlcTVwfzkUEAH1LVDKxLbC3vyafucnZzjPPNRTbnbIAwPaqRNlexGZAHxzxzkCo3c&#10;hS2/JFSuV4RW6juKrXMiq4AUAE9qZXKhj5kUlmxx3qF2baSc5A7Uszjdgk+5qORyqhW+4eC2aCdB&#10;iyksMnAznNJJgsGIwPWklj3xkooBHf2pmXChx27dqBDXkyGVYxuU/mKglZxNt7HqKeAAzSMxznoD&#10;Ucko8zcVOdoANGwEQbc4I6Dkj1qOWQl89qWRkB4J7A0hXAG0DPYelD1AhlcGTzNxGBzTXyGDF+Og&#10;z2ps8xB+735GKZJMG+RgOhGBQUmPZhJHhxwDjio5ZGX5VbGex9KSQAcqMKfypJjtUEnJHTHegLPc&#10;sQ5wWjIyeKeAhGdtQxghAqntzxTy7AgAcA1mjTQepZZMHgdznpU6GNMZHJ61XYmNS23jHOe9SIQz&#10;hSDkjINUrWEtSePa3zRsPepGKhASw6/lUMI+b5WFT4UqMdScD3p6CHB2I2+1S/vRtde3pURUABVO&#10;D35p0BZSS7dRzQrXAlSWUn7mODkVLE6sdxzxzUSl1+ZRnNPiEe0sFIOT0pOyAnRl6hceoqRGO7aG&#10;HBpiPhQDzTwQeQcGhNsCeBs5PcU9nMmCR1ODUCEIMsfrUgIYAjgbulFmBKpJA3HjtSqwZxk9OtMS&#10;YjA8rBp8RjJ9PTNSBYUr9wd+lTJHh84OPrVdEAO/ORVmFgU3E/TmhgTQuobJ6VKQ2QM96ZHtHPWj&#10;cS+S+Pwqbsa3HbcgMwOae8sdvH5khA28sPSq2p6vb6XYvc3LZVFySK8w8Y/Ea7u3aOSUqm7KRIcc&#10;eprKc+U0SbPQdQ8Y6PbTbBN5jr1Ccgexqld/ErSrTb5t1CGJI2pKGx9cdK8av/EN/qL7HmwnZFPB&#10;+tQL9qYEHgfSsXUdzRRVj3TT/GVpfKDDeRTc/dV8VrWutwt8sylWP3ea+eLee7t8SRuVI/iHFdV4&#10;b+JepWDrb6tmeInBJOCtJVNRuKZ7hBdfuQwfgnirBZNvIOcda43QfESyQLqNlMJ7Z+vPK+xHrXSW&#10;2pxXaK8DZ3DpnpW0ZJmbVixIGZSg79s81ExXIiIOc9anAYDcRzjgmoDtRQrdScGtCRzMAuB64yKg&#10;dnACseacCyqdwyAeaYwO4sehPANWnclvSw15QuGA+Yj1prlicZ+mTSOQBtIG4DNRyFuRk9eKZI5m&#10;duQOvaoQ+SUKg47ChZ9y4L45x+NJPGUBbgEe9AMawCvhUwMcVEWA3EnqOKXe6glmycnBqLzB0Zxn&#10;OaYDpMqAxx061CzxlSEY1JJKgTAOR7VAsjbivABHpVLYCKR2L8uBj3zULlG5zk5yc05gqOTgZB61&#10;Gw3DHRcdTTIuxk6nk7eKjuGQoEBwO31p8pKHaOQ3IyaglLBuoI7GgNiFJJpWJU5jHDimTRzzDKy7&#10;Yw2cDqTUpkG3aT1z3xVeWTarDcRjngZFAIhuXKn9136k0k8mUPB6cGpJBCyfM3UdxUDPuRlYcYwM&#10;UBYbIQqfP1J4x6UwS7fkznjpTpWQqDu+h7EVBKwGBG3fpQPlFYqqb2G361FIfmyYhu7nNBkLsY35&#10;GcCo5GZgZFcAjqR3pO41YJmOct6dM1G8+xdsgB5HI7UjKzglufx7U1z8oYgD196G3YLIuiQKFY9x&#10;in52vtHc5NQwlWBXIwDwanyd249COvekmrGmhIWaXDHsM07cnRe9QiRiAEPI9qkRCo+9znJFSDeh&#10;OsWwghfqfepAQil85J6VEpcnaW4pw3BflJ69KpLQjQmyCwd+uMmnqy42J83PGagbeMMxzz0HcU+M&#10;svABLdiKav1AnieV14XBzUruY1zJgnODUMTsARzkHJp5IdiQehyc0XQE0bDAZumeferBKgbx1x1q&#10;vAflCAgjtT8SAleg9DRdATLuJy+PY1JyVOG7fLUQbJBfjA6U4SLtAI6mpbYEkO7zAAc4GM1YQ7Qc&#10;mq8B2ZGc+mKlj3hio79aQEkO9Qwb61bi+WEALz6VWHzZDnA7GrMRZQCvbtSewE8LOqgD8ah1a9g0&#10;yze8uX2qp4yec+1SxsyqQ2RnpXnXxA8UnVtUawgkIt4Rl37BR1I9z0rOTsjVK4ni7x7IdPe7Y5Wf&#10;K2dsW+8QT+9P+yMEAdz9DXneLm+mMsxJZzyfWrWpXbaxqJuHQqOkSA8Io6Cr2m6WcqjLgZzXK22y&#10;yta6UvAC8irsOksyAFeorUt9PVSGAA7irMdqEYBAenOaQ0Yh0g7cKufrVSbTZUbJFdObZVGdxPtV&#10;eayVgxK89qzehdyl4X8SX3hm7DId0Lf6yLPB9/rXpeg67F5S6naHdbTHOM9D3rzC70/7xA9jWj4H&#10;8QnSL3+zbxsW0xx1+4exrSDaJep7RbXImhEhbIYVLMI85Vvpiud8Pao8TmxkfOPmH0rcEqyAPurp&#10;hK5m1YVi45B4pu8rzvPSnFlZNpOCahBONq4IPrWi3ItZjm29yfzqvJIuDsB6U5iFHlnOT0qFmSPk&#10;HjtmrIe4jmRkDEZx1PpTXmBU7OtErIBzu59KibaOIz35oAY+5jk8AdOKY8bdWGBUzSqBtJqs8xBK&#10;u/0prcAYc/IRmq7s5YDjANOkdoxvLdegNMyMNhsZ9apE2vqLI6gZA5J4HrUE7/K2cDJ4NPZ/LjUk&#10;Bjnp6VDMQzbn6envR1DW2gx3fbluQKi8/GckDJx9BTmB5JOB6A1C7MAV4P0pisxXlWaQeZ074qtM&#10;gVtwfj+HNTTMjNmEEA/eJ7VBLlUCtzjOaATsRNsbO4A/So3ZI2bAwDS4bsMConkU/MMcnCjNF7Db&#10;7EUwkwCH4DZH0qIrJuIjAA9+9SGRiC5U4X+VQs7iQliQDyMDpSuNJICGXgtk96bOfL3LGASeSDSP&#10;I0S5Lggn05qEykEB35PQmhO4xST5O/Hf5gKimdTEFAo3r8wD5HHFR3EiON6qeBUvcDStWAIyw79q&#10;md2BAXuTUCuijGePXFSoQRwCR2+tI0JY2CqTxx2pSoDCRV4yM5NQAKfmB5JxipkcAFMH60E3uTKz&#10;Mxbd06CpI2cBixA+bjFQKRvwzAgjoKkQbiwIxx0/rVK1xaEwIzgnnscU9mkVSVPfk+1QgKoC7j8v&#10;NSrwQQeO+ab1QhwUqpdn+8eKkT5PlIzntTYw+STjHanI2H+Y/pUsCaPAYAcemDU8bsWIfkZ9arho&#10;yNmeeuaI22vy/OOTSAsuwJynA7k0IrPzGwIFM8wH/Vj86dHIOQvp2p7AT2+Rg85qeJmAI4ODkGq0&#10;DFQWLcGpwdrBgc5HNICeIs6nJ56nmrduTt2tVONUB3bqtJJgg+1J7Atyh411g6dokgjlxJIpVRnk&#10;DHzH8s141qF686um4jzSCRnoB0Fdp8V9aaS5NpBKMIPLPP4k1waKbmcDGeQM1zVHqbpaFzTLUsUO&#10;2uitrRTg7eao6ZbBVBCY54rZgiQEN39Kwdx2TFiiQcBTx05qSOD5NwPP1p/lLt3KMVLGnUL0FJto&#10;pJEJhXIYenNRSx87lXPH51aZQFYEduKjMbK2zbkdam9x2M66hG3JjxWVe2pD+Yi89etb1zEXU8kZ&#10;6Vn31ugj3LnmlqCVjoPCGuzXWnRO3+vtjtY55K13lldpNCkkRPzAE815D4dvG0rV0LH92/yMc+pr&#10;0rwxckQNbSPlo2/SumkyJo3ZJSyghcn0qMsoJycelRvKQNpP1NA/eOWXtXVEyews0gIVgp4GBg1B&#10;KxJwDwfWldmU5Zu+cGobi7ijKs5C5HAPGTVECyvtO5ScY6UxXWQb89PvYoZ1J3Fu9QyM5YhMEH0o&#10;AcZMHcqZGeppkzqD5hHXpQzhB8oz7VHKYwN2eQemKAGu+7cM5x+lRySAKNwwuOvpSSOWYESEYHOK&#10;jeQuNkbAknPI6U0A5m5G0/8A66jdtqgryTgkEUodCCC4yD0qGRIFfzFZwzfeG7I/CnZgIz71ORxn&#10;BxUUpI3AJgcd6a7mMFd3GeKjmMn3y5GexFO6E9UI06RgqXzk4x6ioHZGiLJxTnXHz4BI461DKQBu&#10;HfoKZPKyEySkZPIJ6ZpgLNj5QMNxjtTnCFgemOajkZSC7HHHDLQOzEuyjA/McgdqqtKGYjd+GKfc&#10;OwTgdulVy4zxy3cGkyh8jbm25yB29ailYBMSEbscY7UvmZ5VQefpVed4gwVR83bmp1FbUeZl2KoG&#10;1j3P8VV52kA/HinmEEea7ZOemahllyv3sEHjNIe5uKkbKC2cZ/pT1D7htbjdyCKhR28sNjAzmpEJ&#10;Ughh9KC76jmVySoA6AjHepV6ZPIPWoPNdG5POOKmDEJtyCe9ArIlBUDa569D6VIu4lQX/GooWCHJ&#10;wQR91h0o3g4/pQJ6Mnzkfex83H0qRGJO3f6VXX5uOMAZFPgTzPukA5oEWt5wAG5xUjlWYA8etVjv&#10;UKN/APORUu4KwBbr1A6U07IB5AHz5x/hTkLFju/OmfvJB8ozzwafGGOVkyD6ihu4FiN1UcVICSPl&#10;AB74qAFQfkHI61IsikNlP1607ICaIlWORx29qmUksAOmOKqwMFXGeD2JqxCyxgBck+vpUgWVLYzg&#10;E1LLcpb2sk88nyopZj7AVWR3B2nueKz/ABbOf7Gkti+POIQ4PYnn9KT0Q9Lnnfiq7e71BzK2SMsw&#10;925NVNNhDuuE+oo1KZZ72WVe8h4qzpcLbgwHGK4pbm62NaxVV+YelaMKKGV2IIx6dKp29vhVx+NX&#10;EjKgZPHeobsBYHlsNofv0p6CLG7BzUMIjBLA9uBU4jVRktkn0qG9QGSs20cD1pjyAHJweOPapJPm&#10;GMdOlRNEc8c0ropdiDex5b8aq3yHBxg+xq6yBmqndRvuwvTOM0xNWMu+jUEMnVea7rwdqYkWC4J5&#10;ljCv/vCuMuYwqlsdPatTwTfOkTRPJ/q3DCtIaMctUejBlddy892PvTlmZVByB1zUEU0ckZCkFSvA&#10;oZ0wc5/OuxOxzyHysSoKk56nNRtMnJWNTwc5GcU0OBIN0mARxUbS7SVHOenFaAkhdxY4I5zgj1qM&#10;sMkelI0ykkZ5HXimM3GVHNANISS4MbKrfpUck5did3FMlIdcOeWHFMLqCVYA4HAoJJHmU/K3BxUG&#10;WzlXxikcyEkkYx0GaYJ1IwDn8KpOKAfGJslmVcZ67uc02V4gh4FNmmCgrjIqCRidwL8CqJbaGzOX&#10;I2rnnGB3HrUbNltvzbvekmOV/d5H0qESlJNo6jvmkrBdkksu5yQ3Tk8VBNgNtXIGeDSuWkbeOOOc&#10;VBK8gm8tzk4yBTZRE7MzMrknI6/jSBgw2HgZ6GntLb8s6kemKiLRynzCOjZGO9TzAMlkXJ46dfaq&#10;zKxcuFxnvU0hC5baCCKrs8g5IIweQKVwGlUXO5iQDxzSbYUT5V+Yg5akkkQDLqMelRPLnOFAxRdg&#10;JLLHuOCQPT1qtdOJB8ucEYAp8jMxITGR3xyKidGCgFs88GkBuwOVQKy5B4IqQbFYYU+1V1LcBKsI&#10;xZMsvNBpYFYsMv61JGVMm8kgZ6CoUIQNgHgcA+tPVgGBJPzDkCm0RsWQ6787cqe9OLhm2EAY5FQh&#10;o5APlOM9zUhKY3KeQaQh7vt2rG3U4qWN/LO4Nz64qDhiGZunapU2mPAPQ4oHbQn3hlLKMnHFSF1Y&#10;YK5z1+tQFx5XB6cZqWJVEW5WOT60LcRIjCMYjX609pSjHjAABNJtUKCDk55HrSKr+aXByOhFXZAT&#10;DJJI7+9OUspA6kdhUOGAyz4IPSpPmyDg81N2BZRgQAwFOeUAAIarRh1JDcHFTALkFgTnpSBbli1m&#10;d/vdQKxvGsri2VRwQzPgDrhT/jWnHOVlZgcDsCKwfGF07kJjjyW6etZzbsaJK5xIRihLL1NaWmxs&#10;ijK8VSkQq5UrwGwDWrpe0xrkd65ZdzQ0IQ4QAVYKyFgWGMHrUULqU2s3WpY5AXJxnPQZqHsBKBtU&#10;sDnsD60+I/JlmyaYJlcYAGAenvT1kQ8Ac9hUAI0rOdp4+gpyso46mmbmC4Iy3pTN4VizNwOvNJoa&#10;dhXRRkY5qrPHJv5XjNWyQyb05FV5zl8bjnr0pjumULqMsjDb7cmm+HpWt9TMTjAYY4PWrFwVK8rz&#10;nqaqWK+Vq8Eh6GQAn0q4tNpC1PSNMlDWMbtnOwYzUrMcZ9eprP0R1axVXkyVJ/KrS3ELx7kkz2zX&#10;bHUydrkhYMMjkgcVQ1TW9L02ZYLu/iieTmNXcAt9M1ZMm1t27Arh/iz4GPjC0S5tZNs9sreVkcMO&#10;4om5RjeJ1YGjQr4iNOrLlT6nVnUlmY7H4wOnf/61LJcknGflHJNeC+HpfHNrdzWGialJHcWx+a1a&#10;X5iOnCng10emfGbWtIxY+LNIc7OGkQbG+u09fwNYxxK+0j3MZwxi6P8ACkp+nY9Ua4jLgAkgDjjt&#10;TXl5Dgbsnjmuc8O/Erwv4jjEdlqaLJjmKY7WH51ri7LL8rqAOmO/vXQpRl1PnquFr0J8s4tFqSSR&#10;sqyAgdOajD9CUzjkisHTfF0eqeLrvw1HlGtI1d5T0bOMr9RkVtF1jUrnkjnFNNPYyqUp0naSsPaQ&#10;KoGcA9QeuajkYK25uQRn8aaVPLlCcn+Lpn1pm5WBCH5h2NXtuZbjZvNkYhG4B5xTD5akkDBJ60yU&#10;OGxt5buKPMjwVY8425I6GhrqAxmYghWPvtqvJKySBtpyF4PrViPOAGAxnBNV7t2XDbdwFCbbE72I&#10;y+47wozio/MbJG0cjI5pGcgFkA5PSmZKgKVHqfpSe5QkkmeFPOcHiqzSlpmLkgHnOOtSTSEMGVgG&#10;649aheYBCMDP8qQDJcFz82Rnj6UyYrzxxStIjfuyfoaiLAH5269B6UAIzqDuQEEngHvTS7xksW4I&#10;yMU4gSP8r5A6cdKinlL8JF0PXOKB3RsqpXCg8Y61LFuQcdTjpUCkmPBJyafExCqPT7xoLtYmEhRu&#10;CD6ginqFC/uz0HNRLmXgEbT3pTlDszxQKyJ1cbAGI98U8lQQVHB96rZ24KnjvkVIsgZSSOQKBNEy&#10;MAwiUE854PFSwAjqM1Xt2O7buAqeFmPylsHscVSYtUTxgHKv+FTROFQFfXkgVAGfaSeeOwpykldp&#10;Hyjpg0PUROzHcAQT605JMYIJHqKgSTHAOW9M0RqytuGckdM0dLAWEZyS3v1PpUke84OeM8VDDIEJ&#10;8w9TjGKkEgT5C3OcUWQEqzdWEn3T0p6yyOytkYzznpVcPiQhMdKe7OEwg4brUgTSS7Ogzgc4rnvE&#10;riSZxvJPlY5rcVmYNubAHauf1wfv2PcqOvtWczSJhxwBk+duATVm3O1QI2+U9KIIQLXKIT8xzmli&#10;KxjaRnHUVyN3NLlwSybVVW6Hmpi8wAKY61TjmX7u/wCoxVtJlOGGT3qXsF7k24jBBGalVnxlcZ61&#10;AHDHcRg/SlWYkc8AH86gaJjLxg/ePaomkLtlX68nIpkjrGQ/QlhyPTNOLJvDKc4HFANoUyyLHtRs&#10;+xqN5mlJ9m+akjlDZGTn3pJmGA23J/iNDXcQyYqy4boTwKqOwSdWBxh+KsSYYjOenAqrcqAVZVyV&#10;bINVCNmO7O30N2eB07biM+xq5HEIIhCgACn07VmeHpg5dWbODmtWV1C7wccV2w2MpEavktu59qim&#10;jTb04HbtSrIrOwc4Oe/eoxLGysNx49q00ZKep5p8VPDV3ot7F4/8PoBLbt/pUY/5aJnr/T6Y9K6X&#10;Tk0HxjocOoSW0U0E8QYCSMMR6j8Ola+rWdvfWsltNtaOSMo6EdQRgivPvhkbvwh4uvvh/fBmgyZ7&#10;FnHLLj247/mDWDXJO59DDFVcVgLxdp0+t94/8An8QfA/QblTdaVcS2kxbdsHzp+WciuffQfid4KY&#10;yaZfPPEo+4p3qR6bTXr0hRz8y9Rwap3ccTchc8cVo6UHqiKWf4pRUayU15/5nl3wmv8AXrz4k37a&#10;9bCO6k0/c4Ix/Gg/rXq5kLEZHuK4O20u+tPi819FbMIJ9LPmOF4GGUdfXIWu6hbcdkjYBHBpUk4q&#10;zObOa0MRiI1YqycVoughaQOSTgDPaoySMvu49qWWTBO3BwexqCRgrZD8Ak/StdjyLoVpGxy5IJ4y&#10;PeknKZJ3j5uTgUSSJJtPBxxmmSeXtJz9MVTdxLYarDZw3HXpUbkM22ToOhpZ2CKQDknnA9Kryk/e&#10;ViAeoP8AOpGIkZeTYqgZY4waWazmU7xCSfXFRNLLFgggsvIH8qd/b1yg8me3IJ6ENxUycrgQNHNv&#10;8tlOcenWq8kMm/O3g+lXT4ggGHmXBHcrwTUb61ZFd6yrnPIK1PNJboCnKjpHlV6dTiqzb5DuVOe9&#10;aovbSTlipBBzUe+zI/dRqd3TBo512HZmcGKIVwVJ9qhncICyjJIrSmitmiIK856qaryWMO7AkB4/&#10;KnzJhYvKXOAp/E9qc0hOEVvc4qHzSiZVueSakhYBc5HpuxVllmNigxG3Uc0qkg/MvNRKQeFU5zxU&#10;8fmMSrDtgkUE3dxSEJHfjOKduUkhTTdxACYGcdSOKGYowZl4OOlA7kikD5xU8UnO4uMdDiq/mOTs&#10;QDBPHFSplRtPTOelAPYsRTHBDEE54HtT0JA+Y/gKgjZMlwvbpipXJByFwcjBqk7ED9yKSyZB7VJB&#10;tb53JHGM+tQq6uSAcmn7zGNuRyeKT1YLRkhLbsp82O1PV1cgtyxqBGfednbvUiMuzCjkdzSAkjkd&#10;JODx9Kf5wb5VOc9agJYMNh4HX60TFSBIrc9sUDSuSSyFDyfrmsfVm8x+Gz71oSzM6fMfpWXeMGkC&#10;DAFZz6lIhso8rNFJ/C+RUTKyE5B561bs7d/OlIGQw4NMniZW46ehrksakUQUMGA6+1WIzjaB1PUV&#10;BGGU8g5zUnmZbIPJNS3YC0oJBQ8UOo7/AICljUMm7d1pkoIAYEk9Kl6gBEh2gAdKdEvlkiQ/So0L&#10;cNjp1NErkAl2/GmlYBSACWUYyetRyDDkDPzdMU4Fh/FnOMCmuSJjID+FDfKG5EyyLyT0FQzq27G0&#10;nngVMXMhJOfwphYyPuxwelVF3K0sdH4bIQyENznoa1HncAKVBXFYugE53DJO6tSTdg7j0Py11Q2M&#10;ZCyzMXGOw64pEYDLBRzSZLIZMAEcUMFAxjAx0NaIizuQzkEgBQQeCBVNtF046tHrL2aG4ijKJKfv&#10;BSeRVsuivxjGeKbKjjEhdSCOgNDjfc0jOcE7Mc+ADIBkA9DVe4AUgryPWpTLwARnjrUUisBuYcY+&#10;WqM27kTQrlZABknk4pyE5LO4GBwKjZsL879DzmkLqqja2SeBTWrC76iswY7B3qvLIxPyg4PHTrUr&#10;uUBPYngelV3lHmZD9etDJtfcRSpG4H8BSliOrdO1RJIApOOMcD0pQwAcu2CQNtIFsIzqCfMJPoPS&#10;q8sjkdDjPFPdmJ3bse+OtRtISSvGMjn3oGNkkIJdlJJIwainZmbJIIC45p7HdIYzn3wKhlLb8bcY&#10;OSKAsRSpDt+YDB6CoJYg2cn8KnkeORsyZAHPFQvIV+ZkHJPIPSgaKrw7CWiyOemaYHkjAaKTkds9&#10;KnldSAR1xyBVclEJVc7mHPHFKyKTuJJf3gTBfOT+FH9p3i5Plg8djzTcR7BnoDhuelQ3EgCYjHXo&#10;ahx1F9o6Bdm0BOmPxqSMIBgcc9qjZkCY28nA4ojYopBAx3q7ootxlQeDk54yamikYqFkOOufeq8J&#10;VcOzZ9alCtg85pk2shzuC/yt+H40jOAcnJxUZTeTjjmld0JK7uc5xQLVk+5ZBlnIPTFSbyEycHji&#10;qyviTLD2qdFUoG296A6EsTH7xA+tSb3Y5LA49PWq0eQ+AuABnFSxMBwxxk0CJoXYue2fWpPMxtUL&#10;2HWq8knzZTt3p5kYEAc1SSaAnUq48wnJ4wOxp4MzfPc+XknIVB09PxqMEeUCg5xzQoKkuzHntUsC&#10;UsoGQeSetRsflGzv1pjSAnZ3pfMAO09ccUDVrEbyMqN04PGaz5Xd5v3ijHTA71emO6NlYd6zpz5U&#10;4y2AD1qJblJlq3V1mibjaUwQKlvbRhISBwRnrSWyCW1MsfLRnjFXnhM0PmryNveuSWjNdzGYbmCA&#10;YJPzGk2L2HO79KsXCMGAK/lTCFRtg/DNTexMbsdbTrHI0bjrUk5TblDnB6VG43Y4GT14oyR8pHbO&#10;aVkyhfl+8Dx6U2UxO21RnFNmK7Rk4pHYgNyAT0JFFgHlk4RQSexzUErtTosjBB6U2RB94DNFr7gM&#10;TcT8wxmlMflFSCCC3PPanwI0koHU0t3D5U8aofujLD60L4ivka2kNs+YjAJyK0pJWc5HOeorM02S&#10;IxjYwz6VeeQR/IG57cV1wehk7NknmFoxzt5zzTTKGOM8AcioXldhgr8oPPvSSP2798VqkT1HzyRx&#10;kqq5PWo/OUqckDB6VQ8QyX0el3H9k5Nz5LeT9cVzfw88dJrtudM1GcrqFqNs6MuN/v8AX1FS5qLs&#10;zphhK1TDyqxWi3OyM4bG3PT0pJpG4RgcBeKijlUvlew7UOzYwDxnqTVnK42GSlDgvzn1pioGGCck&#10;Nkc0spbBZj0/SmeaAcZHTrRsSJM7BuWyO9RuYtzbBzjmldwoJduM8EdqjLuASV/4FQA07mXC/iKj&#10;IOeF5xxUiyLsJ79qhkfcdxbGF4wO9ACSNIj5YArjtUQkcN8x6nNSsxxk9AOw9agwqrzJhuc8UwGu&#10;7eYdhOTTH28ljgnrSySqsoGfqainw+UHB9KQXIZsrgAdTyRURZ92DznP0qV2I3ApjuPpUJkYZATj&#10;s2aAsMmGG+Z+TwMVBuIk2s2RjgmnPNlgo7e1QhnZsHpigq+mgryYDKeAetQSFAgC8454pZ5N6quC&#10;evNRuUVNmeW4zipeganSqxYhWIHHPtSNz9x+ncVGfMRAWYZA6etPiCnG84xzn1osuhb3LCDLhskk&#10;DkVPHLIvG3NR7R5ayBsHvR5ufkzVEjySeQOpokUOBIDzjFIxkBznHfFN8xQRk+5oElYkGXIwPrVj&#10;cu0YJx3FVY2cMo7VMm5R8579R0oG3Yl3bWyowSMA04uchmUcdMd6i3MWBYcVKCBhsZGeKCXYdujY&#10;bypHODxUuF+7GSOcVEgbcSzcZ6elPUgICG6dad2IepmBwDjHanfOwBZvqKYrtxsbg9T/AEoD7mwG&#10;xnp9KQCtuUnC4OeTTnyQTt7d6jmdlkIQ5IpWYsuScUANuRlME8Y5FZ14x5lVsds1cuD8uC5zWbcv&#10;hCO/p7VLGmzV0GdWdUY/K4wT71tWdoVZ4SOAMr7iuT8P3XlyNEW5Uhl/Ou6itvtNjHqVuSdq/OB3&#10;Fck1qbR2MTUbFBKcE89sVSmtjEAB9K6i608XC+YqjpWPfWRjDAL09RUWuOxnY8wBQBlfSmyIFODx&#10;71MYXUkgD/OabtGTv7nrigVvMgaIEgsO1McvG+GY4IOABU7COIbsZ555qKQM82McY4AoGI+QBsbt&#10;29aYiEsG707ZIw2479KmsrR5JcSIeKm+gDrSLDeZ2ByTVCW48y9Lg8ZyCfStXUpBb2rRJgFsAEfq&#10;awIblJJ229ztH07VVNXYXNzTJX379oOBz71f85ZMHBHasvTJjwo7HmtBJogwQcYrrSsjN2TJXlAy&#10;q/jmgPgYbvUXzSPgN0JpC7rhie/atFsQ2LMN3DE8dK8w+J/hS70rVF8beG8pLFhrhU788tx+temy&#10;TIPvseKz7x7d42hkAOf4SKicU0ehl2Mlg63Na8Xo13RkeBPHdn4q08XESiOUY86IvkqcfyroHlVx&#10;yc4P96vI/FvhnVvA+tnxf4TJWJW3TQqOAO49x/Ku58FeMLLxVpiXsL/N0kTPKn0qadTXlZ1ZlgYR&#10;j9Yw+tOX4eTOhkfcvqD1AoOFwvqMYqPzUDYBA9zSSS5xk9+tbHiOyCTe4cDjHbHWmFQ2FDZAHGDT&#10;fMQzct2psuxAfnxg0AGFRQxGMetRTZKEr1Jp7FHQ7WJz1quWlACgk88GgB5d8ANng4qJiQ248ZoZ&#10;yDh16HJJqOSckHrwfSgBHBDFgM0xtxGG655pWkZlDB/wHeoHnbbllNA0Ez/OQvUDmoHVixAPbr60&#10;923DHByeagaQRZZic9OKB6EcuUUjaDnqc1DvkVD5h5J547VLK+7J2dupqo8gPSTJznFJsNBZAYzl&#10;QcE0zzDgIwx70STKY/nJLA9KaZGZN+3oKl3vYo6YYlyeoIpVT5ueM0kR2KcZ6cVJuUcsueKcSm7k&#10;ilgAV6DrQCPujkn/AApGkAUDHXgU4hcb0I4HB9KokQHIC5we5o2yQ/MGDe2aRSPv4oLZwSehoE1c&#10;kTduyW6849KlDlBtcZ9CKjTaSQqjpTon+X5jgZoE0SbwVAxz2qVGaN+W46AelRMOcj/gNPRsMSx5&#10;7GhK5JKgLcDPXg0/cqodoIB6fWoA5Kkk854IpWLqMnnJ5GelNqwE5JOMyZ9RSjCuGb09ajywUbem&#10;O4pCxb5wd2P0oWjAlRAXJJGPc8io923AJOPWm722ljxxQPlHJwOwpFXEnDISD+FZ9xhlIPr1NXZZ&#10;dw+Y5PrVKcs+cLzntSew9Cik7Wd0syk7VILe4716X8OtStw6Q3Sb4jzsJ+9G3B/z7V5hqDZGwL8x&#10;9TW14A194XWxmkAkiJMBPcZyVrnmi47npmp6V/ZOqNZ7y8TLugfHVTyP0rP1DSzInmIvB6810Hh6&#10;3tfFloLU3IR2H+jO54V/7h9AaoT2l7pt02malEUkiYhlIrAo5a406VMjy8Yqk0Dxkqy/TNddeWkb&#10;oWByB2rIvdPRhlV5/lS3E11MBojuIbH0qMKfM27Tx04rUk04nOIxn1zSppO7Hy/U5oukMp29lI8p&#10;KJ24NXYrVY8PIQCKvW1hHAA2PrWdrt2Pmt4HCL/y0c9lqAtcwfE+qRxRyyp3+SIZ6+prG0yQrhyD&#10;nGc1T1/VzqepYgbEUR2xAenrVrTX3rjdn8K6aasKR0GmzrtBI6joK04sSDCj5sdayLHaF+V/unmt&#10;O2kPBzkdjW+5BYCNHkhuepqKclSTH09PWnq5IOTTLl1yMYxjk1drEt3Kmr/ajZSvZgGfyn8kN034&#10;OM+2cV4snjD4pyeIriySdROjEtaSIoHB5256ivbbllddq/hiuS8d+Ch4gt476zm+z3tspa2nReVI&#10;/hPtWNaEpLRntZNi8LQqOFaCalpd9Dj4/irrdkzWPi7w66K3DugI4PsevHvXPv4q0/wr4hTXPCUz&#10;G3kb99ZupUAdx/hXa+HfGFnrk7eHPFFksN8hKvHMOJMdxVy8+FfhDUGL/wBlqjMM7ojj9Kx9nOdr&#10;PY9uGMy/DSlCrTcVLtqmbnhPxLpvivS01LT3ypGGQ9UOMkGtRQyqwLHnoaw/B3gyw8IWsyWDOVmc&#10;H5m/StwuCdqfrXXBz5bSPkcWsOq8vY/D0DYmz5wCeoPtUbPGxVuoFKSWIznPp2IqvuZVyXIA5AHp&#10;VHMPOS/HHPOaikZtpJk5Ht0p85LDcG6j0qAhkOT070AtwkZZSOSD1+tNMv7vYRzj8qbKAPmLAY7U&#10;wylkJdhjPA9aC7oNyxkHPseajdkIyh+lNkdmTbHHnByabMWwAqkYPOaBiSEgEIcDHNQOFYbgTx29&#10;afI+08fnUMskm3IByTxSbsJtETyuwaIdMVXbBc8ZGMCpiVZim75sVAzFSELcY4x60J3BO4hhjC4D&#10;EHHf1pLjzAMN93tQzqDucDnuB1ps8kckWQ+M9RSdwudQhlZAvHXOakBORuPA6gVEvmKuFxxTznG0&#10;nk9aa2KsSsFAzGcUZBTAH4CmMew6Y5NI4bePLPGeppiFMi52FevWnAo8YIBxnGKYWIfkZx3p6EAH&#10;I7UASRqUG4HrT8F4xux70xWXyyozx0NOYrtHzf8A16BNXJCSp2q3HpmlUBerE7RzTA6ld2Bjp1px&#10;dWbK9uTk07kk0bfLuDbR3zQ8nmZyOn3QpqNm8zHOPSnxFEY7m5xxTWu4WJ98hXG0ZxyKYsu1QcdT&#10;1pBIu4vk56GmNKiEYPHpUiHtMCxAXoORimrIxbaSOegPpTMsSZAw568U7anB9cYoBbiSEHIA5xVO&#10;aSTBwADVmY54fjnn3qtLt35AznjFBoZ92jKPMKZye1UElls7tZ4yQyvke1alyu0lX69hms25hdZS&#10;5Xt1rCaA9N+Hni+K+UPIwLAAXEXt/eFemXd7p/inTRFqsh+0JGBaXyLyQOiyDv7GvmnR9VutJvlu&#10;7RtrKBlu2PSvVfBXxDtL2BbVyquSC8bHr9KwkjSL7m/qej6lo2176P5X+44GQwPPB71nyRI6swYb&#10;ieSTXW6Trl0bU29tMsluxJe0uV3IfcdwfpVTXYfDs8WToUltcHkiK4DJ9cEZH5msluO1zl5beLIJ&#10;xntg1FK9tbjccYHvVu6tLXlY5JMhsjI7Vl3b2dsp87HXgk0fEHKyG8u57sNFANsfUtnFcR488TRQ&#10;x/2JpkuTz9ocfyq54w8c+VE9rYPt4IZx0FcDNM08hcNuZjySauEQb7li2ZJXyCePetvSydvbI6c1&#10;iWMTKcEda3dLhOTgYx610xRm3c27EEIGRfvHmtOBgEHP51l2jMkQcmr0Uqsu5hwPStFuS9UWPNJL&#10;KGBJPyjHWlB3Db0+tRI4bDrwQaR5H2n5sYqyAdcKdwHtg1HICG2ZHT5c08vuTJbjtULqpQc5560D&#10;Ta2OW8ceAbLxLGJo2MN5CcwXK8EHPfHUVk+DvGl1p1//AMIr4tIjvUbEUxPyyr2INdzKrMuGwGzw&#10;T3rn/Gfgqx8T6cwmi23CDMEw6qev5ZxWUoNO8T1sNi6dWn7CvrHo+3/AN23mym4jginjaCcAYI71&#10;geAI9et9G+xeIIz5kEpRH/voOhrbYlJFHJ9auLutTza1P2dRxvccd+QVbB7VE28OVCdBwx7inSyk&#10;yDccdeP601mEgAXnmqMiMSs2S+OBioZZGUhcYyc89qmdQHYZAAHNVrhV2hsksOh7Ch+QLQHwwwTg&#10;Z5BqLCkYyDjpSlmxtBzjrSyMFUGMDI5PFA9CEsyDC9SOTUTyykkMPyNOdtxIJx3HvUBZwpduMnrS&#10;GkiNwzElXGDzzTGuHEgUmnyg7wAOoqBpASy7Rmh7ByjFKiXzWPJ44owu0t296a4dDuI6VGXDYYPk&#10;Uo7DSsDbmbfu+UHpUc6qI8IM+ppzFvLKJ0Y/lUTKREVMmQT29aG3cZ18Z3jc3qc07aCx44FRISAP&#10;LcHPAxUib87oznIyaFdDbF35yGPA7U4BWXiT3pnyM52jO7rjsaPK8kYx161QhxfGChz6Uo3JhVbB&#10;Y9KjfCnB/ClABYO78fwnHSgTLCkhCzdQetNDqRtDU3dJtIByOxpwJUHABbtxQFrksbYGR0xx9aOW&#10;UGkBl8sZ44yaFfKc545FApEqZjAXJBxSx5LYZvcVHudl8wdu9KshZ1+bp6elNOwXuTA4jxu57imF&#10;d53Fsc8Ch3QsApPTrSgjYCeKfMwshGZ8FAe1PVTnLt0phkjLdc+wpWkWMk5A45z3pIkWUjgRDIFV&#10;zI7sCB0NPmfAzGcnHy1G5wobox6ik9Crsq3YzlT1zxWbdxESbADjHrmteWMlcyGqF3tUnLdsdKhl&#10;GayMD7e9W7W9a3ctC5UjBOKinjxwn51X3Ou7Ax61lKI07HbaN8SL+zjWKWQSgDA3dR+NbB+JZuFV&#10;JCylRjBfNeXfanVsBqnGoyqdwkyaycEylI77UfH20/KueOrGuX8QeJru+LeZcbVznatZMmpyspYt&#10;yexrPurmSR2Bbr2pctmVzaXFvJ3mbJbI71XWJJHBAxzxUmwkcjqOKkiiCjccD0NawVzNu5bsYEUA&#10;Ec1r2ChmXgjnms+0hO0Fhk4rVs1CkFDgdM+9aJWJZox+WADjkCp7d9rHYM5qnFIFILvkHrxVkMYn&#10;VlYD2HaquD0LUb7iQvynuaY7s52q4I7jFMik8wYY45wTSkNjKnHGc1ZA9zG3GDnFQvIGX5ux4pTI&#10;xX5xzmmOSBtXBPagBHkZx360x8uRIQQMHPtTvMdHywxxTQXVSN9A1bqMJZE2qoAzwfWkLscB+vak&#10;mAKgqOc80jP/ABdMCgL6issbR8r3zUcgcKGHGKVj8mVfikeZhFkp16U+Zk21I9+Qd/X3qGWVivB+&#10;tPkdt4YLk4HBqGR2B2nA9BSGDHaC2QcjJqC5m46Yx1p9zISPQ4xVad1KjAye/wBKBp2DagYSE847&#10;1GZ2WRQy5BPJHQVIGVl2sOe2KZFM0I3FQRnIB70roq5HcFH4VelQKNsh5wMdfepJSJ33btoPX2qC&#10;SMR7likLADqfWlrYYMxZwrSEjHPHWoHIZQ4J27vSnKZEGWb9aSSUMxycAY4xSTsLqM+QttUHnkrS&#10;Slh94DJHPNDum8shGcflUbBcDZyM0PcZ18KFGMe3pzUpbyxhflz0B70w8ZIGWzgn0pGJZQQeO9WV&#10;bQkijUt5pI3Dg/WnSzqxY7eRTVVupJGKRzkjC9aCBrMjtk5p8CI/y9SOgFQsSGyymnxtIAxUjnpQ&#10;Mlb5cqGwD1pyg7gynI9agaZht3c56ipIWBb5Wz0zQBOXk3BSMjHNKZFx+7HUdxUUjEjHUjpinRlc&#10;bj6UE37is77QUOOeR2pynBxu5PQ0xnyCQvFIsjA9Oc9KBN3JowWOGYkCpWYOO/HtUEMjZLVKrZGS&#10;cccUCBkAYv3xikZRJliAARwaWMtk7xknpikkyFJQbgegHagCN5MABcZFJvAO1xwehprFydrRfwnG&#10;aUjquMdgaAGTqxGc8elVLtQ2SU4I5OavOQUC7skcdKrTRkjBOD6YpPYpN3M51RievFV7iNiGwMAj&#10;jFX2j2Ek8VWuELNtA6VBRRdG24J4z6UxiQcD8KsSxOy5Yck8UxoiuCw6HqKlxAiVGOVcZIGaiMLS&#10;MT5fParSRsSW3de4p8cDEg7fypcrAgiiwoWRM8ce1Tw2wZsYJBqQQndvY4H0qzBGuQQTxVJJALZw&#10;7RuZDjB6mrtsGRQHBJzUcMY45qaMMuMcjPNMl7k8RIwGcH2NWoSNpZj09apFSGwGziplmYghuQBx&#10;ihDexZVlZiGPA6U/c7MQW7cioIwrr5mT7CpC8qtmPhSeSRVq5AsjBcbWAGeahV2K4LZPpT5MMCwI&#10;x/WoixXDHjNMBRJknJxxzmkYlR8x5NNZTKCe54ppZiNpXLUAK7KqGRjnjjFRhG5DN8pFODjawdTy&#10;OAKa0uCAg6CgBAxU7ABz0OKa8mUB6HtSeaSp3MBzgCoyZAMdiO9AD+CcbR9KrzKA5YJ9KcMht5bB&#10;IwKY5Pf86A3GFyCN69RzkVFNzkoOg6U6YsWBNRl2IbyQM4wc0MNiKQggHnIOaY7qwwgyadkouCOo&#10;6mopAwlzvIwM0rXLTuRPI0fbBJxg0wOOQeuOSadJIrRs7KTjBH5io3X/AJaFTjOKUh9Rju27bsJy&#10;aQKWbAAPFKxctkrxTHb5cI2Dt6UtAGuEUlAec0yTMaqI+OeaRt2Tg855zSlwXBk6AcDHWkwOvUFc&#10;qTgc4NKy4bBJIz1qMYlcB+/NSn7zKw4A45qk2zS4fKo9z3oYyqPlP1poIdCp42njFAY/MpOaozEk&#10;ZgxIFODHaOOMc465pCvHfnuKQggfKxJ96BMcrl9mDgY5zT0ADgjGaYuC6hRmnSAAjAwc+tAtbk2S&#10;2AMZB5+lIxySQMY7UnMa8HnHNLwwx0yMH1oHq0JHHvDKTgE5Bobap2nt0pxdFGDkHsKRRE8m4n86&#10;BLcmRlVPN3YGOaVnGQCc896YVLHOflHaglWbdxjPHNBL3JM7mI6DPFNc85VgM80u0MpyeAajYEt9&#10;4YxzQOzFZ26K4/CkZnZNnfHNGzBBDdumKCNuScjjigLWQmMjL/hUU6cFsDHuanLIAEY9uuKrytGw&#10;wQwXPSk1cE7FeRHyTuGKhkiC5OMHufWrMqvnhPpUciM2eOKlqwN3KjqfugHr61CsDyuVZsfSrUif&#10;Mctx2FMRFXcwHBpFLYZHAAc45pyxOG3bsk1LGpQA4496fsJ5Xj60DGCHd1HA5FSLGSN6D9aVQAhX&#10;HJ6YqWJeiBOKtNWAdFkjceQcfxVPHE24HduyfyqOELGhHPB9KlhZiRhgBmk9gY8BWypOKYiNu3MO&#10;e9PljBJ4PrmjO5x2OOQO9TsQPgl2ksWwD7VJHKxUMz/KDiqu1wpIHGfyqVZNh2Yz6CqTGh8kjOf3&#10;WMepqORiGC+/WiV8OApAwaRpBtBI69KokFMjZO4cDimqrmQguMDj60xt6vkfKD605wDyevYA0ADs&#10;IyY1HHb6VHJJtQEDPqaGkCqD1PQ0wgBWGTjHQ0AI5Zk2evSmMrgDcfwpS+DweB3pkrZXOeSMZoAJ&#10;SzNjdweahuHIG1uccGn7mCnaOB61FJuwC/frQA0bjzvqJGIf5COvU1IfmbJHbtULqI1B2Dr2pPYp&#10;3YxmZ3ILjIPTNMldwo3c4PJzSs6SfMEAx15qN2RlwFP19qa2GlYY8cgwwOCCQQOnFQsVDnJO48HF&#10;TNKEwMd8VDOrA7yoGTwaVhjFC4BYnimSqmzYW+Ydv5VI2QSSPlGOnrUWIy5kIznjPpioegDdrFCe&#10;S5HJJppwYQoQ7s1IzfJndg56n0qN3RcZJ59qB6HXquOMgtz09KcZAVDHv6VHACnzBuQcEeoNPMiI&#10;2cc007FMcrkqTtAJ6ikCEAnZlh1GaY2SSWXr1wacskfmkhsE1V9CWrA7sMYGOOR6Uu8kDHbkiopG&#10;CEtkcUqsgXeBnjkCmIkG8ncMe2aczc8tUQkjdwS2Fx3pYpUUbTzjnmlqBMWL/KDzn9KkdiuQw6dM&#10;VAJFK7icYHSlWR2+YHOetF+4rolEiNx1OOT6UkYE5LLwOvWmh1JKqcH6U+MorBSPqRTDcezlUKqu&#10;cepqNZQXznt09aTdtJJIOe9AK7iRyR0xQ9Cba2LKSZQ5z070PwmVGR9KjRmAyw4p8km0Yzg9hQPm&#10;GSOVfOcccYoWYOM+9G8SDIHQ9aarApntnpQK7FdiFyRnHSo8kndsOc96GyoxnjvQzrhcnp7UAlcT&#10;OTkDtg1EfmwuCAeoqYvGo61FM4JwGHBpPYOVkJQEgEZBPNKbfKAqpI7Cnuw3Kc8DvQrE8evNTsNO&#10;xGsZZsg04Ju7cAgU6Mk9E6deaAwYcNz6UdSm7CpGEOAvXuakjKL3PPU01W4CtTkAVgW69MGmldEX&#10;1uPjQkFc4yeKdnbyg6GkVg31HvQs2UyB1NPdDvcsRP5keJDz2qN0ZCGHXHFRxzOG5PHapnu0I2vg&#10;8daOVEvQCH288ZPShmIbKDj0pj3IcAoenSmzS7VypxSsgJN6tw3JBxUUjsUIC55/KkEmGyTTgyhd&#10;wbr0FNXAFbMW1j1Pf0pGcISFO0dqied3k2gLn0pWYKMnnJ6elDVxoWTJZV5GeTTJSdvAwQeaWSZA&#10;fLzj1NQGQF2YsTgYprQQ5pkb5A3OajdmwZF54PBod4lYMw6jrTWchQcZDH8qBpXByW5GMY6Co5GU&#10;4JydvYUjSsJdokAHpjrTJmwxXdy3SlcL9hN+W4BApjkjGWzz3p0jlU4PTioWchBLI3FFx6iEpvKD&#10;jIzj1qIEHPmdAeMGguU+cjqf0psr7eQcAEUcyBXEkVQm+Lk5zionSRvl4I6nNEjAPuVjhV5PrSM+&#10;843Y7k0yhHxsGxjjOCKRsKoGOc84pvmKuVfsetRyzjAZTnPT61D1YDpFLI0hOT2FRSEqg2An6UrT&#10;JjGMnHSmElkwEIAB6GhqxaSsf//ZUEsBAi0AFAAGAAgAAAAhAD5aqScKAQAAFQIAABMAAAAAAAAA&#10;AAAAAAAAAAAAAFtDb250ZW50X1R5cGVzXS54bWxQSwECLQAUAAYACAAAACEAOP0h/9YAAACUAQAA&#10;CwAAAAAAAAAAAAAAAAA7AQAAX3JlbHMvLnJlbHNQSwECLQAUAAYACAAAACEAyXtIc5wCAAANBQAA&#10;DgAAAAAAAAAAAAAAAAA6AgAAZHJzL2Uyb0RvYy54bWxQSwECLQAUAAYACAAAACEAWGCzG7oAAAAi&#10;AQAAGQAAAAAAAAAAAAAAAAACBQAAZHJzL19yZWxzL2Uyb0RvYy54bWwucmVsc1BLAQItABQABgAI&#10;AAAAIQDABVAX3AAAAAUBAAAPAAAAAAAAAAAAAAAAAPMFAABkcnMvZG93bnJldi54bWxQSwECLQAK&#10;AAAAAAAAACEAvgG07Z2DAACdgwAAFQAAAAAAAAAAAAAAAAD8BgAAZHJzL21lZGlhL2ltYWdlMS5q&#10;cGVnUEsFBgAAAAAGAAYAfQEAAMyKAAAAAA==&#10;">
            <v:imagedata r:id="rId9" o:title="" croptop="-9162f" cropbottom="-9548f"/>
            <o:lock v:ext="edit" aspectratio="f"/>
          </v:shape>
        </w:pict>
      </w:r>
      <w:r w:rsidRPr="00F5082E">
        <w:rPr>
          <w:rFonts w:ascii="Times New Roman" w:hAnsi="Times New Roman"/>
          <w:noProof/>
          <w:color w:val="000000"/>
          <w:sz w:val="28"/>
          <w:szCs w:val="28"/>
        </w:rPr>
        <w:t xml:space="preserve">Фото 3. Результат  взаимодействия аскорбиновой </w:t>
      </w:r>
      <w:r>
        <w:rPr>
          <w:rFonts w:ascii="Times New Roman" w:hAnsi="Times New Roman"/>
          <w:noProof/>
          <w:color w:val="000000"/>
          <w:sz w:val="28"/>
          <w:szCs w:val="28"/>
        </w:rPr>
        <w:t>кислоты</w:t>
      </w:r>
      <w:r w:rsidRPr="00F5082E">
        <w:rPr>
          <w:rFonts w:ascii="Times New Roman" w:hAnsi="Times New Roman"/>
          <w:noProof/>
          <w:color w:val="000000"/>
          <w:sz w:val="28"/>
          <w:szCs w:val="28"/>
        </w:rPr>
        <w:t xml:space="preserve"> и настоя хвои с раствором йода.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Вывод: В настое хвои сосны содержится витамин С. Проведенные опыты подтверждают эффективность использования настоев из хвои в качестве витаминного препарата.</w:t>
      </w:r>
    </w:p>
    <w:p w:rsidR="007F15E9" w:rsidRPr="00F5082E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2.2. Содержание аскорбиновой кислоты в молодой и двухлетней хвое, собранной в сентябре, ноябре и январе.</w:t>
      </w:r>
    </w:p>
    <w:p w:rsidR="007F15E9" w:rsidRPr="00F5082E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Начало эксперимента пров</w:t>
      </w:r>
      <w:r>
        <w:rPr>
          <w:rFonts w:ascii="Times New Roman" w:hAnsi="Times New Roman"/>
          <w:sz w:val="28"/>
          <w:szCs w:val="28"/>
        </w:rPr>
        <w:t>е</w:t>
      </w:r>
      <w:r w:rsidRPr="00F5082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ено</w:t>
      </w:r>
      <w:r w:rsidRPr="00F5082E">
        <w:rPr>
          <w:rFonts w:ascii="Times New Roman" w:hAnsi="Times New Roman"/>
          <w:sz w:val="28"/>
          <w:szCs w:val="28"/>
        </w:rPr>
        <w:t xml:space="preserve"> в сентябре. Сравни</w:t>
      </w:r>
      <w:r>
        <w:rPr>
          <w:rFonts w:ascii="Times New Roman" w:hAnsi="Times New Roman"/>
          <w:sz w:val="28"/>
          <w:szCs w:val="28"/>
        </w:rPr>
        <w:t>л</w:t>
      </w:r>
      <w:r w:rsidRPr="00F5082E">
        <w:rPr>
          <w:rFonts w:ascii="Times New Roman" w:hAnsi="Times New Roman"/>
          <w:sz w:val="28"/>
          <w:szCs w:val="28"/>
        </w:rPr>
        <w:t>а настои однолетней и двухлетней хвои.</w:t>
      </w:r>
    </w:p>
    <w:p w:rsidR="007F15E9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Приготовил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настой однолетней и двухлетней хвои. Для этого измельчил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по 5 г хвои, растолкл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пестиком в 2-х фарфоровых чашках, добавил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по 2 мл соляной кислоты. Затем содержимое чашек перенесл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в стаканы, в них добавил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по 50 мл воды, содержимое перемешал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и процедил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>. Затем в полученные растворы по каплям добав</w:t>
      </w:r>
      <w:r>
        <w:rPr>
          <w:rFonts w:ascii="Times New Roman" w:hAnsi="Times New Roman"/>
          <w:sz w:val="28"/>
          <w:szCs w:val="28"/>
        </w:rPr>
        <w:t>и</w:t>
      </w:r>
      <w:r w:rsidRPr="00F5082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спиртовой раствор йода до тех пор, пока йод не перестал обесцвечиваться.</w:t>
      </w:r>
    </w:p>
    <w:p w:rsidR="007F15E9" w:rsidRPr="00F5082E" w:rsidRDefault="007F15E9" w:rsidP="004C04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22" o:spid="_x0000_s1029" type="#_x0000_t75" style="position:absolute;left:0;text-align:left;margin-left:261pt;margin-top:15.7pt;width:210.2pt;height:184.2pt;z-index:251657728;visibility:visible">
            <v:imagedata r:id="rId10" o:title="" croptop="16452f" cropbottom="12856f" cropleft="250f" cropright="752f"/>
            <w10:wrap type="square"/>
          </v:shape>
        </w:pict>
      </w:r>
    </w:p>
    <w:p w:rsidR="007F15E9" w:rsidRPr="00F5082E" w:rsidRDefault="007F15E9" w:rsidP="004C04AF">
      <w:pPr>
        <w:spacing w:after="0"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Надпись 30" o:spid="_x0000_s1030" type="#_x0000_t202" style="position:absolute;left:0;text-align:left;margin-left:226.2pt;margin-top:172.15pt;width:235.35pt;height:64.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FzRQIAAGQEAAAOAAAAZHJzL2Uyb0RvYy54bWysVL1u2zAQ3gv0HQjutWxXbWrBcuAmcFEg&#10;SAI4RWaaoiwBEkmQtCV3695X6Dtk6NCtr+C8UT9SluOmnYou1P3xeN99d5qet3VFtsLYUsmUjgZD&#10;SoTkKivlOqWf7hav3lFiHZMZq5QUKd0JS89nL19MG52IsSpUlQlDkETapNEpLZzTSRRZXoia2YHS&#10;QsKZK1MzB9Wso8ywBtnrKhoPh2+jRplMG8WFtbBedk46C/nzXHB3k+dWOFKlFLW5cJpwrvwZzaYs&#10;WRumi5IfymD/UEXNSolHj6kumWNkY8o/UtUlN8qq3A24qiOV5yUXAQPQjIbP0CwLpkXAguZYfWyT&#10;/X9p+fX21pAyS+lrtEeyGhztv+0f9t/3P/c/Hr88fiVwoEuNtgmClxrhrn2vWrDd2y2MHnybm9p/&#10;AYvAj4S7Y49F6wiHcTw8A1C4OHzjyTCOJyF/9HRdG+s+CFUTL6TUgMTQW7a9sg6lILQP8a9JtSir&#10;KhBZyd8MCOwsIkzC4bZH0lXsJdeu2oA/7tGsVLYDSKO6YbGaL0oUcsWsu2UG04HiMfHuBkdeqSal&#10;6iBRUijz+W92Hw/S4KWkwbSlVGIdKKk+SpA5GcUxkrqgxG/OxlDMqWd16pGb+kJhnEfYLM2D6ONd&#10;1Yu5UfU91mLu34SLSY6XU+p68cJ1G4C14mI+D0EYR83clVxq7lP7Pvom37X3zOgDEw4kXqt+Klny&#10;jJAu1t+0er5xoCWw5bvc9RTUeQWjHEg8rJ3flVM9RD39HGa/AAAA//8DAFBLAwQUAAYACAAAACEA&#10;cONbZd4AAAALAQAADwAAAGRycy9kb3ducmV2LnhtbEyPwU7DMBBE70j8g7VI3KjTNIQ0xKlQgTOl&#10;8AFuvMQh8TqK3Tbw9SwnuL3RjmZnqs3sBnHCKXSeFCwXCQikxpuOWgXvb883BYgQNRk9eEIFXxhg&#10;U19eVLo0/kyveNrHVnAIhVIrsDGOpZShseh0WPgRiW8ffnI6spxaaSZ95nA3yDRJcul0R/zB6hG3&#10;Fpt+f3QKisS99P063QWXfS9v7fbRP42fSl1fzQ/3ICLO8c8Mv/W5OtTc6eCPZIIYFGR5zluiglW6&#10;YmDH3TplODAUSQayruT/DfUPAAAA//8DAFBLAQItABQABgAIAAAAIQC2gziS/gAAAOEBAAATAAAA&#10;AAAAAAAAAAAAAAAAAABbQ29udGVudF9UeXBlc10ueG1sUEsBAi0AFAAGAAgAAAAhADj9If/WAAAA&#10;lAEAAAsAAAAAAAAAAAAAAAAALwEAAF9yZWxzLy5yZWxzUEsBAi0AFAAGAAgAAAAhAAPa4XNFAgAA&#10;ZAQAAA4AAAAAAAAAAAAAAAAALgIAAGRycy9lMm9Eb2MueG1sUEsBAi0AFAAGAAgAAAAhAHDjW2Xe&#10;AAAACwEAAA8AAAAAAAAAAAAAAAAAnwQAAGRycy9kb3ducmV2LnhtbFBLBQYAAAAABAAEAPMAAACq&#10;BQAAAAA=&#10;" filled="f" stroked="f">
            <v:fill o:detectmouseclick="t"/>
            <v:textbox style="mso-next-textbox:#Надпись 30">
              <w:txbxContent>
                <w:p w:rsidR="007F15E9" w:rsidRPr="00D10216" w:rsidRDefault="007F15E9" w:rsidP="00051D87">
                  <w:pPr>
                    <w:spacing w:line="360" w:lineRule="auto"/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D10216"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  <w:t xml:space="preserve">   </w:t>
                  </w:r>
                </w:p>
                <w:p w:rsidR="007F15E9" w:rsidRPr="00D10216" w:rsidRDefault="007F15E9" w:rsidP="00051D87">
                  <w:pPr>
                    <w:spacing w:line="360" w:lineRule="auto"/>
                    <w:rPr>
                      <w:rFonts w:ascii="Times New Roman" w:hAnsi="Times New Roman"/>
                      <w:noProof/>
                      <w:color w:val="000000"/>
                      <w:sz w:val="24"/>
                      <w:szCs w:val="24"/>
                    </w:rPr>
                  </w:pPr>
                  <w:r w:rsidRPr="00D10216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  <w:t>Фото 5. Процеживание настоя хвои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29" o:spid="_x0000_s1031" type="#_x0000_t202" style="position:absolute;left:0;text-align:left;margin-left:-16.9pt;margin-top:194.55pt;width:234.95pt;height:33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xwRwIAAGQEAAAOAAAAZHJzL2Uyb0RvYy54bWysVL1u2zAQ3gv0HQjutWzVcWrBcuAmcFEg&#10;SAI4RWaaoiwBEkmQtCV3695X6Dtk6NCtr+C8UT9StuOmnYou1P3xeN99d5pctHVFNsLYUsmUDnp9&#10;SoTkKivlKqWf7udv3lFiHZMZq5QUKd0KSy+mr19NGp2IWBWqyoQhSCJt0uiUFs7pJIosL0TNbE9p&#10;IeHMlamZg2pWUWZYg+x1FcX9/ihqlMm0UVxYC+tV56TTkD/PBXe3eW6FI1VKUZsLpwnn0p/RdMKS&#10;lWG6KPm+DPYPVdSslHj0mOqKOUbWpvwjVV1yo6zKXY+rOlJ5XnIRMADNoP8CzaJgWgQsaI7VxzbZ&#10;/5eW32zuDCmzlMZjSiSrwdHu2+5x9333c/fj6cvTVwIHutRomyB4oRHu2veqBdsHu4XRg29zU/sv&#10;YBH40e/tsceidYTDGJ8PhqP4jBIOX9wfjcZQkD96vq6NdR+EqokXUmpAYugt21xb14UeQvxrUs3L&#10;qgpEVvI3A3J2FhEmYX/bI+kq9pJrl23A//aAZqmyLUAa1Q2L1XxeopBrZt0dM5gO4MLEu1sceaWa&#10;lKq9REmhzOe/2X08SIOXkgbTllKJdaCk+ihB5ngwHPrhDMrw7DyGYk49y1OPXNeXCuM8wGZpHkQf&#10;76qDmBtVP2AtZv5NuJjkeDml7iBeum4DsFZczGYhCOOombuWC819at9H3+T79oEZvWfCgcQbdZhK&#10;lrwgpIv1N62erR1oCWz5Lnc9BctewSgHvvdr53flVA9Rzz+H6S8AAAD//wMAUEsDBBQABgAIAAAA&#10;IQDVjJ2P3QAAAAoBAAAPAAAAZHJzL2Rvd25yZXYueG1sTI9BTsMwEEX3SNzBGiR21E7aRCHEqVCB&#10;NVA4gBsPSUg8jmK3DZyeYQXLr3n68361XdwoTjiH3pOGZKVAIDXe9tRqeH97uilAhGjImtETavjC&#10;ANv68qIypfVnesXTPraCSyiURkMX41RKGZoOnQkrPyHx7cPPzkSOcyvtbM5c7kaZKpVLZ3riD52Z&#10;cNdhM+yPTkOh3PMw3KYvwW2+k6zbPfjH6VPr66vl/g5ExCX+wfCrz+pQs9PBH8kGMXJOEiY1rNOM&#10;NzGwWRc5iIOGPFMZyLqS/yfUPwAAAP//AwBQSwECLQAUAAYACAAAACEAtoM4kv4AAADhAQAAEwAA&#10;AAAAAAAAAAAAAAAAAAAAW0NvbnRlbnRfVHlwZXNdLnhtbFBLAQItABQABgAIAAAAIQA4/SH/1gAA&#10;AJQBAAALAAAAAAAAAAAAAAAAAC8BAABfcmVscy8ucmVsc1BLAQItABQABgAIAAAAIQCZOKxwRwIA&#10;AGQEAAAOAAAAAAAAAAAAAAAAAC4CAABkcnMvZTJvRG9jLnhtbFBLAQItABQABgAIAAAAIQDVjJ2P&#10;3QAAAAoBAAAPAAAAAAAAAAAAAAAAAKEEAABkcnMvZG93bnJldi54bWxQSwUGAAAAAAQABADzAAAA&#10;qwUAAAAA&#10;" filled="f" stroked="f">
            <v:fill o:detectmouseclick="t"/>
            <v:textbox style="mso-next-textbox:#Надпись 29">
              <w:txbxContent>
                <w:p w:rsidR="007F15E9" w:rsidRPr="00D10216" w:rsidRDefault="007F15E9" w:rsidP="003063A5">
                  <w:pPr>
                    <w:spacing w:line="360" w:lineRule="auto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D10216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  <w:t>Фото 4. Измельченная хвоя сосны</w:t>
                  </w:r>
                </w:p>
                <w:p w:rsidR="007F15E9" w:rsidRDefault="007F15E9"/>
              </w:txbxContent>
            </v:textbox>
          </v:shape>
        </w:pict>
      </w:r>
      <w:r w:rsidRPr="00C611F2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19" o:spid="_x0000_i1027" type="#_x0000_t75" style="width:234pt;height:195pt;visibility:visible">
            <v:imagedata r:id="rId11" o:title=""/>
          </v:shape>
        </w:pict>
      </w:r>
    </w:p>
    <w:p w:rsidR="007F15E9" w:rsidRPr="00F5082E" w:rsidRDefault="007F15E9" w:rsidP="004C04AF">
      <w:pPr>
        <w:spacing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F15E9" w:rsidRDefault="007F15E9" w:rsidP="00FB6BC1">
      <w:pPr>
        <w:spacing w:line="240" w:lineRule="auto"/>
        <w:ind w:left="-567" w:firstLine="709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Рисунок 24" o:spid="_x0000_s1032" type="#_x0000_t75" style="position:absolute;left:0;text-align:left;margin-left:270pt;margin-top:5.55pt;width:207.8pt;height:214.9pt;z-index:251654656;visibility:visible">
            <v:imagedata r:id="rId12" o:title="" croptop="14778f" cropbottom="18385f"/>
            <w10:wrap type="square"/>
          </v:shape>
        </w:pict>
      </w:r>
      <w:r>
        <w:rPr>
          <w:noProof/>
          <w:lang w:eastAsia="ru-RU"/>
        </w:rPr>
        <w:pict>
          <v:shape id="Надпись 32" o:spid="_x0000_s1033" type="#_x0000_t202" style="position:absolute;left:0;text-align:left;margin-left:228.85pt;margin-top:234.95pt;width:238.85pt;height:332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MWSgIAAGYEAAAOAAAAZHJzL2Uyb0RvYy54bWysVLFu2zAQ3Qv0HwjutWzVTmLBcuAmcFHA&#10;SAI4RWaaoiwBIo8laUvu1r2/kH/o0KFbf8H5ox4py3HTTkUX6nh3PN5776jJZSMrshXGlqBSOuj1&#10;KRGKQ1aqdUo/3s/fXFBiHVMZq0CJlO6EpZfT168mtU5EDAVUmTAEiyib1DqlhXM6iSLLCyGZ7YEW&#10;CoM5GMkcbs06ygyrsbqsorjfP4tqMJk2wIW16L1ug3Qa6ue54O42z61wpEop9ubCasK68ms0nbBk&#10;bZguSn5og/1DF5KVCi89lrpmjpGNKf8oJUtuwELuehxkBHlechEwIJpB/wWaZcG0CFiQHKuPNNn/&#10;V5bfbO8MKbOUvo0pUUyiRvvH/bf99/3P/Y+nL09fCQaQpVrbBJOXGtNd8w4aVLvzW3R68E1upP8i&#10;LIJx5Ht35Fg0jnB0xuOL0eh8QAnHWDweDftxUCF6Pq6Nde8FSOKNlBoUMXDLtgvrsBVM7VL8bQrm&#10;ZVUFISv1mwMTW48Ik3A47ZG0HXvLNasm4D/r0Kwg2yFIA+2wWM3nJTayYNbdMYPTgbhw4t0tLnkF&#10;dUrhYFFSgPn8N7/PR9EwSkmN05ZS+2nDjKCk+qBQzvFgOPTjGTbD0TlyQsxpZHUaURt5BTjQyCJ2&#10;F0yf76rOzA3IB3wYM38rhpjieHdKXWdeufYN4MPiYjYLSTiQmrmFWmruS3smPc33zQMz+qCFQxlv&#10;oJtLlryQpM31J62ebRwKE/TyPLesonh+g8McZDw8PP9aTvch6/n3MP0FAAD//wMAUEsDBBQABgAI&#10;AAAAIQAVYfMr4AAAAAsBAAAPAAAAZHJzL2Rvd25yZXYueG1sTI9NT8MwDIbvSPyHyEjcWNp1sLU0&#10;nSY+JA67MMrda0JT0ThVk63dv8ec4GbLj14/b7mdXS/OZgydJwXpIgFhqPG6o1ZB/fF6twERIpLG&#10;3pNRcDEBttX1VYmF9hO9m/MhtoJDKBSowMY4FFKGxhqHYeEHQ3z78qPDyOvYSj3ixOGul8skeZAO&#10;O+IPFgfzZE3zfTg5BTHqXXqpX1x4+5z3z5NNmnuslbq9mXePIKKZ4x8Mv/qsDhU7Hf2JdBC9glWW&#10;rRlVkC03OQgm8iTj4ahgna9SkFUp/3eofgAAAP//AwBQSwECLQAUAAYACAAAACEAtoM4kv4AAADh&#10;AQAAEwAAAAAAAAAAAAAAAAAAAAAAW0NvbnRlbnRfVHlwZXNdLnhtbFBLAQItABQABgAIAAAAIQA4&#10;/SH/1gAAAJQBAAALAAAAAAAAAAAAAAAAAC8BAABfcmVscy8ucmVsc1BLAQItABQABgAIAAAAIQDY&#10;SHMWSgIAAGYEAAAOAAAAAAAAAAAAAAAAAC4CAABkcnMvZTJvRG9jLnhtbFBLAQItABQABgAIAAAA&#10;IQAVYfMr4AAAAAsBAAAPAAAAAAAAAAAAAAAAAKQEAABkcnMvZG93bnJldi54bWxQSwUGAAAAAAQA&#10;BADzAAAAsQUAAAAA&#10;" filled="f" stroked="f">
            <v:fill o:detectmouseclick="t"/>
            <v:textbox style="mso-next-textbox:#Надпись 32">
              <w:txbxContent>
                <w:p w:rsidR="007F15E9" w:rsidRPr="00D10216" w:rsidRDefault="007F15E9" w:rsidP="0067591A">
                  <w:pPr>
                    <w:spacing w:line="240" w:lineRule="auto"/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</w:pPr>
                  <w:r w:rsidRPr="00D10216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  <w:t>Фото 7. Обесцвечивание настоев</w:t>
                  </w:r>
                  <w:r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  <w:t xml:space="preserve"> </w:t>
                  </w:r>
                  <w:r w:rsidRPr="00D10216">
                    <w:rPr>
                      <w:rFonts w:ascii="Times New Roman" w:hAnsi="Times New Roman"/>
                      <w:noProof/>
                      <w:color w:val="000000"/>
                      <w:sz w:val="28"/>
                      <w:szCs w:val="28"/>
                    </w:rPr>
                    <w:t>сосновой хвои однолетней и двухлетней</w:t>
                  </w:r>
                </w:p>
              </w:txbxContent>
            </v:textbox>
          </v:shape>
        </w:pict>
      </w:r>
      <w:r w:rsidRPr="00C611F2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3" o:spid="_x0000_i1028" type="#_x0000_t75" style="width:3in;height:245.25pt;rotation:90;visibility:visible">
            <v:imagedata r:id="rId13" o:title="" cropright="18390f"/>
          </v:shape>
        </w:pict>
      </w:r>
    </w:p>
    <w:p w:rsidR="007F15E9" w:rsidRDefault="007F15E9" w:rsidP="00FB6BC1">
      <w:pPr>
        <w:spacing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D10216">
        <w:rPr>
          <w:rFonts w:ascii="Times New Roman" w:hAnsi="Times New Roman"/>
          <w:noProof/>
          <w:color w:val="000000"/>
          <w:sz w:val="28"/>
          <w:szCs w:val="28"/>
        </w:rPr>
        <w:t>Фото 6. Обесцвеивание настоя хвои</w:t>
      </w:r>
    </w:p>
    <w:p w:rsidR="007F15E9" w:rsidRPr="00D10216" w:rsidRDefault="007F15E9" w:rsidP="00FB6BC1">
      <w:pPr>
        <w:spacing w:line="360" w:lineRule="auto"/>
        <w:rPr>
          <w:rFonts w:ascii="Times New Roman" w:hAnsi="Times New Roman"/>
          <w:noProof/>
          <w:color w:val="000000"/>
          <w:sz w:val="28"/>
          <w:szCs w:val="28"/>
        </w:rPr>
      </w:pPr>
      <w:r w:rsidRPr="00D10216">
        <w:rPr>
          <w:rFonts w:ascii="Times New Roman" w:hAnsi="Times New Roman"/>
          <w:noProof/>
          <w:color w:val="000000"/>
          <w:sz w:val="28"/>
          <w:szCs w:val="28"/>
        </w:rPr>
        <w:t>однолетней № 1</w:t>
      </w:r>
    </w:p>
    <w:p w:rsidR="007F15E9" w:rsidRDefault="007F15E9" w:rsidP="004C04A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Надпись 31" o:spid="_x0000_s1034" type="#_x0000_t202" style="position:absolute;left:0;text-align:left;margin-left:-28.1pt;margin-top:3.3pt;width:237.05pt;height:21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voRwIAAGUEAAAOAAAAZHJzL2Uyb0RvYy54bWysVM2O0zAQviPxDpbvNG1oS4marsquipCq&#10;3ZW6aM+u4zSRYo+x3Sblxp1X2HfgwIEbr9B9I8ZO0y0LJ8TFnb+M55vvc6cXjazIThhbgkrpoNen&#10;RCgOWak2Kf14t3g1ocQ6pjJWgRIp3QtLL2YvX0xrnYgYCqgyYQg2UTapdUoL53QSRZYXQjLbAy0U&#10;JnMwkjl0zSbKDKuxu6yiuN8fRzWYTBvgwlqMXrVJOgv981xwd5PnVjhSpRRnc+E04Vz7M5pNWbIx&#10;TBclP47B/mEKyUqFl55aXTHHyNaUf7SSJTdgIXc9DjKCPC+5CBgQzaD/DM2qYFoELLgcq09rsv+v&#10;Lb/e3RpSZil9PaBEMYkcHR4O3w7fDz8PPx6/PH4lmMAt1domWLzSWO6ad9Ag213cYtCDb3Ij/S/C&#10;IpjHfe9POxaNIxyD8WQYx6OYEo650XgwGQcSoqevtbHuvQBJvJFSgxyG1bLd0jqcBEu7En+ZgkVZ&#10;VYHHSv0WwMI2IoIQjl97IO3A3nLNugnwRx2YNWR7xGig1YrVfFHiIEtm3S0zKA6EhYJ3N3jkFdQp&#10;haNFSQHm89/ivh45wywlNYotpfbTlhlBSfVBIZtvB8OhV2dwhqM3MTrmPLM+z6itvATUMxKG0wXT&#10;17uqM3MD8h7fxdzfiimmON6dUteZl659AviuuJjPQxHqUTO3VCvNfWu/Sb/mu+aeGX3kwiGL19DJ&#10;kiXPKGlrWw7mWwd5Gfjye263iuR5B7UcaDy+O/9Yzv1Q9fTvMPsFAAD//wMAUEsDBBQABgAIAAAA&#10;IQAvcGOQ3wAAAAsBAAAPAAAAZHJzL2Rvd25yZXYueG1sTI/BTsMwDIbvSLxD5EnctqRrN0bXdEIg&#10;riA2QOKWNV5b0ThVk63l7TEnuNnyp9/fX+wm14kLDqH1pCFZKBBIlbct1RreDk/zDYgQDVnTeUIN&#10;3xhgV15fFSa3fqRXvOxjLTiEQm40NDH2uZShatCZsPA9Et9OfnAm8jrU0g5m5HDXyaVSa+lMS/yh&#10;MT0+NFh97c9Ow/vz6fMjUy/1o1v1o5+UJHcntb6ZTfdbEBGn+AfDrz6rQ8lOR38mG0SnYZ6kCaMa&#10;0uWGOzCRpdkKxJGH5DYFWRbyf4fyBwAA//8DAFBLAQItABQABgAIAAAAIQC2gziS/gAAAOEBAAAT&#10;AAAAAAAAAAAAAAAAAAAAAABbQ29udGVudF9UeXBlc10ueG1sUEsBAi0AFAAGAAgAAAAhADj9If/W&#10;AAAAlAEAAAsAAAAAAAAAAAAAAAAALwEAAF9yZWxzLy5yZWxzUEsBAi0AFAAGAAgAAAAhALS+m+hH&#10;AgAAZQQAAA4AAAAAAAAAAAAAAAAALgIAAGRycy9lMm9Eb2MueG1sUEsBAi0AFAAGAAgAAAAhAC9w&#10;Y5DfAAAACwEAAA8AAAAAAAAAAAAAAAAAoQQAAGRycy9kb3ducmV2LnhtbFBLBQYAAAAABAAEAPMA&#10;AACtBQAAAAA=&#10;" filled="f" stroked="f">
            <v:fill o:detectmouseclick="t"/>
            <v:textbox style="mso-next-textbox:#Надпись 31">
              <w:txbxContent>
                <w:p w:rsidR="007F15E9" w:rsidRPr="00FB6BC1" w:rsidRDefault="007F15E9" w:rsidP="00FB6BC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F5082E">
        <w:rPr>
          <w:rFonts w:ascii="Times New Roman" w:hAnsi="Times New Roman"/>
          <w:sz w:val="28"/>
          <w:szCs w:val="28"/>
        </w:rPr>
        <w:t>В образце №2, где был настой двухлетней хвои, это произошло после одной капли йода, в образе №1, где был настой однолетней хвои - после 2-х капель йода. Это значит, что в настое однолетней хвои аскорбиновой кислоты больше, чем в настое двухлетней</w:t>
      </w:r>
      <w:r>
        <w:rPr>
          <w:rFonts w:ascii="Times New Roman" w:hAnsi="Times New Roman"/>
          <w:sz w:val="28"/>
          <w:szCs w:val="28"/>
        </w:rPr>
        <w:t>.</w:t>
      </w:r>
    </w:p>
    <w:p w:rsidR="007F15E9" w:rsidRDefault="007F15E9" w:rsidP="004C04A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7EC6">
        <w:rPr>
          <w:rFonts w:ascii="Times New Roman" w:hAnsi="Times New Roman"/>
          <w:sz w:val="28"/>
          <w:szCs w:val="28"/>
        </w:rPr>
        <w:t>Для того, чтобы определить объём одной капли, посчитал</w:t>
      </w:r>
      <w:r>
        <w:rPr>
          <w:rFonts w:ascii="Times New Roman" w:hAnsi="Times New Roman"/>
          <w:sz w:val="28"/>
          <w:szCs w:val="28"/>
        </w:rPr>
        <w:t>а</w:t>
      </w:r>
      <w:r w:rsidRPr="00737EC6">
        <w:rPr>
          <w:rFonts w:ascii="Times New Roman" w:hAnsi="Times New Roman"/>
          <w:sz w:val="28"/>
          <w:szCs w:val="28"/>
        </w:rPr>
        <w:t>, сколько</w:t>
      </w:r>
      <w:r>
        <w:rPr>
          <w:rFonts w:ascii="Times New Roman" w:hAnsi="Times New Roman"/>
          <w:sz w:val="28"/>
          <w:szCs w:val="28"/>
        </w:rPr>
        <w:t xml:space="preserve"> капель вмещает 10 мл раствора. В 10 мл раствора содержится 195 капель. Рассчитала, что 1 капля раствора занимает объём, равный 0,05 мл. </w:t>
      </w:r>
    </w:p>
    <w:p w:rsidR="007F15E9" w:rsidRPr="00F5082E" w:rsidRDefault="007F15E9" w:rsidP="004C04A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В ноябре и январе провел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эксперимент по определению содержания аскорбиновой кислоты в молодой и двухлетней хвое по той же технологии, что и в сентябре. Результаты отражены в таблице.</w:t>
      </w:r>
    </w:p>
    <w:p w:rsidR="007F15E9" w:rsidRPr="00F5082E" w:rsidRDefault="007F15E9" w:rsidP="004C04A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Таблица 1. Содержание аскорбиновой кислоты в молодой и двухлетней хвое в разное время года.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60"/>
        <w:gridCol w:w="1070"/>
        <w:gridCol w:w="1274"/>
        <w:gridCol w:w="1732"/>
        <w:gridCol w:w="1070"/>
        <w:gridCol w:w="1238"/>
        <w:gridCol w:w="1732"/>
      </w:tblGrid>
      <w:tr w:rsidR="007F15E9" w:rsidRPr="00D10216" w:rsidTr="00D10216">
        <w:tc>
          <w:tcPr>
            <w:tcW w:w="1560" w:type="dxa"/>
            <w:vMerge w:val="restart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15E9" w:rsidRPr="00D10216" w:rsidRDefault="007F15E9" w:rsidP="00FB6BC1">
            <w:pPr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3827" w:type="dxa"/>
            <w:gridSpan w:val="3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Однолетняя хвоя</w:t>
            </w:r>
          </w:p>
        </w:tc>
        <w:tc>
          <w:tcPr>
            <w:tcW w:w="3963" w:type="dxa"/>
            <w:gridSpan w:val="3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Двухлетняя хвоя</w:t>
            </w:r>
          </w:p>
        </w:tc>
      </w:tr>
      <w:tr w:rsidR="007F15E9" w:rsidRPr="00D10216" w:rsidTr="00D10216">
        <w:trPr>
          <w:trHeight w:val="835"/>
        </w:trPr>
        <w:tc>
          <w:tcPr>
            <w:tcW w:w="1560" w:type="dxa"/>
            <w:vMerge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настоя</w:t>
            </w:r>
          </w:p>
        </w:tc>
        <w:tc>
          <w:tcPr>
            <w:tcW w:w="2722" w:type="dxa"/>
            <w:gridSpan w:val="2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йода</w:t>
            </w:r>
          </w:p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ind w:hanging="6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настоя</w:t>
            </w:r>
          </w:p>
        </w:tc>
        <w:tc>
          <w:tcPr>
            <w:tcW w:w="2858" w:type="dxa"/>
            <w:gridSpan w:val="2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йода</w:t>
            </w:r>
          </w:p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15E9" w:rsidRPr="00D10216" w:rsidTr="00D10216">
        <w:tc>
          <w:tcPr>
            <w:tcW w:w="1560" w:type="dxa"/>
          </w:tcPr>
          <w:p w:rsidR="007F15E9" w:rsidRPr="00D10216" w:rsidRDefault="007F15E9" w:rsidP="00FB6BC1">
            <w:pPr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7" w:type="dxa"/>
          </w:tcPr>
          <w:p w:rsidR="007F15E9" w:rsidRPr="00D10216" w:rsidRDefault="007F15E9" w:rsidP="00FB6BC1">
            <w:pPr>
              <w:spacing w:after="0" w:line="240" w:lineRule="auto"/>
              <w:ind w:firstLine="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2 капли</w:t>
            </w:r>
          </w:p>
        </w:tc>
        <w:tc>
          <w:tcPr>
            <w:tcW w:w="1305" w:type="dxa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0,1мл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ind w:hang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8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1 капли</w:t>
            </w:r>
          </w:p>
        </w:tc>
        <w:tc>
          <w:tcPr>
            <w:tcW w:w="1440" w:type="dxa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0,05мл</w:t>
            </w:r>
          </w:p>
        </w:tc>
      </w:tr>
      <w:tr w:rsidR="007F15E9" w:rsidRPr="00D10216" w:rsidTr="00D10216">
        <w:tc>
          <w:tcPr>
            <w:tcW w:w="1560" w:type="dxa"/>
          </w:tcPr>
          <w:p w:rsidR="007F15E9" w:rsidRPr="00D10216" w:rsidRDefault="007F15E9" w:rsidP="00FB6BC1">
            <w:pPr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7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3 капли</w:t>
            </w:r>
          </w:p>
        </w:tc>
        <w:tc>
          <w:tcPr>
            <w:tcW w:w="1305" w:type="dxa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0,15мл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ind w:hang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8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2 капли</w:t>
            </w:r>
          </w:p>
        </w:tc>
        <w:tc>
          <w:tcPr>
            <w:tcW w:w="1440" w:type="dxa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0,1мл</w:t>
            </w:r>
          </w:p>
        </w:tc>
      </w:tr>
      <w:tr w:rsidR="007F15E9" w:rsidRPr="00D10216" w:rsidTr="00D10216">
        <w:tc>
          <w:tcPr>
            <w:tcW w:w="1560" w:type="dxa"/>
          </w:tcPr>
          <w:p w:rsidR="007F15E9" w:rsidRPr="00D10216" w:rsidRDefault="007F15E9" w:rsidP="00FB6BC1">
            <w:pPr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7" w:type="dxa"/>
          </w:tcPr>
          <w:p w:rsidR="007F15E9" w:rsidRPr="00D10216" w:rsidRDefault="007F15E9" w:rsidP="00FB6B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апель</w:t>
            </w:r>
          </w:p>
        </w:tc>
        <w:tc>
          <w:tcPr>
            <w:tcW w:w="1305" w:type="dxa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0,3мл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spacing w:after="0" w:line="240" w:lineRule="auto"/>
              <w:ind w:hanging="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418" w:type="dxa"/>
          </w:tcPr>
          <w:p w:rsidR="007F15E9" w:rsidRPr="00D10216" w:rsidRDefault="007F15E9" w:rsidP="00FB6BC1">
            <w:pPr>
              <w:spacing w:after="0" w:line="240" w:lineRule="auto"/>
              <w:ind w:hanging="8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4 капли</w:t>
            </w:r>
          </w:p>
        </w:tc>
        <w:tc>
          <w:tcPr>
            <w:tcW w:w="1440" w:type="dxa"/>
          </w:tcPr>
          <w:p w:rsidR="007F15E9" w:rsidRPr="00D10216" w:rsidRDefault="007F15E9" w:rsidP="00FB6BC1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0,2мл</w:t>
            </w:r>
          </w:p>
        </w:tc>
      </w:tr>
    </w:tbl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Из таблицы видно, что в январе в настое молодой хвои раствор йода перестал обесцвечиваться после 0,3мл, а в настое двухлетней хвои - после 0,2мл. Это ещё раз подтверждает, что в молодой хвое аскорбиновой кислоты больше, чем в двухлетней. Так как, чем больший объём йода необходим для обесцвечивания раствора, тем больше в растворе аскорбиновой кислоты.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Из таблицы также видно, что настой январской однолетней хвои содержит аскорбиновой кислоты в 3 раза больше, чем настой хвои, собранной в сентябре. Это связано с тем, что накапливание аскорбиновой кислоты в хвое происходит в пассивный период жизни, т.е. зимой, а весной и летом она расходуется на рост молодой хвои.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2.3. </w:t>
      </w:r>
      <w:r w:rsidRPr="00F5082E">
        <w:rPr>
          <w:rFonts w:ascii="Times New Roman" w:hAnsi="Times New Roman"/>
          <w:sz w:val="28"/>
          <w:szCs w:val="28"/>
        </w:rPr>
        <w:t>Содержание аскорбиновой кислоты в молодой и двухлетней хвое, собранной в местах разной освещённости.</w:t>
      </w:r>
    </w:p>
    <w:p w:rsidR="007F15E9" w:rsidRPr="00F5082E" w:rsidRDefault="007F15E9" w:rsidP="004C04AF">
      <w:pPr>
        <w:tabs>
          <w:tab w:val="left" w:pos="2410"/>
        </w:tabs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Сравни</w:t>
      </w:r>
      <w:r>
        <w:rPr>
          <w:rFonts w:ascii="Times New Roman" w:hAnsi="Times New Roman"/>
          <w:sz w:val="28"/>
          <w:szCs w:val="28"/>
        </w:rPr>
        <w:t>л</w:t>
      </w:r>
      <w:r w:rsidRPr="00F5082E">
        <w:rPr>
          <w:rFonts w:ascii="Times New Roman" w:hAnsi="Times New Roman"/>
          <w:sz w:val="28"/>
          <w:szCs w:val="28"/>
        </w:rPr>
        <w:t>а молодую и двухлетнюю хвою, собранную на соснах, растущих под пологом леса в условиях ограниченной освещённости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082E">
        <w:rPr>
          <w:rFonts w:ascii="Times New Roman" w:hAnsi="Times New Roman"/>
          <w:sz w:val="28"/>
          <w:szCs w:val="28"/>
        </w:rPr>
        <w:t>(участок№1) и отдельно стоящих в условиях достаточного солнечного света (участок №2). Эксперимент пров</w:t>
      </w:r>
      <w:r>
        <w:rPr>
          <w:rFonts w:ascii="Times New Roman" w:hAnsi="Times New Roman"/>
          <w:sz w:val="28"/>
          <w:szCs w:val="28"/>
        </w:rPr>
        <w:t>е</w:t>
      </w:r>
      <w:r w:rsidRPr="00F5082E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 w:rsidRPr="00F5082E">
        <w:rPr>
          <w:rFonts w:ascii="Times New Roman" w:hAnsi="Times New Roman"/>
          <w:sz w:val="28"/>
          <w:szCs w:val="28"/>
        </w:rPr>
        <w:t xml:space="preserve"> по уже проверенной технологии. Результаты отражены в таблице 2. </w:t>
      </w:r>
    </w:p>
    <w:p w:rsidR="007F15E9" w:rsidRDefault="007F15E9" w:rsidP="004C04AF">
      <w:pPr>
        <w:tabs>
          <w:tab w:val="left" w:pos="2410"/>
        </w:tabs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7F15E9" w:rsidRDefault="007F15E9" w:rsidP="004C04AF">
      <w:pPr>
        <w:tabs>
          <w:tab w:val="left" w:pos="2410"/>
        </w:tabs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7F15E9" w:rsidRDefault="007F15E9" w:rsidP="004C04AF">
      <w:pPr>
        <w:tabs>
          <w:tab w:val="left" w:pos="2410"/>
        </w:tabs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7F15E9" w:rsidRDefault="007F15E9" w:rsidP="004C04AF">
      <w:pPr>
        <w:tabs>
          <w:tab w:val="left" w:pos="2410"/>
        </w:tabs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7F15E9" w:rsidRPr="00F5082E" w:rsidRDefault="007F15E9" w:rsidP="004C04AF">
      <w:pPr>
        <w:tabs>
          <w:tab w:val="left" w:pos="2410"/>
        </w:tabs>
        <w:spacing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F5082E">
        <w:rPr>
          <w:rFonts w:ascii="Times New Roman" w:hAnsi="Times New Roman"/>
          <w:sz w:val="28"/>
          <w:szCs w:val="28"/>
        </w:rPr>
        <w:t>Таблица 2. Содержание аскорбиновой кислоты в молодой и двухлетней хвое, собранной в разных участках.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1"/>
        <w:gridCol w:w="1062"/>
        <w:gridCol w:w="1164"/>
        <w:gridCol w:w="1732"/>
        <w:gridCol w:w="1063"/>
        <w:gridCol w:w="1172"/>
        <w:gridCol w:w="1732"/>
      </w:tblGrid>
      <w:tr w:rsidR="007F15E9" w:rsidRPr="00D10216" w:rsidTr="00D10216">
        <w:tc>
          <w:tcPr>
            <w:tcW w:w="1985" w:type="dxa"/>
            <w:vMerge w:val="restart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Участки леса</w:t>
            </w:r>
          </w:p>
        </w:tc>
        <w:tc>
          <w:tcPr>
            <w:tcW w:w="3685" w:type="dxa"/>
            <w:gridSpan w:val="3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Однолетняя хвоя</w:t>
            </w:r>
          </w:p>
        </w:tc>
        <w:tc>
          <w:tcPr>
            <w:tcW w:w="3680" w:type="dxa"/>
            <w:gridSpan w:val="3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Двухлетняя хвоя</w:t>
            </w:r>
          </w:p>
        </w:tc>
      </w:tr>
      <w:tr w:rsidR="007F15E9" w:rsidRPr="00D10216" w:rsidTr="00D10216">
        <w:trPr>
          <w:trHeight w:val="1055"/>
        </w:trPr>
        <w:tc>
          <w:tcPr>
            <w:tcW w:w="1985" w:type="dxa"/>
            <w:vMerge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настоя</w:t>
            </w:r>
          </w:p>
        </w:tc>
        <w:tc>
          <w:tcPr>
            <w:tcW w:w="2580" w:type="dxa"/>
            <w:gridSpan w:val="2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йода</w:t>
            </w:r>
          </w:p>
        </w:tc>
        <w:tc>
          <w:tcPr>
            <w:tcW w:w="1106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настоя</w:t>
            </w:r>
          </w:p>
        </w:tc>
        <w:tc>
          <w:tcPr>
            <w:tcW w:w="2574" w:type="dxa"/>
            <w:gridSpan w:val="2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Кол-во йода</w:t>
            </w:r>
          </w:p>
        </w:tc>
      </w:tr>
      <w:tr w:rsidR="007F15E9" w:rsidRPr="00D10216" w:rsidTr="00D10216">
        <w:tc>
          <w:tcPr>
            <w:tcW w:w="198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Участок </w:t>
            </w:r>
            <w:r w:rsidRPr="00D10216">
              <w:rPr>
                <w:rFonts w:ascii="Times New Roman" w:hAnsi="Times New Roman"/>
                <w:sz w:val="28"/>
                <w:szCs w:val="28"/>
              </w:rPr>
              <w:t>№</w:t>
            </w: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27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 капель</w:t>
            </w:r>
          </w:p>
        </w:tc>
        <w:tc>
          <w:tcPr>
            <w:tcW w:w="130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0,25мл</w:t>
            </w:r>
          </w:p>
        </w:tc>
        <w:tc>
          <w:tcPr>
            <w:tcW w:w="1106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hanging="1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290" w:type="dxa"/>
          </w:tcPr>
          <w:p w:rsidR="007F15E9" w:rsidRPr="00D10216" w:rsidRDefault="007F15E9" w:rsidP="00FB6BC1">
            <w:pPr>
              <w:tabs>
                <w:tab w:val="center" w:pos="739"/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3 капель</w:t>
            </w:r>
          </w:p>
        </w:tc>
        <w:tc>
          <w:tcPr>
            <w:tcW w:w="1284" w:type="dxa"/>
          </w:tcPr>
          <w:p w:rsidR="007F15E9" w:rsidRPr="00D10216" w:rsidRDefault="007F15E9" w:rsidP="00FB6BC1">
            <w:pPr>
              <w:tabs>
                <w:tab w:val="center" w:pos="739"/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0,15мл</w:t>
            </w:r>
          </w:p>
        </w:tc>
      </w:tr>
      <w:tr w:rsidR="007F15E9" w:rsidRPr="00D10216" w:rsidTr="00D10216">
        <w:tc>
          <w:tcPr>
            <w:tcW w:w="198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Участок </w:t>
            </w:r>
            <w:r w:rsidRPr="00D10216">
              <w:rPr>
                <w:rFonts w:ascii="Times New Roman" w:hAnsi="Times New Roman"/>
                <w:sz w:val="28"/>
                <w:szCs w:val="28"/>
              </w:rPr>
              <w:t>№</w:t>
            </w: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0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27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6 капель</w:t>
            </w:r>
          </w:p>
        </w:tc>
        <w:tc>
          <w:tcPr>
            <w:tcW w:w="1305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0,3мл</w:t>
            </w:r>
          </w:p>
        </w:tc>
        <w:tc>
          <w:tcPr>
            <w:tcW w:w="1106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50 мл</w:t>
            </w:r>
          </w:p>
        </w:tc>
        <w:tc>
          <w:tcPr>
            <w:tcW w:w="1290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4 капель</w:t>
            </w:r>
          </w:p>
        </w:tc>
        <w:tc>
          <w:tcPr>
            <w:tcW w:w="1284" w:type="dxa"/>
          </w:tcPr>
          <w:p w:rsidR="007F15E9" w:rsidRPr="00D10216" w:rsidRDefault="007F15E9" w:rsidP="00FB6BC1">
            <w:pPr>
              <w:tabs>
                <w:tab w:val="left" w:pos="241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10216">
              <w:rPr>
                <w:rFonts w:ascii="Times New Roman" w:hAnsi="Times New Roman"/>
                <w:sz w:val="28"/>
                <w:szCs w:val="28"/>
                <w:lang w:eastAsia="ru-RU"/>
              </w:rPr>
              <w:t>0,2мл</w:t>
            </w:r>
          </w:p>
        </w:tc>
      </w:tr>
    </w:tbl>
    <w:p w:rsidR="007F15E9" w:rsidRPr="00F5082E" w:rsidRDefault="007F15E9" w:rsidP="00FB6BC1">
      <w:pPr>
        <w:shd w:val="clear" w:color="auto" w:fill="FFFFFF"/>
        <w:tabs>
          <w:tab w:val="left" w:pos="241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Из таблицы видно, что содержание аскорбиновой кислоты в хвое, собранной на хорошо освещённом солнцем участке </w:t>
      </w:r>
      <w:r w:rsidRPr="00F5082E">
        <w:rPr>
          <w:rFonts w:ascii="Times New Roman" w:hAnsi="Times New Roman"/>
          <w:sz w:val="28"/>
          <w:szCs w:val="28"/>
        </w:rPr>
        <w:t>№</w:t>
      </w:r>
      <w:r w:rsidRPr="00F5082E">
        <w:rPr>
          <w:rFonts w:ascii="Times New Roman" w:hAnsi="Times New Roman"/>
          <w:sz w:val="28"/>
          <w:szCs w:val="28"/>
          <w:lang w:eastAsia="ru-RU"/>
        </w:rPr>
        <w:t>2, больше, чем в хвое, собранной на участке</w:t>
      </w:r>
      <w:r w:rsidRPr="00F5082E">
        <w:rPr>
          <w:rFonts w:ascii="Times New Roman" w:hAnsi="Times New Roman"/>
          <w:sz w:val="28"/>
          <w:szCs w:val="28"/>
        </w:rPr>
        <w:t>№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1. Также видно, что в однолетней хвое содержание аскорбиновой кислоты больше, чем в двухлетней. 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Изучив литературу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 и исходя из результатов экспериментов, можно сделать выводы: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1. Сосна имеет полезные для здоровья человека свойства.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В составе хвои сосны содержится витамин С.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Молодая хвоя сосны содержит больше аскорбиновой кислоты, чем многолетняя.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Зимняя хвоя сосны более богата витамином С, чем осенняя.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5. Хвоя, получающая больше света, содержит больше аскорбиновой кислоты, чем растущая в тени.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Результатами исследования мы подтвердили свою гипотезу о том, что сосновая хвоя разного возраста, собранная в различное время года и в условиях различной освещённости содержит разное количество аскорбиновой кислоты, и, значит, неодинаково полезна. 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дальнейшем я планирую продолжить исследование по вопросу влияния влажности и почвенного состава на содержание аскорбиновой кислоты в хвое сосны обыкновенной.</w:t>
      </w:r>
    </w:p>
    <w:p w:rsidR="007F15E9" w:rsidRPr="00F5082E" w:rsidRDefault="007F15E9" w:rsidP="004C04AF">
      <w:p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Проведённое исследование позволяет дать несколько советов тем, кто использует сосновую хвою в качестве лекарства и источника витаминов.</w:t>
      </w:r>
    </w:p>
    <w:p w:rsidR="007F15E9" w:rsidRPr="00F5082E" w:rsidRDefault="007F15E9" w:rsidP="004C04AF">
      <w:pPr>
        <w:pStyle w:val="ListParagraph"/>
        <w:numPr>
          <w:ilvl w:val="0"/>
          <w:numId w:val="11"/>
        </w:num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Собирать хвою лучше зимой, хранить в холоде.</w:t>
      </w:r>
    </w:p>
    <w:p w:rsidR="007F15E9" w:rsidRPr="00F5082E" w:rsidRDefault="007F15E9" w:rsidP="004C04AF">
      <w:pPr>
        <w:pStyle w:val="ListParagraph"/>
        <w:numPr>
          <w:ilvl w:val="0"/>
          <w:numId w:val="11"/>
        </w:num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Собирать хвою нужно вдали от дороги, т.к. она способна улавливать выхлопные газы.</w:t>
      </w:r>
    </w:p>
    <w:p w:rsidR="007F15E9" w:rsidRPr="00F5082E" w:rsidRDefault="007F15E9" w:rsidP="004C04AF">
      <w:pPr>
        <w:pStyle w:val="ListParagraph"/>
        <w:numPr>
          <w:ilvl w:val="0"/>
          <w:numId w:val="11"/>
        </w:numPr>
        <w:shd w:val="clear" w:color="auto" w:fill="FFFFFF"/>
        <w:tabs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Хвоя должна быть молодой, с хорошо освещённых солнцем деревьев.</w:t>
      </w: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4C04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>Источники информации:</w:t>
      </w:r>
    </w:p>
    <w:p w:rsidR="007F15E9" w:rsidRDefault="007F15E9" w:rsidP="004C04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082E">
        <w:rPr>
          <w:rFonts w:ascii="Times New Roman" w:hAnsi="Times New Roman"/>
          <w:sz w:val="28"/>
          <w:szCs w:val="28"/>
          <w:lang w:eastAsia="ru-RU"/>
        </w:rPr>
        <w:t xml:space="preserve">1. Грушвицкий И.В., Жилин Н.Г. Жизнь растений (в 6-и томах), Т.4 448 с. </w:t>
      </w:r>
    </w:p>
    <w:p w:rsidR="007F15E9" w:rsidRDefault="007F15E9" w:rsidP="004C04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F5082E">
        <w:rPr>
          <w:rFonts w:ascii="Times New Roman" w:hAnsi="Times New Roman"/>
          <w:sz w:val="28"/>
          <w:szCs w:val="28"/>
          <w:lang w:eastAsia="ru-RU"/>
        </w:rPr>
        <w:t xml:space="preserve">. Ивченко С.И. Книга о деревьях / С.И. Ивченко. - М.: Лесная промышленность, </w:t>
      </w:r>
      <w:r>
        <w:rPr>
          <w:rFonts w:ascii="Times New Roman" w:hAnsi="Times New Roman"/>
          <w:sz w:val="28"/>
          <w:szCs w:val="28"/>
          <w:lang w:eastAsia="ru-RU"/>
        </w:rPr>
        <w:t>1973.-232</w:t>
      </w:r>
      <w:r w:rsidRPr="00F5082E">
        <w:rPr>
          <w:rFonts w:ascii="Times New Roman" w:hAnsi="Times New Roman"/>
          <w:sz w:val="28"/>
          <w:szCs w:val="28"/>
          <w:lang w:eastAsia="ru-RU"/>
        </w:rPr>
        <w:t>с.</w:t>
      </w:r>
    </w:p>
    <w:p w:rsidR="007F15E9" w:rsidRDefault="007F15E9" w:rsidP="004C04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5082E">
        <w:rPr>
          <w:rFonts w:ascii="Times New Roman" w:hAnsi="Times New Roman"/>
          <w:sz w:val="28"/>
          <w:szCs w:val="28"/>
          <w:lang w:eastAsia="ru-RU"/>
        </w:rPr>
        <w:t>. Липин П.В.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5082E">
        <w:rPr>
          <w:rFonts w:ascii="Times New Roman" w:hAnsi="Times New Roman"/>
          <w:sz w:val="28"/>
          <w:szCs w:val="28"/>
          <w:lang w:eastAsia="ru-RU"/>
        </w:rPr>
        <w:t>Лекарственные растения Севера: Использование в народной медицине и быту / П.В. Липин, В.В. Нага</w:t>
      </w:r>
      <w:r>
        <w:rPr>
          <w:rFonts w:ascii="Times New Roman" w:hAnsi="Times New Roman"/>
          <w:sz w:val="28"/>
          <w:szCs w:val="28"/>
          <w:lang w:eastAsia="ru-RU"/>
        </w:rPr>
        <w:t>ев. - Сыктывкар, СГУ 1993.</w:t>
      </w:r>
      <w:r w:rsidRPr="00F5082E">
        <w:rPr>
          <w:rFonts w:ascii="Times New Roman" w:hAnsi="Times New Roman"/>
          <w:sz w:val="28"/>
          <w:szCs w:val="28"/>
          <w:lang w:eastAsia="ru-RU"/>
        </w:rPr>
        <w:t>–108 с.</w:t>
      </w:r>
    </w:p>
    <w:p w:rsidR="007F15E9" w:rsidRDefault="007F15E9" w:rsidP="004C04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F5082E">
        <w:rPr>
          <w:rFonts w:ascii="Times New Roman" w:hAnsi="Times New Roman"/>
          <w:sz w:val="28"/>
          <w:szCs w:val="28"/>
          <w:lang w:eastAsia="ru-RU"/>
        </w:rPr>
        <w:t>. Маркаров А.М. Физиология растений в опытах / А.М. Маркаров, Г.А.</w:t>
      </w:r>
      <w:r>
        <w:rPr>
          <w:rFonts w:ascii="Times New Roman" w:hAnsi="Times New Roman"/>
          <w:sz w:val="28"/>
          <w:szCs w:val="28"/>
          <w:lang w:eastAsia="ru-RU"/>
        </w:rPr>
        <w:t>Воробейков; М-во образования и науки РФ.- Сыктывкар: Коми гос. пед.ин-т, 2008.-80с.</w:t>
      </w:r>
    </w:p>
    <w:p w:rsidR="007F15E9" w:rsidRDefault="007F15E9" w:rsidP="004C04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F5082E">
        <w:rPr>
          <w:rFonts w:ascii="Times New Roman" w:hAnsi="Times New Roman"/>
          <w:sz w:val="28"/>
          <w:szCs w:val="28"/>
          <w:lang w:eastAsia="ru-RU"/>
        </w:rPr>
        <w:t>. Мартыненко В.А. Таежная аптека/Мартыненко В.А</w:t>
      </w:r>
      <w:r>
        <w:rPr>
          <w:rFonts w:ascii="Times New Roman" w:hAnsi="Times New Roman"/>
          <w:sz w:val="28"/>
          <w:szCs w:val="28"/>
          <w:lang w:eastAsia="ru-RU"/>
        </w:rPr>
        <w:t xml:space="preserve">. Сыктывкар:Коми книжное </w:t>
      </w:r>
      <w:r w:rsidRPr="00F5082E">
        <w:rPr>
          <w:rFonts w:ascii="Times New Roman" w:hAnsi="Times New Roman"/>
          <w:sz w:val="28"/>
          <w:szCs w:val="28"/>
          <w:lang w:eastAsia="ru-RU"/>
        </w:rPr>
        <w:t>издательство, 1980.– 64 с.</w:t>
      </w:r>
    </w:p>
    <w:p w:rsidR="007F15E9" w:rsidRDefault="007F15E9" w:rsidP="004C04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Pr="00F5082E">
        <w:rPr>
          <w:rFonts w:ascii="Times New Roman" w:hAnsi="Times New Roman"/>
          <w:sz w:val="28"/>
          <w:szCs w:val="28"/>
          <w:lang w:eastAsia="ru-RU"/>
        </w:rPr>
        <w:t>. Ужегов Г.Н. Животворные источники (Лекарственные растения России) / Г.Н. Ужегов Ростов-на-Дону: Фенис. 1996</w:t>
      </w:r>
      <w:r>
        <w:rPr>
          <w:rFonts w:ascii="Times New Roman" w:hAnsi="Times New Roman"/>
          <w:sz w:val="28"/>
          <w:szCs w:val="28"/>
          <w:lang w:eastAsia="ru-RU"/>
        </w:rPr>
        <w:t xml:space="preserve">.- </w:t>
      </w:r>
      <w:r w:rsidRPr="00F5082E">
        <w:rPr>
          <w:rFonts w:ascii="Times New Roman" w:hAnsi="Times New Roman"/>
          <w:sz w:val="28"/>
          <w:szCs w:val="28"/>
          <w:lang w:eastAsia="ru-RU"/>
        </w:rPr>
        <w:t>608с.</w:t>
      </w:r>
    </w:p>
    <w:p w:rsidR="007F15E9" w:rsidRPr="0005430A" w:rsidRDefault="007F15E9" w:rsidP="004C04A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sz w:val="28"/>
          <w:szCs w:val="28"/>
          <w:lang w:val="en-US" w:eastAsia="ru-RU"/>
        </w:rPr>
        <w:t>http</w:t>
      </w:r>
      <w:r>
        <w:rPr>
          <w:rFonts w:ascii="Times New Roman" w:hAnsi="Times New Roman"/>
          <w:sz w:val="28"/>
          <w:szCs w:val="28"/>
          <w:lang w:eastAsia="ru-RU"/>
        </w:rPr>
        <w:t>://</w:t>
      </w:r>
      <w:r>
        <w:rPr>
          <w:rFonts w:ascii="Times New Roman" w:hAnsi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aktivestudy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info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sostav</w:t>
      </w:r>
      <w:r w:rsidRPr="007419EA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val="en-US" w:eastAsia="ru-RU"/>
        </w:rPr>
        <w:t>xvoi</w:t>
      </w:r>
      <w:r>
        <w:rPr>
          <w:rFonts w:ascii="Times New Roman" w:hAnsi="Times New Roman"/>
          <w:sz w:val="28"/>
          <w:szCs w:val="28"/>
          <w:lang w:eastAsia="ru-RU"/>
        </w:rPr>
        <w:t>/</w:t>
      </w: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F15E9" w:rsidRPr="00F5082E" w:rsidRDefault="007F15E9" w:rsidP="00F5082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7F15E9" w:rsidRPr="00F5082E" w:rsidRDefault="007F15E9" w:rsidP="00F5082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7F15E9" w:rsidRPr="00F5082E" w:rsidSect="00B17D5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5E9" w:rsidRDefault="007F15E9" w:rsidP="00685531">
      <w:pPr>
        <w:spacing w:after="0" w:line="240" w:lineRule="auto"/>
      </w:pPr>
      <w:r>
        <w:separator/>
      </w:r>
    </w:p>
  </w:endnote>
  <w:endnote w:type="continuationSeparator" w:id="0">
    <w:p w:rsidR="007F15E9" w:rsidRDefault="007F15E9" w:rsidP="0068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5E9" w:rsidRDefault="007F15E9">
    <w:pPr>
      <w:pStyle w:val="Footer"/>
      <w:jc w:val="center"/>
    </w:pPr>
    <w:fldSimple w:instr="PAGE   \* MERGEFORMAT">
      <w:r>
        <w:rPr>
          <w:noProof/>
        </w:rPr>
        <w:t>3</w:t>
      </w:r>
    </w:fldSimple>
  </w:p>
  <w:p w:rsidR="007F15E9" w:rsidRDefault="007F1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5E9" w:rsidRDefault="007F15E9" w:rsidP="00685531">
      <w:pPr>
        <w:spacing w:after="0" w:line="240" w:lineRule="auto"/>
      </w:pPr>
      <w:r>
        <w:separator/>
      </w:r>
    </w:p>
  </w:footnote>
  <w:footnote w:type="continuationSeparator" w:id="0">
    <w:p w:rsidR="007F15E9" w:rsidRDefault="007F15E9" w:rsidP="0068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6291"/>
    <w:multiLevelType w:val="hybridMultilevel"/>
    <w:tmpl w:val="063467C2"/>
    <w:lvl w:ilvl="0" w:tplc="E86AABA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99632C"/>
    <w:multiLevelType w:val="multilevel"/>
    <w:tmpl w:val="BB9E3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C8353B"/>
    <w:multiLevelType w:val="multilevel"/>
    <w:tmpl w:val="977C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9B2759"/>
    <w:multiLevelType w:val="multilevel"/>
    <w:tmpl w:val="50EE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B4E41C5"/>
    <w:multiLevelType w:val="multilevel"/>
    <w:tmpl w:val="C55AB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24901D1"/>
    <w:multiLevelType w:val="hybridMultilevel"/>
    <w:tmpl w:val="5E30CD50"/>
    <w:lvl w:ilvl="0" w:tplc="64C200B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357E6A76"/>
    <w:multiLevelType w:val="multilevel"/>
    <w:tmpl w:val="E9F627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A8F4715"/>
    <w:multiLevelType w:val="multilevel"/>
    <w:tmpl w:val="595A2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F9E13E8"/>
    <w:multiLevelType w:val="hybridMultilevel"/>
    <w:tmpl w:val="F90CF774"/>
    <w:lvl w:ilvl="0" w:tplc="CF161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AA6AF1"/>
    <w:multiLevelType w:val="multilevel"/>
    <w:tmpl w:val="DB26F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8A410D"/>
    <w:multiLevelType w:val="multilevel"/>
    <w:tmpl w:val="972296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11">
    <w:nsid w:val="79B26AA6"/>
    <w:multiLevelType w:val="hybridMultilevel"/>
    <w:tmpl w:val="A5A66962"/>
    <w:lvl w:ilvl="0" w:tplc="FAFC1A06">
      <w:start w:val="6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8C2"/>
    <w:rsid w:val="00000357"/>
    <w:rsid w:val="00002346"/>
    <w:rsid w:val="00002782"/>
    <w:rsid w:val="000028FB"/>
    <w:rsid w:val="00003335"/>
    <w:rsid w:val="00003438"/>
    <w:rsid w:val="00004CDA"/>
    <w:rsid w:val="00005639"/>
    <w:rsid w:val="00005F69"/>
    <w:rsid w:val="00010D27"/>
    <w:rsid w:val="00011745"/>
    <w:rsid w:val="00014DEB"/>
    <w:rsid w:val="0001521F"/>
    <w:rsid w:val="00020CE7"/>
    <w:rsid w:val="000219C4"/>
    <w:rsid w:val="00021E02"/>
    <w:rsid w:val="00023A93"/>
    <w:rsid w:val="00024437"/>
    <w:rsid w:val="00024866"/>
    <w:rsid w:val="0002538D"/>
    <w:rsid w:val="000253FF"/>
    <w:rsid w:val="00030E40"/>
    <w:rsid w:val="0003148D"/>
    <w:rsid w:val="000318BD"/>
    <w:rsid w:val="0003607C"/>
    <w:rsid w:val="0003657E"/>
    <w:rsid w:val="000368FB"/>
    <w:rsid w:val="000379C6"/>
    <w:rsid w:val="00040A04"/>
    <w:rsid w:val="000441E7"/>
    <w:rsid w:val="00044493"/>
    <w:rsid w:val="00046CBB"/>
    <w:rsid w:val="00047DCE"/>
    <w:rsid w:val="00047DEB"/>
    <w:rsid w:val="00050436"/>
    <w:rsid w:val="00050589"/>
    <w:rsid w:val="00050AC8"/>
    <w:rsid w:val="00051083"/>
    <w:rsid w:val="00051474"/>
    <w:rsid w:val="00051D87"/>
    <w:rsid w:val="0005430A"/>
    <w:rsid w:val="00054495"/>
    <w:rsid w:val="0005531B"/>
    <w:rsid w:val="0005603D"/>
    <w:rsid w:val="00056775"/>
    <w:rsid w:val="0005790E"/>
    <w:rsid w:val="00057D0F"/>
    <w:rsid w:val="000602ED"/>
    <w:rsid w:val="00063078"/>
    <w:rsid w:val="00063708"/>
    <w:rsid w:val="0006382A"/>
    <w:rsid w:val="00064E0B"/>
    <w:rsid w:val="00065484"/>
    <w:rsid w:val="00070F05"/>
    <w:rsid w:val="00074072"/>
    <w:rsid w:val="0007410C"/>
    <w:rsid w:val="00074E11"/>
    <w:rsid w:val="00080FE7"/>
    <w:rsid w:val="00081226"/>
    <w:rsid w:val="00082E05"/>
    <w:rsid w:val="0008376B"/>
    <w:rsid w:val="000844E5"/>
    <w:rsid w:val="0008626D"/>
    <w:rsid w:val="000917AF"/>
    <w:rsid w:val="0009621D"/>
    <w:rsid w:val="000A06BF"/>
    <w:rsid w:val="000A1A20"/>
    <w:rsid w:val="000A1F43"/>
    <w:rsid w:val="000A325E"/>
    <w:rsid w:val="000A4AB3"/>
    <w:rsid w:val="000A6F6F"/>
    <w:rsid w:val="000B0399"/>
    <w:rsid w:val="000B139B"/>
    <w:rsid w:val="000B22D0"/>
    <w:rsid w:val="000B2A14"/>
    <w:rsid w:val="000B2B56"/>
    <w:rsid w:val="000B5742"/>
    <w:rsid w:val="000C0064"/>
    <w:rsid w:val="000C2615"/>
    <w:rsid w:val="000C2ADE"/>
    <w:rsid w:val="000C2CD6"/>
    <w:rsid w:val="000D0DF5"/>
    <w:rsid w:val="000D48E6"/>
    <w:rsid w:val="000D546D"/>
    <w:rsid w:val="000D6557"/>
    <w:rsid w:val="000D759D"/>
    <w:rsid w:val="000E0767"/>
    <w:rsid w:val="000E4BAE"/>
    <w:rsid w:val="000E503D"/>
    <w:rsid w:val="000E5221"/>
    <w:rsid w:val="000E5F2C"/>
    <w:rsid w:val="000E62E0"/>
    <w:rsid w:val="000E6900"/>
    <w:rsid w:val="000E6E0C"/>
    <w:rsid w:val="000E79C7"/>
    <w:rsid w:val="000F31F3"/>
    <w:rsid w:val="000F3FAC"/>
    <w:rsid w:val="000F56CD"/>
    <w:rsid w:val="000F6094"/>
    <w:rsid w:val="000F698A"/>
    <w:rsid w:val="000F6FC5"/>
    <w:rsid w:val="001004AE"/>
    <w:rsid w:val="00100FDD"/>
    <w:rsid w:val="00101034"/>
    <w:rsid w:val="00101240"/>
    <w:rsid w:val="00102617"/>
    <w:rsid w:val="00102640"/>
    <w:rsid w:val="001034CD"/>
    <w:rsid w:val="00104A16"/>
    <w:rsid w:val="00104E65"/>
    <w:rsid w:val="0010527F"/>
    <w:rsid w:val="001059DB"/>
    <w:rsid w:val="0010702C"/>
    <w:rsid w:val="0011110A"/>
    <w:rsid w:val="00112799"/>
    <w:rsid w:val="00121845"/>
    <w:rsid w:val="0012269E"/>
    <w:rsid w:val="00122D09"/>
    <w:rsid w:val="00123290"/>
    <w:rsid w:val="001244B1"/>
    <w:rsid w:val="00125860"/>
    <w:rsid w:val="00125E54"/>
    <w:rsid w:val="00126B12"/>
    <w:rsid w:val="00130DB7"/>
    <w:rsid w:val="0013183D"/>
    <w:rsid w:val="00131EE6"/>
    <w:rsid w:val="00133A86"/>
    <w:rsid w:val="00135DF0"/>
    <w:rsid w:val="00136026"/>
    <w:rsid w:val="00136195"/>
    <w:rsid w:val="00136687"/>
    <w:rsid w:val="00137AB4"/>
    <w:rsid w:val="00140430"/>
    <w:rsid w:val="00143036"/>
    <w:rsid w:val="00143ACC"/>
    <w:rsid w:val="001456DD"/>
    <w:rsid w:val="00145A46"/>
    <w:rsid w:val="001506AD"/>
    <w:rsid w:val="001506D6"/>
    <w:rsid w:val="00151E77"/>
    <w:rsid w:val="001530D2"/>
    <w:rsid w:val="0015362E"/>
    <w:rsid w:val="001567FA"/>
    <w:rsid w:val="00157220"/>
    <w:rsid w:val="00157B91"/>
    <w:rsid w:val="00160DBC"/>
    <w:rsid w:val="00164F7B"/>
    <w:rsid w:val="0016582D"/>
    <w:rsid w:val="0016667F"/>
    <w:rsid w:val="00172A43"/>
    <w:rsid w:val="00172FAF"/>
    <w:rsid w:val="00173612"/>
    <w:rsid w:val="00175734"/>
    <w:rsid w:val="00177F1E"/>
    <w:rsid w:val="00180AA3"/>
    <w:rsid w:val="00182216"/>
    <w:rsid w:val="001842C3"/>
    <w:rsid w:val="00190EBD"/>
    <w:rsid w:val="00192D4C"/>
    <w:rsid w:val="001954A8"/>
    <w:rsid w:val="001960B3"/>
    <w:rsid w:val="00197A34"/>
    <w:rsid w:val="001A0EA3"/>
    <w:rsid w:val="001B6514"/>
    <w:rsid w:val="001B782C"/>
    <w:rsid w:val="001C0D17"/>
    <w:rsid w:val="001C155B"/>
    <w:rsid w:val="001C15B3"/>
    <w:rsid w:val="001C50F7"/>
    <w:rsid w:val="001C5F41"/>
    <w:rsid w:val="001C6EF4"/>
    <w:rsid w:val="001D0A74"/>
    <w:rsid w:val="001D21BB"/>
    <w:rsid w:val="001D3386"/>
    <w:rsid w:val="001D3758"/>
    <w:rsid w:val="001D3DC0"/>
    <w:rsid w:val="001D457E"/>
    <w:rsid w:val="001D56F7"/>
    <w:rsid w:val="001E0797"/>
    <w:rsid w:val="001E4E89"/>
    <w:rsid w:val="001E5753"/>
    <w:rsid w:val="001E70D3"/>
    <w:rsid w:val="001F05AA"/>
    <w:rsid w:val="001F1E89"/>
    <w:rsid w:val="001F3134"/>
    <w:rsid w:val="001F37DE"/>
    <w:rsid w:val="001F5D4D"/>
    <w:rsid w:val="001F7122"/>
    <w:rsid w:val="002006F8"/>
    <w:rsid w:val="00205225"/>
    <w:rsid w:val="00205BB4"/>
    <w:rsid w:val="00207B48"/>
    <w:rsid w:val="00212527"/>
    <w:rsid w:val="0021493B"/>
    <w:rsid w:val="00215DF1"/>
    <w:rsid w:val="00216DD9"/>
    <w:rsid w:val="0022040B"/>
    <w:rsid w:val="00221B82"/>
    <w:rsid w:val="00221D9D"/>
    <w:rsid w:val="00222691"/>
    <w:rsid w:val="00222DBE"/>
    <w:rsid w:val="00225BC4"/>
    <w:rsid w:val="00226C61"/>
    <w:rsid w:val="00232A6F"/>
    <w:rsid w:val="00233572"/>
    <w:rsid w:val="002358E3"/>
    <w:rsid w:val="0023649C"/>
    <w:rsid w:val="0024227E"/>
    <w:rsid w:val="0024370E"/>
    <w:rsid w:val="002438BD"/>
    <w:rsid w:val="00243C56"/>
    <w:rsid w:val="00243DB6"/>
    <w:rsid w:val="00246002"/>
    <w:rsid w:val="0024722B"/>
    <w:rsid w:val="002518DB"/>
    <w:rsid w:val="002534BA"/>
    <w:rsid w:val="002537B8"/>
    <w:rsid w:val="00254A5C"/>
    <w:rsid w:val="00256F9F"/>
    <w:rsid w:val="00256FF1"/>
    <w:rsid w:val="00257D19"/>
    <w:rsid w:val="002605BC"/>
    <w:rsid w:val="00262181"/>
    <w:rsid w:val="002621E4"/>
    <w:rsid w:val="00264279"/>
    <w:rsid w:val="00265907"/>
    <w:rsid w:val="002659B4"/>
    <w:rsid w:val="00267A90"/>
    <w:rsid w:val="002708CC"/>
    <w:rsid w:val="00271B37"/>
    <w:rsid w:val="00273F2C"/>
    <w:rsid w:val="00274A75"/>
    <w:rsid w:val="002756A9"/>
    <w:rsid w:val="00275BE5"/>
    <w:rsid w:val="00280B52"/>
    <w:rsid w:val="00280E9C"/>
    <w:rsid w:val="00280F49"/>
    <w:rsid w:val="00281B10"/>
    <w:rsid w:val="0028778C"/>
    <w:rsid w:val="0029335D"/>
    <w:rsid w:val="00297839"/>
    <w:rsid w:val="00297E30"/>
    <w:rsid w:val="002A0743"/>
    <w:rsid w:val="002A32A2"/>
    <w:rsid w:val="002A55F9"/>
    <w:rsid w:val="002A75E5"/>
    <w:rsid w:val="002B1226"/>
    <w:rsid w:val="002B4C74"/>
    <w:rsid w:val="002B6F49"/>
    <w:rsid w:val="002B73E2"/>
    <w:rsid w:val="002C045B"/>
    <w:rsid w:val="002C1D7C"/>
    <w:rsid w:val="002C2F4F"/>
    <w:rsid w:val="002C3D57"/>
    <w:rsid w:val="002C49F8"/>
    <w:rsid w:val="002D1742"/>
    <w:rsid w:val="002D190F"/>
    <w:rsid w:val="002D22AE"/>
    <w:rsid w:val="002D4021"/>
    <w:rsid w:val="002D76FE"/>
    <w:rsid w:val="002E01A6"/>
    <w:rsid w:val="002E2B72"/>
    <w:rsid w:val="002E77A0"/>
    <w:rsid w:val="002F2F23"/>
    <w:rsid w:val="002F3620"/>
    <w:rsid w:val="002F5C86"/>
    <w:rsid w:val="00304564"/>
    <w:rsid w:val="003063A5"/>
    <w:rsid w:val="00307E8E"/>
    <w:rsid w:val="00310334"/>
    <w:rsid w:val="003128D0"/>
    <w:rsid w:val="003137BA"/>
    <w:rsid w:val="00313976"/>
    <w:rsid w:val="0031399C"/>
    <w:rsid w:val="00313E6A"/>
    <w:rsid w:val="00314911"/>
    <w:rsid w:val="00314DF1"/>
    <w:rsid w:val="00314E89"/>
    <w:rsid w:val="00317CBD"/>
    <w:rsid w:val="003205D6"/>
    <w:rsid w:val="0032305E"/>
    <w:rsid w:val="00324501"/>
    <w:rsid w:val="0032685E"/>
    <w:rsid w:val="0032758B"/>
    <w:rsid w:val="003322FB"/>
    <w:rsid w:val="00332747"/>
    <w:rsid w:val="00332CDD"/>
    <w:rsid w:val="00333474"/>
    <w:rsid w:val="00336A86"/>
    <w:rsid w:val="00341A91"/>
    <w:rsid w:val="00345A55"/>
    <w:rsid w:val="00345D5F"/>
    <w:rsid w:val="00351192"/>
    <w:rsid w:val="00352D55"/>
    <w:rsid w:val="003541CA"/>
    <w:rsid w:val="0035798E"/>
    <w:rsid w:val="00357CE5"/>
    <w:rsid w:val="00360975"/>
    <w:rsid w:val="00362B04"/>
    <w:rsid w:val="003642D0"/>
    <w:rsid w:val="00367CF9"/>
    <w:rsid w:val="00370058"/>
    <w:rsid w:val="00373474"/>
    <w:rsid w:val="003745B3"/>
    <w:rsid w:val="00375104"/>
    <w:rsid w:val="00380CDF"/>
    <w:rsid w:val="00381D11"/>
    <w:rsid w:val="003847CD"/>
    <w:rsid w:val="003858EA"/>
    <w:rsid w:val="00386034"/>
    <w:rsid w:val="003864A6"/>
    <w:rsid w:val="00386926"/>
    <w:rsid w:val="00386BFE"/>
    <w:rsid w:val="00391354"/>
    <w:rsid w:val="0039163D"/>
    <w:rsid w:val="00394087"/>
    <w:rsid w:val="00397D6E"/>
    <w:rsid w:val="003A11DB"/>
    <w:rsid w:val="003A1C5D"/>
    <w:rsid w:val="003A1EDA"/>
    <w:rsid w:val="003A315F"/>
    <w:rsid w:val="003A3C2B"/>
    <w:rsid w:val="003A509C"/>
    <w:rsid w:val="003A6C23"/>
    <w:rsid w:val="003B11EF"/>
    <w:rsid w:val="003B66FB"/>
    <w:rsid w:val="003B6752"/>
    <w:rsid w:val="003B7656"/>
    <w:rsid w:val="003B7AD1"/>
    <w:rsid w:val="003C0B55"/>
    <w:rsid w:val="003C169B"/>
    <w:rsid w:val="003C1C4B"/>
    <w:rsid w:val="003C32C8"/>
    <w:rsid w:val="003C766D"/>
    <w:rsid w:val="003D0F42"/>
    <w:rsid w:val="003D25F4"/>
    <w:rsid w:val="003D369A"/>
    <w:rsid w:val="003D44B1"/>
    <w:rsid w:val="003D6674"/>
    <w:rsid w:val="003E27D2"/>
    <w:rsid w:val="003E3B81"/>
    <w:rsid w:val="003E3DAE"/>
    <w:rsid w:val="003E494D"/>
    <w:rsid w:val="003E644B"/>
    <w:rsid w:val="003E6485"/>
    <w:rsid w:val="003E6D9C"/>
    <w:rsid w:val="003E718D"/>
    <w:rsid w:val="003F39FE"/>
    <w:rsid w:val="003F3F90"/>
    <w:rsid w:val="003F4C8B"/>
    <w:rsid w:val="003F77FC"/>
    <w:rsid w:val="00400ACC"/>
    <w:rsid w:val="00401639"/>
    <w:rsid w:val="0040472C"/>
    <w:rsid w:val="00406119"/>
    <w:rsid w:val="0040648E"/>
    <w:rsid w:val="00406772"/>
    <w:rsid w:val="00413FEC"/>
    <w:rsid w:val="0042325F"/>
    <w:rsid w:val="0042328F"/>
    <w:rsid w:val="004262CD"/>
    <w:rsid w:val="004270EC"/>
    <w:rsid w:val="00427D83"/>
    <w:rsid w:val="00427EC9"/>
    <w:rsid w:val="00430879"/>
    <w:rsid w:val="00435239"/>
    <w:rsid w:val="00435E4B"/>
    <w:rsid w:val="00436132"/>
    <w:rsid w:val="0043637D"/>
    <w:rsid w:val="00436F24"/>
    <w:rsid w:val="0043713E"/>
    <w:rsid w:val="00444369"/>
    <w:rsid w:val="00446A15"/>
    <w:rsid w:val="00447873"/>
    <w:rsid w:val="00447FA8"/>
    <w:rsid w:val="00450A76"/>
    <w:rsid w:val="00453FE5"/>
    <w:rsid w:val="004558AE"/>
    <w:rsid w:val="00457E21"/>
    <w:rsid w:val="00461F8A"/>
    <w:rsid w:val="00463CBC"/>
    <w:rsid w:val="0046515B"/>
    <w:rsid w:val="004676B2"/>
    <w:rsid w:val="00467D5C"/>
    <w:rsid w:val="004716D6"/>
    <w:rsid w:val="00477F03"/>
    <w:rsid w:val="00482BAA"/>
    <w:rsid w:val="004869D1"/>
    <w:rsid w:val="00486D81"/>
    <w:rsid w:val="00490693"/>
    <w:rsid w:val="0049160C"/>
    <w:rsid w:val="00495525"/>
    <w:rsid w:val="0049703A"/>
    <w:rsid w:val="004A3CD9"/>
    <w:rsid w:val="004A3E43"/>
    <w:rsid w:val="004A46A0"/>
    <w:rsid w:val="004A48BD"/>
    <w:rsid w:val="004A5E44"/>
    <w:rsid w:val="004A7A34"/>
    <w:rsid w:val="004B0CD2"/>
    <w:rsid w:val="004B32B9"/>
    <w:rsid w:val="004B390F"/>
    <w:rsid w:val="004B39E3"/>
    <w:rsid w:val="004B5133"/>
    <w:rsid w:val="004B6DD2"/>
    <w:rsid w:val="004C04AF"/>
    <w:rsid w:val="004C0C80"/>
    <w:rsid w:val="004C10E8"/>
    <w:rsid w:val="004C1E31"/>
    <w:rsid w:val="004C3FB5"/>
    <w:rsid w:val="004C42FD"/>
    <w:rsid w:val="004C5A16"/>
    <w:rsid w:val="004D3824"/>
    <w:rsid w:val="004D4641"/>
    <w:rsid w:val="004D550F"/>
    <w:rsid w:val="004D7AFF"/>
    <w:rsid w:val="004E143D"/>
    <w:rsid w:val="004E2EE3"/>
    <w:rsid w:val="004E495E"/>
    <w:rsid w:val="004E5433"/>
    <w:rsid w:val="004E6EF9"/>
    <w:rsid w:val="004F08B3"/>
    <w:rsid w:val="004F0FB9"/>
    <w:rsid w:val="004F181B"/>
    <w:rsid w:val="004F39A4"/>
    <w:rsid w:val="004F648C"/>
    <w:rsid w:val="004F7035"/>
    <w:rsid w:val="005007A2"/>
    <w:rsid w:val="00501432"/>
    <w:rsid w:val="005015A1"/>
    <w:rsid w:val="005018E2"/>
    <w:rsid w:val="0050212C"/>
    <w:rsid w:val="0050378F"/>
    <w:rsid w:val="00503DC2"/>
    <w:rsid w:val="00504A1F"/>
    <w:rsid w:val="0050510E"/>
    <w:rsid w:val="005054CD"/>
    <w:rsid w:val="00507327"/>
    <w:rsid w:val="00510E4B"/>
    <w:rsid w:val="00511EC9"/>
    <w:rsid w:val="00513806"/>
    <w:rsid w:val="00515346"/>
    <w:rsid w:val="00515EE6"/>
    <w:rsid w:val="00517331"/>
    <w:rsid w:val="00520F54"/>
    <w:rsid w:val="00522E6E"/>
    <w:rsid w:val="00523342"/>
    <w:rsid w:val="00531571"/>
    <w:rsid w:val="00532D96"/>
    <w:rsid w:val="005340CF"/>
    <w:rsid w:val="0053553D"/>
    <w:rsid w:val="005355B7"/>
    <w:rsid w:val="00535F9E"/>
    <w:rsid w:val="00537119"/>
    <w:rsid w:val="00537613"/>
    <w:rsid w:val="0054141F"/>
    <w:rsid w:val="005434A1"/>
    <w:rsid w:val="0054405D"/>
    <w:rsid w:val="005447C7"/>
    <w:rsid w:val="00544AEC"/>
    <w:rsid w:val="00545A2B"/>
    <w:rsid w:val="0055138D"/>
    <w:rsid w:val="0055279B"/>
    <w:rsid w:val="00554345"/>
    <w:rsid w:val="00556B7E"/>
    <w:rsid w:val="0055786D"/>
    <w:rsid w:val="00560087"/>
    <w:rsid w:val="00562149"/>
    <w:rsid w:val="00564040"/>
    <w:rsid w:val="00564A8D"/>
    <w:rsid w:val="00566807"/>
    <w:rsid w:val="005675C1"/>
    <w:rsid w:val="00573513"/>
    <w:rsid w:val="00573EDD"/>
    <w:rsid w:val="00575797"/>
    <w:rsid w:val="005763DF"/>
    <w:rsid w:val="00576770"/>
    <w:rsid w:val="0058077E"/>
    <w:rsid w:val="005811FC"/>
    <w:rsid w:val="00582B40"/>
    <w:rsid w:val="00583154"/>
    <w:rsid w:val="00585DDA"/>
    <w:rsid w:val="00586FDA"/>
    <w:rsid w:val="00590405"/>
    <w:rsid w:val="0059143A"/>
    <w:rsid w:val="005941B2"/>
    <w:rsid w:val="005969A6"/>
    <w:rsid w:val="005A6369"/>
    <w:rsid w:val="005A65CC"/>
    <w:rsid w:val="005B0A6C"/>
    <w:rsid w:val="005B2C0B"/>
    <w:rsid w:val="005B2C36"/>
    <w:rsid w:val="005B527B"/>
    <w:rsid w:val="005B5B79"/>
    <w:rsid w:val="005B5CEF"/>
    <w:rsid w:val="005C06B4"/>
    <w:rsid w:val="005C0790"/>
    <w:rsid w:val="005C5166"/>
    <w:rsid w:val="005C6AD4"/>
    <w:rsid w:val="005C79F4"/>
    <w:rsid w:val="005D293E"/>
    <w:rsid w:val="005D4F2C"/>
    <w:rsid w:val="005D6684"/>
    <w:rsid w:val="005D68EA"/>
    <w:rsid w:val="005D6BF7"/>
    <w:rsid w:val="005D75A9"/>
    <w:rsid w:val="005D7CEC"/>
    <w:rsid w:val="005E0938"/>
    <w:rsid w:val="005E3411"/>
    <w:rsid w:val="005E3B2D"/>
    <w:rsid w:val="005E6505"/>
    <w:rsid w:val="005E7BB2"/>
    <w:rsid w:val="005F0D26"/>
    <w:rsid w:val="005F27CC"/>
    <w:rsid w:val="005F37D8"/>
    <w:rsid w:val="005F4911"/>
    <w:rsid w:val="005F5B9D"/>
    <w:rsid w:val="005F62D7"/>
    <w:rsid w:val="00600650"/>
    <w:rsid w:val="00600CC1"/>
    <w:rsid w:val="006065AF"/>
    <w:rsid w:val="006119E1"/>
    <w:rsid w:val="006135D4"/>
    <w:rsid w:val="00614186"/>
    <w:rsid w:val="0062006B"/>
    <w:rsid w:val="00620768"/>
    <w:rsid w:val="006207F6"/>
    <w:rsid w:val="006232BE"/>
    <w:rsid w:val="006238B1"/>
    <w:rsid w:val="006241CC"/>
    <w:rsid w:val="0062480C"/>
    <w:rsid w:val="006275B0"/>
    <w:rsid w:val="00632C53"/>
    <w:rsid w:val="006334A3"/>
    <w:rsid w:val="00633C25"/>
    <w:rsid w:val="00636961"/>
    <w:rsid w:val="0063728A"/>
    <w:rsid w:val="00637D7D"/>
    <w:rsid w:val="006405AE"/>
    <w:rsid w:val="006443B9"/>
    <w:rsid w:val="0064585E"/>
    <w:rsid w:val="006501C7"/>
    <w:rsid w:val="00651199"/>
    <w:rsid w:val="00651893"/>
    <w:rsid w:val="00654AF1"/>
    <w:rsid w:val="0065569F"/>
    <w:rsid w:val="00657593"/>
    <w:rsid w:val="00657AB1"/>
    <w:rsid w:val="006629E0"/>
    <w:rsid w:val="00662D80"/>
    <w:rsid w:val="00662F7C"/>
    <w:rsid w:val="006710FD"/>
    <w:rsid w:val="00673262"/>
    <w:rsid w:val="0067591A"/>
    <w:rsid w:val="00675A4B"/>
    <w:rsid w:val="00676147"/>
    <w:rsid w:val="00684060"/>
    <w:rsid w:val="00685531"/>
    <w:rsid w:val="00686E90"/>
    <w:rsid w:val="00693623"/>
    <w:rsid w:val="00695B12"/>
    <w:rsid w:val="00697276"/>
    <w:rsid w:val="00697BB2"/>
    <w:rsid w:val="006A4928"/>
    <w:rsid w:val="006A7CC5"/>
    <w:rsid w:val="006B0302"/>
    <w:rsid w:val="006B4992"/>
    <w:rsid w:val="006B63E3"/>
    <w:rsid w:val="006B666A"/>
    <w:rsid w:val="006C0CB5"/>
    <w:rsid w:val="006C225D"/>
    <w:rsid w:val="006C3EED"/>
    <w:rsid w:val="006C6555"/>
    <w:rsid w:val="006C657E"/>
    <w:rsid w:val="006C66CA"/>
    <w:rsid w:val="006D0E96"/>
    <w:rsid w:val="006D155A"/>
    <w:rsid w:val="006D329E"/>
    <w:rsid w:val="006D3D42"/>
    <w:rsid w:val="006D41DD"/>
    <w:rsid w:val="006D7858"/>
    <w:rsid w:val="006E2039"/>
    <w:rsid w:val="006E2C43"/>
    <w:rsid w:val="006E45A7"/>
    <w:rsid w:val="006E460B"/>
    <w:rsid w:val="006E4D24"/>
    <w:rsid w:val="006E55A2"/>
    <w:rsid w:val="006E6713"/>
    <w:rsid w:val="006E6C8C"/>
    <w:rsid w:val="006F27CD"/>
    <w:rsid w:val="006F4387"/>
    <w:rsid w:val="006F5DC1"/>
    <w:rsid w:val="006F6A69"/>
    <w:rsid w:val="006F6E76"/>
    <w:rsid w:val="007023DF"/>
    <w:rsid w:val="00706478"/>
    <w:rsid w:val="00706EDE"/>
    <w:rsid w:val="0070712B"/>
    <w:rsid w:val="0071144C"/>
    <w:rsid w:val="00712A78"/>
    <w:rsid w:val="007138D5"/>
    <w:rsid w:val="00714739"/>
    <w:rsid w:val="0071521D"/>
    <w:rsid w:val="0071618F"/>
    <w:rsid w:val="00716AA4"/>
    <w:rsid w:val="0071777B"/>
    <w:rsid w:val="00720AE4"/>
    <w:rsid w:val="00720E9D"/>
    <w:rsid w:val="00721FC6"/>
    <w:rsid w:val="007241D8"/>
    <w:rsid w:val="0073102B"/>
    <w:rsid w:val="00733988"/>
    <w:rsid w:val="007378A3"/>
    <w:rsid w:val="00737EC6"/>
    <w:rsid w:val="00740096"/>
    <w:rsid w:val="007419EA"/>
    <w:rsid w:val="00743482"/>
    <w:rsid w:val="00743DE9"/>
    <w:rsid w:val="00744172"/>
    <w:rsid w:val="00746549"/>
    <w:rsid w:val="00752996"/>
    <w:rsid w:val="00753100"/>
    <w:rsid w:val="00760A28"/>
    <w:rsid w:val="007640D6"/>
    <w:rsid w:val="00771006"/>
    <w:rsid w:val="007714B7"/>
    <w:rsid w:val="0077472D"/>
    <w:rsid w:val="007748EA"/>
    <w:rsid w:val="00774AD1"/>
    <w:rsid w:val="00774AF5"/>
    <w:rsid w:val="00774DDF"/>
    <w:rsid w:val="0078515B"/>
    <w:rsid w:val="0078547B"/>
    <w:rsid w:val="0078589A"/>
    <w:rsid w:val="00785ED3"/>
    <w:rsid w:val="00790486"/>
    <w:rsid w:val="0079069C"/>
    <w:rsid w:val="007914D7"/>
    <w:rsid w:val="00791E22"/>
    <w:rsid w:val="00792897"/>
    <w:rsid w:val="007944C1"/>
    <w:rsid w:val="00796E0E"/>
    <w:rsid w:val="007A12E3"/>
    <w:rsid w:val="007A1369"/>
    <w:rsid w:val="007A263D"/>
    <w:rsid w:val="007A2D72"/>
    <w:rsid w:val="007A758F"/>
    <w:rsid w:val="007B0638"/>
    <w:rsid w:val="007B07D2"/>
    <w:rsid w:val="007B112B"/>
    <w:rsid w:val="007B1CFC"/>
    <w:rsid w:val="007B23F9"/>
    <w:rsid w:val="007B2820"/>
    <w:rsid w:val="007B56B3"/>
    <w:rsid w:val="007B73B5"/>
    <w:rsid w:val="007B76E0"/>
    <w:rsid w:val="007B7E6F"/>
    <w:rsid w:val="007C0608"/>
    <w:rsid w:val="007C3BEF"/>
    <w:rsid w:val="007C7D4D"/>
    <w:rsid w:val="007D1D62"/>
    <w:rsid w:val="007D1DEF"/>
    <w:rsid w:val="007D2390"/>
    <w:rsid w:val="007D4A8F"/>
    <w:rsid w:val="007D5307"/>
    <w:rsid w:val="007D6A06"/>
    <w:rsid w:val="007D7634"/>
    <w:rsid w:val="007E2DE4"/>
    <w:rsid w:val="007E5D0F"/>
    <w:rsid w:val="007E6F02"/>
    <w:rsid w:val="007E729E"/>
    <w:rsid w:val="007E76CF"/>
    <w:rsid w:val="007F15E9"/>
    <w:rsid w:val="007F1A04"/>
    <w:rsid w:val="007F2C34"/>
    <w:rsid w:val="007F36E9"/>
    <w:rsid w:val="007F3F13"/>
    <w:rsid w:val="007F4121"/>
    <w:rsid w:val="007F558E"/>
    <w:rsid w:val="007F77BF"/>
    <w:rsid w:val="008051D8"/>
    <w:rsid w:val="00805BFA"/>
    <w:rsid w:val="008063D9"/>
    <w:rsid w:val="00806E8B"/>
    <w:rsid w:val="00811EEE"/>
    <w:rsid w:val="00812C21"/>
    <w:rsid w:val="008177F3"/>
    <w:rsid w:val="00817A2D"/>
    <w:rsid w:val="008214C3"/>
    <w:rsid w:val="008214D7"/>
    <w:rsid w:val="0082411E"/>
    <w:rsid w:val="00825A56"/>
    <w:rsid w:val="00825CFE"/>
    <w:rsid w:val="00825DFA"/>
    <w:rsid w:val="00827676"/>
    <w:rsid w:val="00827CDC"/>
    <w:rsid w:val="008300E2"/>
    <w:rsid w:val="0083186D"/>
    <w:rsid w:val="00832646"/>
    <w:rsid w:val="00832CBF"/>
    <w:rsid w:val="00833185"/>
    <w:rsid w:val="00833348"/>
    <w:rsid w:val="0083365F"/>
    <w:rsid w:val="00835677"/>
    <w:rsid w:val="00835A2F"/>
    <w:rsid w:val="00835D4A"/>
    <w:rsid w:val="008376B2"/>
    <w:rsid w:val="008425A2"/>
    <w:rsid w:val="00843B22"/>
    <w:rsid w:val="0085045D"/>
    <w:rsid w:val="00851E9B"/>
    <w:rsid w:val="00852F5E"/>
    <w:rsid w:val="008535C6"/>
    <w:rsid w:val="00854862"/>
    <w:rsid w:val="00854EB2"/>
    <w:rsid w:val="008607F6"/>
    <w:rsid w:val="00860B4C"/>
    <w:rsid w:val="00862141"/>
    <w:rsid w:val="008626E7"/>
    <w:rsid w:val="008634EF"/>
    <w:rsid w:val="00865247"/>
    <w:rsid w:val="00866E2F"/>
    <w:rsid w:val="008674F5"/>
    <w:rsid w:val="00867605"/>
    <w:rsid w:val="00871B97"/>
    <w:rsid w:val="00872360"/>
    <w:rsid w:val="00874C47"/>
    <w:rsid w:val="0087591B"/>
    <w:rsid w:val="00875A01"/>
    <w:rsid w:val="00885E03"/>
    <w:rsid w:val="008878B0"/>
    <w:rsid w:val="00887C5C"/>
    <w:rsid w:val="00890120"/>
    <w:rsid w:val="00890C4B"/>
    <w:rsid w:val="00891B20"/>
    <w:rsid w:val="00896476"/>
    <w:rsid w:val="008975C8"/>
    <w:rsid w:val="00897CA4"/>
    <w:rsid w:val="008A0E47"/>
    <w:rsid w:val="008A22DA"/>
    <w:rsid w:val="008A2B5E"/>
    <w:rsid w:val="008A371C"/>
    <w:rsid w:val="008A378C"/>
    <w:rsid w:val="008A557C"/>
    <w:rsid w:val="008A77E9"/>
    <w:rsid w:val="008B1C59"/>
    <w:rsid w:val="008B24B5"/>
    <w:rsid w:val="008B4522"/>
    <w:rsid w:val="008B5362"/>
    <w:rsid w:val="008B5668"/>
    <w:rsid w:val="008B6684"/>
    <w:rsid w:val="008B730E"/>
    <w:rsid w:val="008B775A"/>
    <w:rsid w:val="008C09FC"/>
    <w:rsid w:val="008C3E5D"/>
    <w:rsid w:val="008C4F99"/>
    <w:rsid w:val="008C6297"/>
    <w:rsid w:val="008C642E"/>
    <w:rsid w:val="008D05F4"/>
    <w:rsid w:val="008D0958"/>
    <w:rsid w:val="008D103F"/>
    <w:rsid w:val="008D4316"/>
    <w:rsid w:val="008E2179"/>
    <w:rsid w:val="008E2908"/>
    <w:rsid w:val="008E3EE6"/>
    <w:rsid w:val="008E47A3"/>
    <w:rsid w:val="008E4AEA"/>
    <w:rsid w:val="008F0BFC"/>
    <w:rsid w:val="008F1D3E"/>
    <w:rsid w:val="008F3436"/>
    <w:rsid w:val="008F3F96"/>
    <w:rsid w:val="008F6110"/>
    <w:rsid w:val="008F622B"/>
    <w:rsid w:val="008F6E15"/>
    <w:rsid w:val="009004CA"/>
    <w:rsid w:val="00900B92"/>
    <w:rsid w:val="00900F86"/>
    <w:rsid w:val="00901AB4"/>
    <w:rsid w:val="00901DC3"/>
    <w:rsid w:val="00904210"/>
    <w:rsid w:val="0090447D"/>
    <w:rsid w:val="00904D6E"/>
    <w:rsid w:val="00904FB4"/>
    <w:rsid w:val="00911E28"/>
    <w:rsid w:val="00914928"/>
    <w:rsid w:val="0091612C"/>
    <w:rsid w:val="00917AFA"/>
    <w:rsid w:val="00921707"/>
    <w:rsid w:val="00921F44"/>
    <w:rsid w:val="00922CDC"/>
    <w:rsid w:val="00922FCB"/>
    <w:rsid w:val="009271AC"/>
    <w:rsid w:val="00927D22"/>
    <w:rsid w:val="00931CB9"/>
    <w:rsid w:val="00935C8E"/>
    <w:rsid w:val="009376DC"/>
    <w:rsid w:val="00937AC8"/>
    <w:rsid w:val="00937D87"/>
    <w:rsid w:val="00942B01"/>
    <w:rsid w:val="009440F9"/>
    <w:rsid w:val="00947698"/>
    <w:rsid w:val="00950007"/>
    <w:rsid w:val="0095107A"/>
    <w:rsid w:val="0095197C"/>
    <w:rsid w:val="00953F0E"/>
    <w:rsid w:val="009542F6"/>
    <w:rsid w:val="00954345"/>
    <w:rsid w:val="009551BF"/>
    <w:rsid w:val="00956087"/>
    <w:rsid w:val="0095687C"/>
    <w:rsid w:val="00957799"/>
    <w:rsid w:val="009602C1"/>
    <w:rsid w:val="0096263C"/>
    <w:rsid w:val="0096375F"/>
    <w:rsid w:val="00964484"/>
    <w:rsid w:val="00965250"/>
    <w:rsid w:val="00966016"/>
    <w:rsid w:val="009709B2"/>
    <w:rsid w:val="00971ECA"/>
    <w:rsid w:val="009743FE"/>
    <w:rsid w:val="00974D49"/>
    <w:rsid w:val="00977F72"/>
    <w:rsid w:val="00980823"/>
    <w:rsid w:val="009829AF"/>
    <w:rsid w:val="00982C5B"/>
    <w:rsid w:val="00982DD8"/>
    <w:rsid w:val="00984027"/>
    <w:rsid w:val="009856F3"/>
    <w:rsid w:val="009907F7"/>
    <w:rsid w:val="009910F7"/>
    <w:rsid w:val="00991AEC"/>
    <w:rsid w:val="00992DA9"/>
    <w:rsid w:val="0099555C"/>
    <w:rsid w:val="00996F60"/>
    <w:rsid w:val="009A015D"/>
    <w:rsid w:val="009A0717"/>
    <w:rsid w:val="009A3328"/>
    <w:rsid w:val="009A4064"/>
    <w:rsid w:val="009A72E4"/>
    <w:rsid w:val="009B057D"/>
    <w:rsid w:val="009B0ABC"/>
    <w:rsid w:val="009B1697"/>
    <w:rsid w:val="009B2C3E"/>
    <w:rsid w:val="009B4480"/>
    <w:rsid w:val="009B5215"/>
    <w:rsid w:val="009B6F46"/>
    <w:rsid w:val="009C0878"/>
    <w:rsid w:val="009C1551"/>
    <w:rsid w:val="009C1825"/>
    <w:rsid w:val="009C2081"/>
    <w:rsid w:val="009C4393"/>
    <w:rsid w:val="009C47B5"/>
    <w:rsid w:val="009D04A7"/>
    <w:rsid w:val="009D4D53"/>
    <w:rsid w:val="009D4DB5"/>
    <w:rsid w:val="009E262E"/>
    <w:rsid w:val="009E469D"/>
    <w:rsid w:val="009E6F67"/>
    <w:rsid w:val="009E7624"/>
    <w:rsid w:val="009F0576"/>
    <w:rsid w:val="009F2DF1"/>
    <w:rsid w:val="009F6D58"/>
    <w:rsid w:val="009F789C"/>
    <w:rsid w:val="009F7FFE"/>
    <w:rsid w:val="00A0541C"/>
    <w:rsid w:val="00A11DBE"/>
    <w:rsid w:val="00A16E95"/>
    <w:rsid w:val="00A1707E"/>
    <w:rsid w:val="00A17B4A"/>
    <w:rsid w:val="00A2032F"/>
    <w:rsid w:val="00A20F6B"/>
    <w:rsid w:val="00A22BDE"/>
    <w:rsid w:val="00A22C07"/>
    <w:rsid w:val="00A23085"/>
    <w:rsid w:val="00A272F4"/>
    <w:rsid w:val="00A301D0"/>
    <w:rsid w:val="00A305AE"/>
    <w:rsid w:val="00A326B8"/>
    <w:rsid w:val="00A404F0"/>
    <w:rsid w:val="00A43DB8"/>
    <w:rsid w:val="00A442A6"/>
    <w:rsid w:val="00A451A7"/>
    <w:rsid w:val="00A460EA"/>
    <w:rsid w:val="00A47904"/>
    <w:rsid w:val="00A502F6"/>
    <w:rsid w:val="00A50CF8"/>
    <w:rsid w:val="00A53448"/>
    <w:rsid w:val="00A55D33"/>
    <w:rsid w:val="00A57398"/>
    <w:rsid w:val="00A575FA"/>
    <w:rsid w:val="00A601EC"/>
    <w:rsid w:val="00A61AAC"/>
    <w:rsid w:val="00A632AC"/>
    <w:rsid w:val="00A63B76"/>
    <w:rsid w:val="00A6479C"/>
    <w:rsid w:val="00A651FD"/>
    <w:rsid w:val="00A65272"/>
    <w:rsid w:val="00A6642B"/>
    <w:rsid w:val="00A66851"/>
    <w:rsid w:val="00A66CAC"/>
    <w:rsid w:val="00A71D5B"/>
    <w:rsid w:val="00A722E2"/>
    <w:rsid w:val="00A72C28"/>
    <w:rsid w:val="00A73017"/>
    <w:rsid w:val="00A7555C"/>
    <w:rsid w:val="00A81FE5"/>
    <w:rsid w:val="00A83B91"/>
    <w:rsid w:val="00A90B60"/>
    <w:rsid w:val="00A955E6"/>
    <w:rsid w:val="00AA0AEC"/>
    <w:rsid w:val="00AA43E4"/>
    <w:rsid w:val="00AA67E9"/>
    <w:rsid w:val="00AA7343"/>
    <w:rsid w:val="00AB067D"/>
    <w:rsid w:val="00AB3794"/>
    <w:rsid w:val="00AB51F5"/>
    <w:rsid w:val="00AB5392"/>
    <w:rsid w:val="00AC07FD"/>
    <w:rsid w:val="00AC28A1"/>
    <w:rsid w:val="00AC28C6"/>
    <w:rsid w:val="00AC432F"/>
    <w:rsid w:val="00AC5EDE"/>
    <w:rsid w:val="00AC6EB7"/>
    <w:rsid w:val="00AD10E0"/>
    <w:rsid w:val="00AD14E3"/>
    <w:rsid w:val="00AD14FF"/>
    <w:rsid w:val="00AD1D8D"/>
    <w:rsid w:val="00AD200D"/>
    <w:rsid w:val="00AD2716"/>
    <w:rsid w:val="00AE097F"/>
    <w:rsid w:val="00AE0C1D"/>
    <w:rsid w:val="00AE0E44"/>
    <w:rsid w:val="00AE0E88"/>
    <w:rsid w:val="00AE39DD"/>
    <w:rsid w:val="00AE4969"/>
    <w:rsid w:val="00AE567B"/>
    <w:rsid w:val="00AE5817"/>
    <w:rsid w:val="00AE796A"/>
    <w:rsid w:val="00AF09FE"/>
    <w:rsid w:val="00AF1406"/>
    <w:rsid w:val="00AF4711"/>
    <w:rsid w:val="00AF619D"/>
    <w:rsid w:val="00AF747A"/>
    <w:rsid w:val="00AF7703"/>
    <w:rsid w:val="00B013DF"/>
    <w:rsid w:val="00B02765"/>
    <w:rsid w:val="00B050C8"/>
    <w:rsid w:val="00B053E4"/>
    <w:rsid w:val="00B07D11"/>
    <w:rsid w:val="00B10756"/>
    <w:rsid w:val="00B110EE"/>
    <w:rsid w:val="00B12246"/>
    <w:rsid w:val="00B14DD0"/>
    <w:rsid w:val="00B15A28"/>
    <w:rsid w:val="00B1626B"/>
    <w:rsid w:val="00B170E5"/>
    <w:rsid w:val="00B17C60"/>
    <w:rsid w:val="00B17D5E"/>
    <w:rsid w:val="00B21B3E"/>
    <w:rsid w:val="00B22745"/>
    <w:rsid w:val="00B24F35"/>
    <w:rsid w:val="00B24FB5"/>
    <w:rsid w:val="00B3180C"/>
    <w:rsid w:val="00B32158"/>
    <w:rsid w:val="00B33132"/>
    <w:rsid w:val="00B36F44"/>
    <w:rsid w:val="00B41387"/>
    <w:rsid w:val="00B43B7B"/>
    <w:rsid w:val="00B43E43"/>
    <w:rsid w:val="00B47222"/>
    <w:rsid w:val="00B47D94"/>
    <w:rsid w:val="00B50492"/>
    <w:rsid w:val="00B5050C"/>
    <w:rsid w:val="00B50BF3"/>
    <w:rsid w:val="00B51204"/>
    <w:rsid w:val="00B53A27"/>
    <w:rsid w:val="00B549DF"/>
    <w:rsid w:val="00B56DCE"/>
    <w:rsid w:val="00B5730B"/>
    <w:rsid w:val="00B62469"/>
    <w:rsid w:val="00B62E3F"/>
    <w:rsid w:val="00B6557E"/>
    <w:rsid w:val="00B67268"/>
    <w:rsid w:val="00B6759D"/>
    <w:rsid w:val="00B710C7"/>
    <w:rsid w:val="00B71340"/>
    <w:rsid w:val="00B726B9"/>
    <w:rsid w:val="00B73043"/>
    <w:rsid w:val="00B74692"/>
    <w:rsid w:val="00B74AFF"/>
    <w:rsid w:val="00B775B8"/>
    <w:rsid w:val="00B77818"/>
    <w:rsid w:val="00B77BD2"/>
    <w:rsid w:val="00B801AA"/>
    <w:rsid w:val="00B821A8"/>
    <w:rsid w:val="00B835BE"/>
    <w:rsid w:val="00B861B9"/>
    <w:rsid w:val="00B87526"/>
    <w:rsid w:val="00B87758"/>
    <w:rsid w:val="00B8789E"/>
    <w:rsid w:val="00B87E33"/>
    <w:rsid w:val="00B90A75"/>
    <w:rsid w:val="00B92441"/>
    <w:rsid w:val="00B92DBC"/>
    <w:rsid w:val="00B92E93"/>
    <w:rsid w:val="00B939E9"/>
    <w:rsid w:val="00B950C5"/>
    <w:rsid w:val="00B95935"/>
    <w:rsid w:val="00B95BB2"/>
    <w:rsid w:val="00BA01A4"/>
    <w:rsid w:val="00BA0537"/>
    <w:rsid w:val="00BA5504"/>
    <w:rsid w:val="00BA5F29"/>
    <w:rsid w:val="00BB2EF9"/>
    <w:rsid w:val="00BB3476"/>
    <w:rsid w:val="00BB57B2"/>
    <w:rsid w:val="00BB5ED9"/>
    <w:rsid w:val="00BB7228"/>
    <w:rsid w:val="00BB777F"/>
    <w:rsid w:val="00BC0C0C"/>
    <w:rsid w:val="00BC2304"/>
    <w:rsid w:val="00BD0B22"/>
    <w:rsid w:val="00BD2F02"/>
    <w:rsid w:val="00BD3177"/>
    <w:rsid w:val="00BD36F3"/>
    <w:rsid w:val="00BD45D1"/>
    <w:rsid w:val="00BD4700"/>
    <w:rsid w:val="00BD6601"/>
    <w:rsid w:val="00BE0018"/>
    <w:rsid w:val="00BE01C5"/>
    <w:rsid w:val="00BE10ED"/>
    <w:rsid w:val="00BE1F3E"/>
    <w:rsid w:val="00BE392D"/>
    <w:rsid w:val="00BE4205"/>
    <w:rsid w:val="00BE5122"/>
    <w:rsid w:val="00BE568A"/>
    <w:rsid w:val="00BE67DB"/>
    <w:rsid w:val="00BF01F3"/>
    <w:rsid w:val="00BF05F6"/>
    <w:rsid w:val="00BF1788"/>
    <w:rsid w:val="00BF4359"/>
    <w:rsid w:val="00BF4931"/>
    <w:rsid w:val="00BF4E29"/>
    <w:rsid w:val="00BF5254"/>
    <w:rsid w:val="00BF6C5D"/>
    <w:rsid w:val="00C022B4"/>
    <w:rsid w:val="00C0312C"/>
    <w:rsid w:val="00C031E7"/>
    <w:rsid w:val="00C050E1"/>
    <w:rsid w:val="00C0513C"/>
    <w:rsid w:val="00C05F00"/>
    <w:rsid w:val="00C07376"/>
    <w:rsid w:val="00C10F56"/>
    <w:rsid w:val="00C1192C"/>
    <w:rsid w:val="00C1200A"/>
    <w:rsid w:val="00C137F8"/>
    <w:rsid w:val="00C15DD4"/>
    <w:rsid w:val="00C208C2"/>
    <w:rsid w:val="00C23BB6"/>
    <w:rsid w:val="00C30576"/>
    <w:rsid w:val="00C319C6"/>
    <w:rsid w:val="00C36901"/>
    <w:rsid w:val="00C372B9"/>
    <w:rsid w:val="00C40AC3"/>
    <w:rsid w:val="00C42521"/>
    <w:rsid w:val="00C42AE3"/>
    <w:rsid w:val="00C4434F"/>
    <w:rsid w:val="00C46192"/>
    <w:rsid w:val="00C461ED"/>
    <w:rsid w:val="00C465B7"/>
    <w:rsid w:val="00C46664"/>
    <w:rsid w:val="00C46B45"/>
    <w:rsid w:val="00C46B7E"/>
    <w:rsid w:val="00C4797F"/>
    <w:rsid w:val="00C5084E"/>
    <w:rsid w:val="00C51055"/>
    <w:rsid w:val="00C5237D"/>
    <w:rsid w:val="00C52FB2"/>
    <w:rsid w:val="00C560B9"/>
    <w:rsid w:val="00C5665B"/>
    <w:rsid w:val="00C611F2"/>
    <w:rsid w:val="00C62859"/>
    <w:rsid w:val="00C639BF"/>
    <w:rsid w:val="00C64A66"/>
    <w:rsid w:val="00C724B6"/>
    <w:rsid w:val="00C726F9"/>
    <w:rsid w:val="00C74021"/>
    <w:rsid w:val="00C74816"/>
    <w:rsid w:val="00C77499"/>
    <w:rsid w:val="00C77658"/>
    <w:rsid w:val="00C8419E"/>
    <w:rsid w:val="00C87EDE"/>
    <w:rsid w:val="00C9007F"/>
    <w:rsid w:val="00C9031B"/>
    <w:rsid w:val="00C90906"/>
    <w:rsid w:val="00C923ED"/>
    <w:rsid w:val="00C92EB3"/>
    <w:rsid w:val="00C93B10"/>
    <w:rsid w:val="00C93C1F"/>
    <w:rsid w:val="00CA0330"/>
    <w:rsid w:val="00CA19F5"/>
    <w:rsid w:val="00CA3E9C"/>
    <w:rsid w:val="00CA5C5F"/>
    <w:rsid w:val="00CA625D"/>
    <w:rsid w:val="00CA79B0"/>
    <w:rsid w:val="00CB56C2"/>
    <w:rsid w:val="00CB6356"/>
    <w:rsid w:val="00CC0663"/>
    <w:rsid w:val="00CC0957"/>
    <w:rsid w:val="00CC224C"/>
    <w:rsid w:val="00CC2E41"/>
    <w:rsid w:val="00CC341B"/>
    <w:rsid w:val="00CC3E56"/>
    <w:rsid w:val="00CC5A80"/>
    <w:rsid w:val="00CC627C"/>
    <w:rsid w:val="00CC69B7"/>
    <w:rsid w:val="00CC7C0D"/>
    <w:rsid w:val="00CD0482"/>
    <w:rsid w:val="00CD161B"/>
    <w:rsid w:val="00CD2F19"/>
    <w:rsid w:val="00CD6108"/>
    <w:rsid w:val="00CD7D63"/>
    <w:rsid w:val="00CE5F32"/>
    <w:rsid w:val="00CE635E"/>
    <w:rsid w:val="00CF3A0D"/>
    <w:rsid w:val="00CF59A2"/>
    <w:rsid w:val="00CF7E42"/>
    <w:rsid w:val="00D03D48"/>
    <w:rsid w:val="00D06314"/>
    <w:rsid w:val="00D10216"/>
    <w:rsid w:val="00D17D86"/>
    <w:rsid w:val="00D2289B"/>
    <w:rsid w:val="00D237E7"/>
    <w:rsid w:val="00D2759B"/>
    <w:rsid w:val="00D30A15"/>
    <w:rsid w:val="00D31E4E"/>
    <w:rsid w:val="00D354C0"/>
    <w:rsid w:val="00D36816"/>
    <w:rsid w:val="00D37A4B"/>
    <w:rsid w:val="00D41DFC"/>
    <w:rsid w:val="00D44ABA"/>
    <w:rsid w:val="00D45B05"/>
    <w:rsid w:val="00D47585"/>
    <w:rsid w:val="00D51D9B"/>
    <w:rsid w:val="00D54DA5"/>
    <w:rsid w:val="00D55766"/>
    <w:rsid w:val="00D60FBC"/>
    <w:rsid w:val="00D61130"/>
    <w:rsid w:val="00D625BF"/>
    <w:rsid w:val="00D62DDA"/>
    <w:rsid w:val="00D65529"/>
    <w:rsid w:val="00D67A4F"/>
    <w:rsid w:val="00D719EA"/>
    <w:rsid w:val="00D76197"/>
    <w:rsid w:val="00D777C4"/>
    <w:rsid w:val="00D80507"/>
    <w:rsid w:val="00D809FB"/>
    <w:rsid w:val="00D90BBB"/>
    <w:rsid w:val="00D9129C"/>
    <w:rsid w:val="00D92AF8"/>
    <w:rsid w:val="00D92CA6"/>
    <w:rsid w:val="00D944C1"/>
    <w:rsid w:val="00D95B24"/>
    <w:rsid w:val="00D97B04"/>
    <w:rsid w:val="00DA36E9"/>
    <w:rsid w:val="00DA3B95"/>
    <w:rsid w:val="00DA4546"/>
    <w:rsid w:val="00DA48A9"/>
    <w:rsid w:val="00DA51C8"/>
    <w:rsid w:val="00DA5A6E"/>
    <w:rsid w:val="00DB18B8"/>
    <w:rsid w:val="00DB1C07"/>
    <w:rsid w:val="00DB1C29"/>
    <w:rsid w:val="00DB3711"/>
    <w:rsid w:val="00DB6868"/>
    <w:rsid w:val="00DC117D"/>
    <w:rsid w:val="00DC20E1"/>
    <w:rsid w:val="00DC46EC"/>
    <w:rsid w:val="00DC5C46"/>
    <w:rsid w:val="00DC6F7F"/>
    <w:rsid w:val="00DC799D"/>
    <w:rsid w:val="00DD1F64"/>
    <w:rsid w:val="00DD2F41"/>
    <w:rsid w:val="00DD4906"/>
    <w:rsid w:val="00DD5EB6"/>
    <w:rsid w:val="00DD74CE"/>
    <w:rsid w:val="00DD7ACA"/>
    <w:rsid w:val="00DE04D4"/>
    <w:rsid w:val="00DE69F8"/>
    <w:rsid w:val="00DF327A"/>
    <w:rsid w:val="00DF3AD1"/>
    <w:rsid w:val="00DF5265"/>
    <w:rsid w:val="00DF52C7"/>
    <w:rsid w:val="00DF562E"/>
    <w:rsid w:val="00DF6238"/>
    <w:rsid w:val="00DF63C6"/>
    <w:rsid w:val="00DF7C78"/>
    <w:rsid w:val="00E0139C"/>
    <w:rsid w:val="00E03453"/>
    <w:rsid w:val="00E03981"/>
    <w:rsid w:val="00E0495A"/>
    <w:rsid w:val="00E05258"/>
    <w:rsid w:val="00E06D5E"/>
    <w:rsid w:val="00E07EBF"/>
    <w:rsid w:val="00E11C57"/>
    <w:rsid w:val="00E12DD9"/>
    <w:rsid w:val="00E14375"/>
    <w:rsid w:val="00E1444F"/>
    <w:rsid w:val="00E16BEE"/>
    <w:rsid w:val="00E20A34"/>
    <w:rsid w:val="00E24B52"/>
    <w:rsid w:val="00E25839"/>
    <w:rsid w:val="00E26AB7"/>
    <w:rsid w:val="00E31997"/>
    <w:rsid w:val="00E32319"/>
    <w:rsid w:val="00E347DB"/>
    <w:rsid w:val="00E3615C"/>
    <w:rsid w:val="00E36CC4"/>
    <w:rsid w:val="00E373BE"/>
    <w:rsid w:val="00E37D55"/>
    <w:rsid w:val="00E4196C"/>
    <w:rsid w:val="00E434F8"/>
    <w:rsid w:val="00E46702"/>
    <w:rsid w:val="00E47859"/>
    <w:rsid w:val="00E51241"/>
    <w:rsid w:val="00E52D48"/>
    <w:rsid w:val="00E55638"/>
    <w:rsid w:val="00E6087C"/>
    <w:rsid w:val="00E61BC7"/>
    <w:rsid w:val="00E61CB4"/>
    <w:rsid w:val="00E62412"/>
    <w:rsid w:val="00E626A1"/>
    <w:rsid w:val="00E63D7F"/>
    <w:rsid w:val="00E65803"/>
    <w:rsid w:val="00E70935"/>
    <w:rsid w:val="00E70B40"/>
    <w:rsid w:val="00E710EF"/>
    <w:rsid w:val="00E7269D"/>
    <w:rsid w:val="00E72C76"/>
    <w:rsid w:val="00E7581E"/>
    <w:rsid w:val="00E75996"/>
    <w:rsid w:val="00E7665E"/>
    <w:rsid w:val="00E76B32"/>
    <w:rsid w:val="00E8018A"/>
    <w:rsid w:val="00E83128"/>
    <w:rsid w:val="00E876EA"/>
    <w:rsid w:val="00E879AE"/>
    <w:rsid w:val="00E87EC4"/>
    <w:rsid w:val="00E9157D"/>
    <w:rsid w:val="00E94DAB"/>
    <w:rsid w:val="00EA0188"/>
    <w:rsid w:val="00EA0371"/>
    <w:rsid w:val="00EA0861"/>
    <w:rsid w:val="00EA2ACC"/>
    <w:rsid w:val="00EA3314"/>
    <w:rsid w:val="00EA72A2"/>
    <w:rsid w:val="00EA730B"/>
    <w:rsid w:val="00EA73C0"/>
    <w:rsid w:val="00EB1717"/>
    <w:rsid w:val="00EB1D0B"/>
    <w:rsid w:val="00EB2573"/>
    <w:rsid w:val="00EB3309"/>
    <w:rsid w:val="00EB3828"/>
    <w:rsid w:val="00EB7542"/>
    <w:rsid w:val="00EC6186"/>
    <w:rsid w:val="00EC7786"/>
    <w:rsid w:val="00EC7DFD"/>
    <w:rsid w:val="00EC7DFF"/>
    <w:rsid w:val="00ED10A0"/>
    <w:rsid w:val="00ED14CB"/>
    <w:rsid w:val="00ED202C"/>
    <w:rsid w:val="00ED314F"/>
    <w:rsid w:val="00ED398A"/>
    <w:rsid w:val="00ED4BF0"/>
    <w:rsid w:val="00ED516F"/>
    <w:rsid w:val="00ED5EF0"/>
    <w:rsid w:val="00ED68C9"/>
    <w:rsid w:val="00ED7A0B"/>
    <w:rsid w:val="00ED7B67"/>
    <w:rsid w:val="00ED7EFD"/>
    <w:rsid w:val="00EE0B7D"/>
    <w:rsid w:val="00EE1F7A"/>
    <w:rsid w:val="00EE3C0E"/>
    <w:rsid w:val="00EE6057"/>
    <w:rsid w:val="00EE7898"/>
    <w:rsid w:val="00EF1224"/>
    <w:rsid w:val="00EF2DAC"/>
    <w:rsid w:val="00EF7EF7"/>
    <w:rsid w:val="00F00731"/>
    <w:rsid w:val="00F01CE0"/>
    <w:rsid w:val="00F0240D"/>
    <w:rsid w:val="00F030AE"/>
    <w:rsid w:val="00F0562B"/>
    <w:rsid w:val="00F05D5B"/>
    <w:rsid w:val="00F06B9D"/>
    <w:rsid w:val="00F0745D"/>
    <w:rsid w:val="00F11228"/>
    <w:rsid w:val="00F13665"/>
    <w:rsid w:val="00F14358"/>
    <w:rsid w:val="00F15240"/>
    <w:rsid w:val="00F205B9"/>
    <w:rsid w:val="00F214EA"/>
    <w:rsid w:val="00F221F6"/>
    <w:rsid w:val="00F24622"/>
    <w:rsid w:val="00F27614"/>
    <w:rsid w:val="00F30A20"/>
    <w:rsid w:val="00F30FD1"/>
    <w:rsid w:val="00F3104E"/>
    <w:rsid w:val="00F334A0"/>
    <w:rsid w:val="00F33792"/>
    <w:rsid w:val="00F35E83"/>
    <w:rsid w:val="00F40B70"/>
    <w:rsid w:val="00F41AC0"/>
    <w:rsid w:val="00F42CB9"/>
    <w:rsid w:val="00F42F82"/>
    <w:rsid w:val="00F45809"/>
    <w:rsid w:val="00F46888"/>
    <w:rsid w:val="00F5082E"/>
    <w:rsid w:val="00F52B02"/>
    <w:rsid w:val="00F52D90"/>
    <w:rsid w:val="00F52FEB"/>
    <w:rsid w:val="00F53289"/>
    <w:rsid w:val="00F54BFD"/>
    <w:rsid w:val="00F54C23"/>
    <w:rsid w:val="00F55913"/>
    <w:rsid w:val="00F5610B"/>
    <w:rsid w:val="00F5659B"/>
    <w:rsid w:val="00F578E2"/>
    <w:rsid w:val="00F606D0"/>
    <w:rsid w:val="00F63A1B"/>
    <w:rsid w:val="00F65921"/>
    <w:rsid w:val="00F70154"/>
    <w:rsid w:val="00F71285"/>
    <w:rsid w:val="00F71799"/>
    <w:rsid w:val="00F72713"/>
    <w:rsid w:val="00F7319A"/>
    <w:rsid w:val="00F7482C"/>
    <w:rsid w:val="00F763C2"/>
    <w:rsid w:val="00F76D32"/>
    <w:rsid w:val="00F82D51"/>
    <w:rsid w:val="00F850F9"/>
    <w:rsid w:val="00F864B1"/>
    <w:rsid w:val="00F870D2"/>
    <w:rsid w:val="00F92628"/>
    <w:rsid w:val="00F92FA5"/>
    <w:rsid w:val="00F94054"/>
    <w:rsid w:val="00F948EB"/>
    <w:rsid w:val="00FA0046"/>
    <w:rsid w:val="00FA041D"/>
    <w:rsid w:val="00FA3C6C"/>
    <w:rsid w:val="00FA5E0E"/>
    <w:rsid w:val="00FB0657"/>
    <w:rsid w:val="00FB067F"/>
    <w:rsid w:val="00FB12D4"/>
    <w:rsid w:val="00FB1E17"/>
    <w:rsid w:val="00FB23CD"/>
    <w:rsid w:val="00FB2475"/>
    <w:rsid w:val="00FB26D4"/>
    <w:rsid w:val="00FB30BE"/>
    <w:rsid w:val="00FB351E"/>
    <w:rsid w:val="00FB5279"/>
    <w:rsid w:val="00FB6BC1"/>
    <w:rsid w:val="00FC22B3"/>
    <w:rsid w:val="00FC23C8"/>
    <w:rsid w:val="00FC2E4C"/>
    <w:rsid w:val="00FC32A2"/>
    <w:rsid w:val="00FC387E"/>
    <w:rsid w:val="00FC54F5"/>
    <w:rsid w:val="00FC6086"/>
    <w:rsid w:val="00FC743D"/>
    <w:rsid w:val="00FC7458"/>
    <w:rsid w:val="00FD0824"/>
    <w:rsid w:val="00FD1607"/>
    <w:rsid w:val="00FE396D"/>
    <w:rsid w:val="00FE6C5D"/>
    <w:rsid w:val="00FE7859"/>
    <w:rsid w:val="00FF60D0"/>
    <w:rsid w:val="00FF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34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37119"/>
    <w:pPr>
      <w:ind w:left="720"/>
      <w:contextualSpacing/>
    </w:pPr>
  </w:style>
  <w:style w:type="paragraph" w:styleId="NormalWeb">
    <w:name w:val="Normal (Web)"/>
    <w:basedOn w:val="Normal"/>
    <w:uiPriority w:val="99"/>
    <w:rsid w:val="00F143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6232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8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855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8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85531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3E718D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C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A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0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7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0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0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07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7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0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7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0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2115</TotalTime>
  <Pages>11</Pages>
  <Words>2653</Words>
  <Characters>15127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Понамарева</cp:lastModifiedBy>
  <cp:revision>60</cp:revision>
  <cp:lastPrinted>2018-02-26T11:20:00Z</cp:lastPrinted>
  <dcterms:created xsi:type="dcterms:W3CDTF">2017-10-20T08:01:00Z</dcterms:created>
  <dcterms:modified xsi:type="dcterms:W3CDTF">2019-02-20T04:57:00Z</dcterms:modified>
</cp:coreProperties>
</file>